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03B665" w14:textId="77777777" w:rsidR="0000307A" w:rsidRPr="0000307A" w:rsidRDefault="0000307A" w:rsidP="0000307A">
      <w:pPr>
        <w:rPr>
          <w:i/>
          <w:lang w:val="bg-BG"/>
        </w:rPr>
      </w:pPr>
      <w:bookmarkStart w:id="0" w:name="_GoBack"/>
      <w:bookmarkEnd w:id="0"/>
      <w:r w:rsidRPr="0000307A">
        <w:rPr>
          <w:b/>
          <w:bCs/>
          <w:i/>
          <w:iCs/>
          <w:lang w:val="bg-BG"/>
        </w:rPr>
        <w:t>КАК СЕ ПОПЪЛВА КОНТРОЛНИЯТ ЛИСТ</w:t>
      </w:r>
      <w:r w:rsidRPr="0000307A">
        <w:rPr>
          <w:i/>
          <w:lang w:val="bg-BG"/>
        </w:rPr>
        <w:t xml:space="preserve"> : </w:t>
      </w:r>
      <w:r w:rsidRPr="0000307A">
        <w:rPr>
          <w:i/>
          <w:lang w:val="bg-BG"/>
        </w:rPr>
        <w:tab/>
      </w:r>
      <w:r w:rsidRPr="0000307A">
        <w:rPr>
          <w:i/>
          <w:lang w:val="bg-BG"/>
        </w:rPr>
        <w:tab/>
      </w:r>
      <w:r w:rsidRPr="0000307A">
        <w:rPr>
          <w:i/>
          <w:lang w:val="bg-BG"/>
        </w:rPr>
        <w:tab/>
      </w:r>
      <w:r w:rsidRPr="0000307A">
        <w:rPr>
          <w:i/>
          <w:lang w:val="bg-BG"/>
        </w:rPr>
        <w:tab/>
      </w:r>
      <w:r w:rsidRPr="0000307A">
        <w:rPr>
          <w:i/>
          <w:lang w:val="bg-BG"/>
        </w:rPr>
        <w:tab/>
      </w:r>
      <w:r w:rsidRPr="0000307A">
        <w:rPr>
          <w:i/>
          <w:lang w:val="bg-BG"/>
        </w:rPr>
        <w:tab/>
      </w:r>
      <w:r w:rsidRPr="0000307A">
        <w:rPr>
          <w:i/>
          <w:lang w:val="bg-BG"/>
        </w:rPr>
        <w:tab/>
      </w:r>
      <w:r w:rsidRPr="0000307A">
        <w:rPr>
          <w:i/>
          <w:lang w:val="bg-BG"/>
        </w:rPr>
        <w:tab/>
      </w:r>
      <w:r w:rsidRPr="0000307A">
        <w:rPr>
          <w:i/>
          <w:lang w:val="bg-BG"/>
        </w:rPr>
        <w:tab/>
      </w:r>
    </w:p>
    <w:p w14:paraId="1B790FAB" w14:textId="77777777" w:rsidR="0000307A" w:rsidRPr="00DF0750" w:rsidRDefault="00CD5DDD" w:rsidP="00E24F79">
      <w:pPr>
        <w:jc w:val="both"/>
        <w:rPr>
          <w:sz w:val="22"/>
          <w:szCs w:val="22"/>
          <w:lang w:val="bg-BG"/>
        </w:rPr>
      </w:pPr>
      <w:r w:rsidRPr="00DF0750">
        <w:rPr>
          <w:sz w:val="22"/>
          <w:szCs w:val="22"/>
          <w:lang w:val="bg-BG"/>
        </w:rPr>
        <w:t xml:space="preserve">- Обозначените полета с </w:t>
      </w:r>
      <w:r w:rsidRPr="00DF0750">
        <w:rPr>
          <w:sz w:val="22"/>
          <w:szCs w:val="22"/>
          <w:lang w:val="bg-BG"/>
        </w:rPr>
        <w:t> се попълват за задължително съответно с „Да”, „Не” или Н/П.</w:t>
      </w:r>
    </w:p>
    <w:p w14:paraId="0E5AD7D5" w14:textId="77777777" w:rsidR="0000307A" w:rsidRPr="00DF0750" w:rsidRDefault="00CD5DDD" w:rsidP="00E24F79">
      <w:pPr>
        <w:jc w:val="both"/>
        <w:rPr>
          <w:sz w:val="22"/>
          <w:szCs w:val="22"/>
          <w:lang w:val="bg-BG"/>
        </w:rPr>
      </w:pPr>
      <w:r w:rsidRPr="00DF0750">
        <w:rPr>
          <w:sz w:val="22"/>
          <w:szCs w:val="22"/>
          <w:lang w:val="bg-BG"/>
        </w:rPr>
        <w:t>- Коментарите се номерират последователно в колона “Коментар”, като номерът трябва да съответства на номера на коментара в Частта  „Забележка/ коментар ” от Контролния лист;</w:t>
      </w:r>
    </w:p>
    <w:p w14:paraId="4E16CF82" w14:textId="77777777" w:rsidR="0000307A" w:rsidRPr="00DF0750" w:rsidRDefault="00CD5DDD" w:rsidP="00E24F79">
      <w:pPr>
        <w:jc w:val="both"/>
        <w:rPr>
          <w:sz w:val="22"/>
          <w:szCs w:val="22"/>
          <w:lang w:val="bg-BG"/>
        </w:rPr>
      </w:pPr>
      <w:r w:rsidRPr="00DF0750">
        <w:rPr>
          <w:sz w:val="22"/>
          <w:szCs w:val="22"/>
          <w:lang w:val="bg-BG"/>
        </w:rPr>
        <w:t xml:space="preserve">- Контролният лист трябва да бъде подписан от всички лица, извършили проверката. </w:t>
      </w:r>
    </w:p>
    <w:p w14:paraId="5BC5B339" w14:textId="77777777" w:rsidR="0000307A" w:rsidRPr="0000307A" w:rsidRDefault="0000307A" w:rsidP="0000307A">
      <w:pPr>
        <w:rPr>
          <w:lang w:val="bg-BG"/>
        </w:rPr>
      </w:pPr>
    </w:p>
    <w:tbl>
      <w:tblPr>
        <w:tblW w:w="9356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61"/>
        <w:gridCol w:w="4895"/>
      </w:tblGrid>
      <w:tr w:rsidR="0000307A" w:rsidRPr="0000307A" w14:paraId="574EF43D" w14:textId="77777777" w:rsidTr="0079439D">
        <w:trPr>
          <w:trHeight w:val="322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FCE6A4D" w14:textId="06F9BF7F" w:rsidR="0000307A" w:rsidRPr="0000307A" w:rsidRDefault="0000307A" w:rsidP="0000307A">
            <w:pPr>
              <w:rPr>
                <w:b/>
                <w:bCs/>
                <w:lang w:val="bg-BG"/>
              </w:rPr>
            </w:pPr>
            <w:r w:rsidRPr="0000307A">
              <w:rPr>
                <w:b/>
                <w:bCs/>
                <w:lang w:val="bg-BG"/>
              </w:rPr>
              <w:t xml:space="preserve"> </w:t>
            </w:r>
            <w:r w:rsidR="00353E85">
              <w:rPr>
                <w:b/>
                <w:bCs/>
                <w:lang w:val="bg-BG"/>
              </w:rPr>
              <w:t xml:space="preserve">Номер </w:t>
            </w:r>
            <w:r w:rsidRPr="0000307A">
              <w:rPr>
                <w:b/>
                <w:bCs/>
                <w:lang w:val="bg-BG"/>
              </w:rPr>
              <w:t xml:space="preserve">на </w:t>
            </w:r>
            <w:r w:rsidR="00862A67">
              <w:rPr>
                <w:b/>
                <w:bCs/>
                <w:lang w:val="bg-BG"/>
              </w:rPr>
              <w:t xml:space="preserve">административен </w:t>
            </w:r>
            <w:r w:rsidRPr="0000307A">
              <w:rPr>
                <w:b/>
                <w:bCs/>
                <w:lang w:val="bg-BG"/>
              </w:rPr>
              <w:t>договор/заповед</w:t>
            </w:r>
            <w:r w:rsidR="00862A67">
              <w:rPr>
                <w:b/>
                <w:bCs/>
                <w:lang w:val="bg-BG"/>
              </w:rPr>
              <w:t xml:space="preserve"> в ИСУН 2020</w:t>
            </w:r>
            <w:r w:rsidRPr="0000307A">
              <w:rPr>
                <w:b/>
                <w:bCs/>
                <w:lang w:val="bg-BG"/>
              </w:rPr>
              <w:t>: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CD0F4DF" w14:textId="77777777" w:rsidR="0000307A" w:rsidRPr="0000307A" w:rsidRDefault="0000307A" w:rsidP="0000307A">
            <w:pPr>
              <w:rPr>
                <w:bCs/>
                <w:lang w:val="bg-BG"/>
              </w:rPr>
            </w:pPr>
          </w:p>
        </w:tc>
      </w:tr>
      <w:tr w:rsidR="0000307A" w:rsidRPr="0000307A" w14:paraId="499FB6AE" w14:textId="77777777" w:rsidTr="0079439D">
        <w:trPr>
          <w:trHeight w:val="567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AFCB137" w14:textId="3901D8D1" w:rsidR="0000307A" w:rsidRPr="0000307A" w:rsidRDefault="0000307A" w:rsidP="0000307A">
            <w:pPr>
              <w:rPr>
                <w:b/>
                <w:bCs/>
                <w:lang w:val="bg-BG"/>
              </w:rPr>
            </w:pPr>
            <w:r w:rsidRPr="0000307A">
              <w:rPr>
                <w:b/>
                <w:bCs/>
                <w:lang w:val="bg-BG"/>
              </w:rPr>
              <w:t>Бенефициент</w:t>
            </w:r>
            <w:r w:rsidR="00862A67">
              <w:rPr>
                <w:b/>
                <w:bCs/>
                <w:lang w:val="bg-BG"/>
              </w:rPr>
              <w:t>/Водеща организация</w:t>
            </w:r>
            <w:r w:rsidRPr="0000307A">
              <w:rPr>
                <w:b/>
                <w:bCs/>
                <w:lang w:val="bg-BG"/>
              </w:rPr>
              <w:t xml:space="preserve">: 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B27316C" w14:textId="77777777" w:rsidR="0000307A" w:rsidRPr="00082B03" w:rsidRDefault="0000307A" w:rsidP="0000307A">
            <w:pPr>
              <w:rPr>
                <w:bCs/>
                <w:lang w:val="bg-BG"/>
              </w:rPr>
            </w:pPr>
          </w:p>
        </w:tc>
      </w:tr>
      <w:tr w:rsidR="00112F79" w:rsidRPr="0000307A" w14:paraId="10B009FA" w14:textId="77777777" w:rsidTr="00DF0750">
        <w:trPr>
          <w:trHeight w:val="406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EE2F858" w14:textId="137BAB6E" w:rsidR="00112F79" w:rsidRPr="0000307A" w:rsidRDefault="00112F79" w:rsidP="00112F79">
            <w:pPr>
              <w:rPr>
                <w:b/>
                <w:bCs/>
                <w:lang w:val="bg-BG"/>
              </w:rPr>
            </w:pPr>
            <w:r w:rsidRPr="00DF0750">
              <w:rPr>
                <w:b/>
              </w:rPr>
              <w:t>Пакет отчетни документи в ИСУН 2020</w:t>
            </w:r>
            <w:r w:rsidR="008A611C">
              <w:rPr>
                <w:lang w:val="bg-BG"/>
              </w:rPr>
              <w:t xml:space="preserve"> </w:t>
            </w:r>
            <w:r w:rsidR="008A611C" w:rsidRPr="0000307A">
              <w:rPr>
                <w:b/>
                <w:bCs/>
                <w:i/>
                <w:lang w:val="bg-BG"/>
              </w:rPr>
              <w:t>(</w:t>
            </w:r>
            <w:r w:rsidR="008A611C" w:rsidRPr="00DF0750">
              <w:rPr>
                <w:bCs/>
                <w:i/>
                <w:lang w:val="bg-BG"/>
              </w:rPr>
              <w:t>номер на ПОД и дата от ИСУН</w:t>
            </w:r>
            <w:r w:rsidR="008A611C" w:rsidRPr="0000307A">
              <w:rPr>
                <w:b/>
                <w:bCs/>
                <w:i/>
                <w:lang w:val="bg-BG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5E4CAA" w14:textId="41AA3210" w:rsidR="00112F79" w:rsidRPr="0000307A" w:rsidRDefault="00112F79" w:rsidP="008A611C">
            <w:pPr>
              <w:rPr>
                <w:bCs/>
                <w:lang w:val="bg-BG"/>
              </w:rPr>
            </w:pPr>
          </w:p>
        </w:tc>
      </w:tr>
      <w:tr w:rsidR="0000307A" w:rsidRPr="0000307A" w14:paraId="4593399A" w14:textId="77777777" w:rsidTr="0079439D">
        <w:trPr>
          <w:trHeight w:val="406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F2FFEC4" w14:textId="77777777" w:rsidR="0008552D" w:rsidRDefault="0000307A" w:rsidP="0037352F">
            <w:pPr>
              <w:rPr>
                <w:b/>
                <w:bCs/>
                <w:lang w:val="bg-BG"/>
              </w:rPr>
            </w:pPr>
            <w:r w:rsidRPr="0000307A">
              <w:rPr>
                <w:b/>
                <w:bCs/>
                <w:lang w:val="bg-BG"/>
              </w:rPr>
              <w:t xml:space="preserve">Искана сума </w:t>
            </w:r>
            <w:r w:rsidR="0037352F">
              <w:rPr>
                <w:b/>
                <w:bCs/>
                <w:lang w:val="bg-BG"/>
              </w:rPr>
              <w:t xml:space="preserve"> в ПОД за </w:t>
            </w:r>
            <w:r w:rsidR="00BC289E" w:rsidRPr="00082B03">
              <w:rPr>
                <w:b/>
                <w:bCs/>
                <w:lang w:val="bg-BG"/>
              </w:rPr>
              <w:t>авансово</w:t>
            </w:r>
            <w:r w:rsidR="00BC289E">
              <w:rPr>
                <w:b/>
                <w:bCs/>
                <w:lang w:val="bg-BG"/>
              </w:rPr>
              <w:t>/</w:t>
            </w:r>
          </w:p>
          <w:p w14:paraId="3F4D589B" w14:textId="77777777" w:rsidR="0000307A" w:rsidRPr="0000307A" w:rsidRDefault="0000307A" w:rsidP="0037352F">
            <w:pPr>
              <w:rPr>
                <w:b/>
                <w:bCs/>
                <w:lang w:val="bg-BG"/>
              </w:rPr>
            </w:pPr>
            <w:r w:rsidRPr="0000307A">
              <w:rPr>
                <w:b/>
                <w:bCs/>
                <w:lang w:val="bg-BG"/>
              </w:rPr>
              <w:t>междинно/окончателно плащане</w:t>
            </w:r>
            <w:r w:rsidR="006F09B5">
              <w:rPr>
                <w:b/>
                <w:bCs/>
                <w:lang w:val="bg-BG"/>
              </w:rPr>
              <w:t xml:space="preserve"> /</w:t>
            </w:r>
            <w:r w:rsidR="006F09B5" w:rsidRPr="00DF0750">
              <w:rPr>
                <w:bCs/>
                <w:i/>
                <w:lang w:val="bg-BG"/>
              </w:rPr>
              <w:t>лева</w:t>
            </w:r>
            <w:r w:rsidR="006F09B5">
              <w:rPr>
                <w:b/>
                <w:bCs/>
                <w:lang w:val="bg-BG"/>
              </w:rPr>
              <w:t>/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54CFD04" w14:textId="77777777" w:rsidR="0000307A" w:rsidRPr="0000307A" w:rsidRDefault="0000307A" w:rsidP="0000307A">
            <w:pPr>
              <w:rPr>
                <w:bCs/>
                <w:lang w:val="bg-BG"/>
              </w:rPr>
            </w:pPr>
          </w:p>
        </w:tc>
      </w:tr>
      <w:tr w:rsidR="006F09B5" w:rsidRPr="0000307A" w14:paraId="70F4932E" w14:textId="77777777" w:rsidTr="0079439D">
        <w:trPr>
          <w:trHeight w:val="406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C1596CC" w14:textId="77777777" w:rsidR="006F09B5" w:rsidRPr="0000307A" w:rsidRDefault="008244C1" w:rsidP="0000307A">
            <w:pPr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Верифици</w:t>
            </w:r>
            <w:r w:rsidR="006F09B5">
              <w:rPr>
                <w:b/>
                <w:bCs/>
                <w:lang w:val="bg-BG"/>
              </w:rPr>
              <w:t>рана сума /</w:t>
            </w:r>
            <w:r w:rsidR="006F09B5" w:rsidRPr="00DF0750">
              <w:rPr>
                <w:bCs/>
                <w:i/>
                <w:lang w:val="bg-BG"/>
              </w:rPr>
              <w:t>лева</w:t>
            </w:r>
            <w:r w:rsidR="006F09B5">
              <w:rPr>
                <w:b/>
                <w:bCs/>
                <w:lang w:val="bg-BG"/>
              </w:rPr>
              <w:t>/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346DF63" w14:textId="77777777" w:rsidR="006F09B5" w:rsidRPr="0000307A" w:rsidRDefault="006F09B5" w:rsidP="0000307A">
            <w:pPr>
              <w:rPr>
                <w:bCs/>
                <w:lang w:val="bg-BG"/>
              </w:rPr>
            </w:pPr>
          </w:p>
        </w:tc>
      </w:tr>
      <w:tr w:rsidR="00B53FF0" w:rsidRPr="0000307A" w14:paraId="4EA37421" w14:textId="77777777" w:rsidTr="0079439D">
        <w:trPr>
          <w:trHeight w:val="406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1BF5115" w14:textId="77777777" w:rsidR="00B53FF0" w:rsidRDefault="00B53FF0" w:rsidP="0000307A">
            <w:pPr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Одобрена за плащане сума /</w:t>
            </w:r>
            <w:r w:rsidRPr="00DF0750">
              <w:rPr>
                <w:bCs/>
                <w:i/>
                <w:lang w:val="bg-BG"/>
              </w:rPr>
              <w:t>лева</w:t>
            </w:r>
            <w:r>
              <w:rPr>
                <w:b/>
                <w:bCs/>
                <w:lang w:val="bg-BG"/>
              </w:rPr>
              <w:t>/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39678C1" w14:textId="77777777" w:rsidR="00B53FF0" w:rsidRPr="0000307A" w:rsidRDefault="00B53FF0" w:rsidP="0000307A">
            <w:pPr>
              <w:rPr>
                <w:bCs/>
                <w:lang w:val="bg-BG"/>
              </w:rPr>
            </w:pPr>
          </w:p>
        </w:tc>
      </w:tr>
    </w:tbl>
    <w:p w14:paraId="6FAB0508" w14:textId="77777777" w:rsidR="0037352F" w:rsidRDefault="0037352F" w:rsidP="0000307A">
      <w:pPr>
        <w:rPr>
          <w:b/>
          <w:bCs/>
          <w:lang w:val="bg-BG"/>
        </w:rPr>
      </w:pPr>
    </w:p>
    <w:p w14:paraId="63B2B1F0" w14:textId="77777777" w:rsidR="00082B03" w:rsidRPr="0000307A" w:rsidRDefault="00082B03" w:rsidP="0000307A">
      <w:pPr>
        <w:rPr>
          <w:b/>
          <w:bCs/>
          <w:i/>
          <w:lang w:val="bg-BG"/>
        </w:rPr>
      </w:pPr>
    </w:p>
    <w:tbl>
      <w:tblPr>
        <w:tblW w:w="10626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4"/>
        <w:gridCol w:w="5670"/>
        <w:gridCol w:w="709"/>
        <w:gridCol w:w="850"/>
        <w:gridCol w:w="851"/>
        <w:gridCol w:w="2052"/>
      </w:tblGrid>
      <w:tr w:rsidR="0000307A" w:rsidRPr="00C562DA" w14:paraId="6B232E0E" w14:textId="77777777" w:rsidTr="00DF0750">
        <w:trPr>
          <w:trHeight w:val="735"/>
          <w:tblHeader/>
          <w:jc w:val="center"/>
        </w:trPr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E6E6E6"/>
            <w:vAlign w:val="center"/>
          </w:tcPr>
          <w:p w14:paraId="596141B1" w14:textId="77777777" w:rsidR="0000307A" w:rsidRPr="00DF0750" w:rsidRDefault="0000307A" w:rsidP="00082B03">
            <w:pPr>
              <w:jc w:val="center"/>
              <w:rPr>
                <w:bCs/>
                <w:sz w:val="22"/>
                <w:szCs w:val="22"/>
                <w:lang w:val="bg-BG"/>
              </w:rPr>
            </w:pPr>
            <w:r w:rsidRPr="00DF0750">
              <w:rPr>
                <w:bCs/>
                <w:lang w:val="bg-BG"/>
              </w:rPr>
              <w:br w:type="page"/>
            </w:r>
          </w:p>
        </w:tc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E6E6E6"/>
            <w:noWrap/>
            <w:vAlign w:val="center"/>
          </w:tcPr>
          <w:p w14:paraId="032206A9" w14:textId="77777777" w:rsidR="0000307A" w:rsidRPr="00DF0750" w:rsidRDefault="0000307A" w:rsidP="00C8713C">
            <w:pPr>
              <w:jc w:val="center"/>
              <w:rPr>
                <w:bCs/>
                <w:sz w:val="22"/>
                <w:szCs w:val="22"/>
              </w:rPr>
            </w:pPr>
            <w:r w:rsidRPr="00DF0750">
              <w:rPr>
                <w:bCs/>
                <w:lang w:val="bg-BG"/>
              </w:rPr>
              <w:t>П</w:t>
            </w:r>
            <w:r w:rsidR="00C8713C" w:rsidRPr="00DF0750">
              <w:rPr>
                <w:bCs/>
                <w:lang w:val="bg-BG"/>
              </w:rPr>
              <w:t>РОВЕРЯВАНИ ПОЗИЦИИ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B662F53" w14:textId="2C4AA948" w:rsidR="0000307A" w:rsidRPr="00DF0750" w:rsidRDefault="0000307A" w:rsidP="00F40A16">
            <w:pPr>
              <w:jc w:val="center"/>
              <w:rPr>
                <w:bCs/>
                <w:sz w:val="22"/>
                <w:szCs w:val="22"/>
                <w:lang w:val="bg-BG"/>
              </w:rPr>
            </w:pPr>
            <w:r w:rsidRPr="00DF0750">
              <w:rPr>
                <w:bCs/>
                <w:lang w:val="bg-BG"/>
              </w:rPr>
              <w:t>Предварителен контрол</w:t>
            </w:r>
            <w:r w:rsidR="00F40A16" w:rsidRPr="00DF0750">
              <w:rPr>
                <w:bCs/>
                <w:lang w:val="bg-BG"/>
              </w:rPr>
              <w:t xml:space="preserve"> за законосъобразност</w:t>
            </w:r>
            <w:r w:rsidRPr="00DF0750">
              <w:rPr>
                <w:bCs/>
                <w:lang w:val="bg-BG"/>
              </w:rPr>
              <w:t xml:space="preserve"> </w:t>
            </w:r>
            <w:r w:rsidR="000B27D8" w:rsidRPr="00DF0750">
              <w:rPr>
                <w:bCs/>
                <w:lang w:val="bg-BG"/>
              </w:rPr>
              <w:t>и контрол по нередности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A326A42" w14:textId="474CEB06" w:rsidR="0000307A" w:rsidRPr="00DF0750" w:rsidRDefault="0000307A" w:rsidP="00F40A16">
            <w:pPr>
              <w:jc w:val="center"/>
              <w:rPr>
                <w:bCs/>
                <w:sz w:val="22"/>
                <w:szCs w:val="22"/>
                <w:lang w:val="bg-BG"/>
              </w:rPr>
            </w:pPr>
            <w:r w:rsidRPr="00DF0750">
              <w:rPr>
                <w:bCs/>
                <w:lang w:val="bg-BG"/>
              </w:rPr>
              <w:t xml:space="preserve">№ на </w:t>
            </w:r>
            <w:r w:rsidR="00F40A16" w:rsidRPr="00C562DA">
              <w:rPr>
                <w:bCs/>
                <w:lang w:val="bg-BG"/>
              </w:rPr>
              <w:t>коментар</w:t>
            </w:r>
          </w:p>
        </w:tc>
      </w:tr>
      <w:tr w:rsidR="005D7024" w:rsidRPr="00C562DA" w14:paraId="30E914AF" w14:textId="77777777" w:rsidTr="00DF0750">
        <w:trPr>
          <w:jc w:val="center"/>
        </w:trPr>
        <w:tc>
          <w:tcPr>
            <w:tcW w:w="4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FAAC540" w14:textId="77777777" w:rsidR="0000307A" w:rsidRPr="00C562DA" w:rsidRDefault="0000307A" w:rsidP="00E904E4">
            <w:pPr>
              <w:jc w:val="center"/>
              <w:rPr>
                <w:bCs/>
                <w:sz w:val="20"/>
                <w:szCs w:val="20"/>
                <w:lang w:val="en-US" w:eastAsia="fr-FR"/>
              </w:rPr>
            </w:pPr>
          </w:p>
        </w:tc>
        <w:tc>
          <w:tcPr>
            <w:tcW w:w="56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6E6E6"/>
          </w:tcPr>
          <w:p w14:paraId="155DECF6" w14:textId="77777777" w:rsidR="0000307A" w:rsidRPr="00DF0750" w:rsidRDefault="0000307A" w:rsidP="00E904E4">
            <w:pPr>
              <w:rPr>
                <w:bCs/>
                <w:sz w:val="22"/>
                <w:szCs w:val="22"/>
                <w:lang w:val="bg-BG" w:eastAsia="fr-F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F58627F" w14:textId="77777777" w:rsidR="0000307A" w:rsidRPr="00C562DA" w:rsidRDefault="0000307A" w:rsidP="00E904E4">
            <w:pPr>
              <w:jc w:val="center"/>
              <w:rPr>
                <w:bCs/>
                <w:sz w:val="20"/>
                <w:szCs w:val="20"/>
                <w:lang w:val="ru-RU"/>
              </w:rPr>
            </w:pPr>
            <w:r w:rsidRPr="00C562DA">
              <w:rPr>
                <w:bCs/>
                <w:sz w:val="20"/>
                <w:szCs w:val="20"/>
                <w:lang w:val="ru-RU"/>
              </w:rPr>
              <w:t>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CC786C5" w14:textId="77777777" w:rsidR="0000307A" w:rsidRPr="00C562DA" w:rsidRDefault="0000307A" w:rsidP="00E904E4">
            <w:pPr>
              <w:jc w:val="center"/>
              <w:rPr>
                <w:bCs/>
                <w:sz w:val="20"/>
                <w:szCs w:val="20"/>
                <w:lang w:val="ru-RU"/>
              </w:rPr>
            </w:pPr>
            <w:r w:rsidRPr="00C562DA">
              <w:rPr>
                <w:bCs/>
                <w:sz w:val="20"/>
                <w:szCs w:val="20"/>
                <w:lang w:val="ru-RU"/>
              </w:rPr>
              <w:t>НЕ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D89E4DE" w14:textId="77777777" w:rsidR="0000307A" w:rsidRPr="006E72B8" w:rsidRDefault="0000307A" w:rsidP="00E904E4">
            <w:pPr>
              <w:jc w:val="center"/>
              <w:rPr>
                <w:bCs/>
                <w:sz w:val="20"/>
                <w:szCs w:val="20"/>
                <w:lang w:val="ru-RU"/>
              </w:rPr>
            </w:pPr>
            <w:r w:rsidRPr="006E72B8">
              <w:rPr>
                <w:bCs/>
                <w:sz w:val="20"/>
                <w:szCs w:val="20"/>
                <w:lang w:val="ru-RU"/>
              </w:rPr>
              <w:t>Н/П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E1E066C" w14:textId="77777777" w:rsidR="0000307A" w:rsidRPr="006E72B8" w:rsidRDefault="0000307A" w:rsidP="00E904E4">
            <w:pPr>
              <w:jc w:val="center"/>
              <w:rPr>
                <w:bCs/>
                <w:sz w:val="20"/>
                <w:szCs w:val="20"/>
                <w:lang w:eastAsia="fr-FR"/>
              </w:rPr>
            </w:pPr>
          </w:p>
        </w:tc>
      </w:tr>
      <w:tr w:rsidR="008905CD" w:rsidRPr="00C562DA" w14:paraId="61B731FF" w14:textId="77777777" w:rsidTr="00DF0750">
        <w:trPr>
          <w:trHeight w:val="577"/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B40EE" w14:textId="77777777" w:rsidR="008905CD" w:rsidRPr="00C562DA" w:rsidRDefault="00CE425B" w:rsidP="00E904E4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 w:rsidRPr="00C562DA">
              <w:rPr>
                <w:bCs/>
                <w:sz w:val="20"/>
                <w:szCs w:val="20"/>
                <w:lang w:val="bg-BG" w:eastAsia="fr-FR"/>
              </w:rPr>
              <w:t>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6F5FB" w14:textId="20A54F8D" w:rsidR="008905CD" w:rsidRPr="00DF0750" w:rsidRDefault="00CD5DDD" w:rsidP="00910CC1">
            <w:pPr>
              <w:jc w:val="both"/>
              <w:rPr>
                <w:bCs/>
                <w:sz w:val="22"/>
                <w:szCs w:val="22"/>
                <w:lang w:val="bg-BG" w:eastAsia="fr-FR"/>
              </w:rPr>
            </w:pPr>
            <w:r w:rsidRPr="00DF0750">
              <w:rPr>
                <w:lang w:val="bg-BG"/>
              </w:rPr>
              <w:t xml:space="preserve">Осъществен е контрол чрез попълнени </w:t>
            </w:r>
            <w:r w:rsidR="00910CC1" w:rsidRPr="00C562DA">
              <w:rPr>
                <w:lang w:val="bg-BG"/>
              </w:rPr>
              <w:t xml:space="preserve">контролни </w:t>
            </w:r>
            <w:r w:rsidRPr="00DF0750">
              <w:rPr>
                <w:lang w:val="bg-BG"/>
              </w:rPr>
              <w:t xml:space="preserve">листа </w:t>
            </w:r>
            <w:r w:rsidR="00910CC1" w:rsidRPr="00C562DA">
              <w:rPr>
                <w:lang w:val="bg-BG"/>
              </w:rPr>
              <w:t xml:space="preserve">от  </w:t>
            </w:r>
            <w:r w:rsidR="00910CC1" w:rsidRPr="006E72B8">
              <w:rPr>
                <w:lang w:val="bg-BG"/>
              </w:rPr>
              <w:t>ГД</w:t>
            </w:r>
            <w:r w:rsidR="006E2B58" w:rsidRPr="006E72B8">
              <w:rPr>
                <w:lang w:val="bg-BG"/>
              </w:rPr>
              <w:t xml:space="preserve"> </w:t>
            </w:r>
            <w:r w:rsidR="00910CC1" w:rsidRPr="006E72B8">
              <w:rPr>
                <w:lang w:val="bg-BG"/>
              </w:rPr>
              <w:t>В и ФПСП (</w:t>
            </w:r>
            <w:r w:rsidR="00910CC1" w:rsidRPr="00DF0750">
              <w:rPr>
                <w:i/>
                <w:lang w:val="bg-BG"/>
              </w:rPr>
              <w:t>ако е приложимо</w:t>
            </w:r>
            <w:r w:rsidR="00910CC1" w:rsidRPr="00C562DA">
              <w:rPr>
                <w:lang w:val="bg-BG"/>
              </w:rPr>
              <w:t>).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75A0D" w14:textId="77777777" w:rsidR="008905CD" w:rsidRPr="00C562DA" w:rsidRDefault="00CD5DDD" w:rsidP="00D91600">
            <w:pPr>
              <w:ind w:left="360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562D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905CD" w:rsidRPr="00C562D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6A58F7" w:rsidRPr="00DF0750">
              <w:rPr>
                <w:color w:val="000000"/>
                <w:sz w:val="20"/>
                <w:szCs w:val="20"/>
                <w:lang w:val="en-US"/>
              </w:rPr>
            </w:r>
            <w:r w:rsidR="006A58F7" w:rsidRPr="00DF0750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DF0750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68395" w14:textId="77777777" w:rsidR="008905CD" w:rsidRPr="00C562DA" w:rsidRDefault="00CD5DDD" w:rsidP="00D9160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562D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905CD" w:rsidRPr="00C562D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6A58F7" w:rsidRPr="00DF0750">
              <w:rPr>
                <w:color w:val="000000"/>
                <w:sz w:val="20"/>
                <w:szCs w:val="20"/>
                <w:lang w:val="en-US"/>
              </w:rPr>
            </w:r>
            <w:r w:rsidR="006A58F7" w:rsidRPr="00DF0750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DF0750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2C352" w14:textId="3493D2EF" w:rsidR="008905CD" w:rsidRPr="00C562DA" w:rsidRDefault="00CD5DDD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562D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905CD" w:rsidRPr="00C562D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6A58F7" w:rsidRPr="00DF0750">
              <w:rPr>
                <w:color w:val="000000"/>
                <w:sz w:val="20"/>
                <w:szCs w:val="20"/>
                <w:lang w:val="en-US"/>
              </w:rPr>
            </w:r>
            <w:r w:rsidR="006A58F7" w:rsidRPr="00DF0750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DF0750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89BF29D" w14:textId="77777777" w:rsidR="008905CD" w:rsidRPr="00C562DA" w:rsidRDefault="008905CD" w:rsidP="00E904E4">
            <w:pPr>
              <w:ind w:firstLine="290"/>
              <w:jc w:val="center"/>
              <w:rPr>
                <w:bCs/>
                <w:sz w:val="20"/>
                <w:szCs w:val="20"/>
                <w:lang w:eastAsia="fr-FR"/>
              </w:rPr>
            </w:pPr>
          </w:p>
        </w:tc>
      </w:tr>
      <w:tr w:rsidR="00CE425B" w:rsidRPr="00C562DA" w14:paraId="65C02F4F" w14:textId="77777777" w:rsidTr="00DF0750">
        <w:trPr>
          <w:trHeight w:val="597"/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5EFFC" w14:textId="77777777" w:rsidR="00CE425B" w:rsidRPr="00C562DA" w:rsidRDefault="00CE425B" w:rsidP="00E904E4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 w:rsidRPr="00C562DA">
              <w:rPr>
                <w:bCs/>
                <w:sz w:val="20"/>
                <w:szCs w:val="20"/>
                <w:lang w:val="bg-BG" w:eastAsia="fr-FR"/>
              </w:rPr>
              <w:lastRenderedPageBreak/>
              <w:t>2.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4630D" w14:textId="1D186C65" w:rsidR="00CE425B" w:rsidRPr="00DF0750" w:rsidRDefault="00CD5DDD" w:rsidP="0049556E">
            <w:pPr>
              <w:jc w:val="both"/>
              <w:rPr>
                <w:bCs/>
                <w:sz w:val="22"/>
                <w:szCs w:val="22"/>
                <w:lang w:val="bg-BG" w:eastAsia="fr-FR"/>
              </w:rPr>
            </w:pPr>
            <w:r w:rsidRPr="00DF0750">
              <w:rPr>
                <w:lang w:val="bg-BG"/>
              </w:rPr>
              <w:t>Изготвеното досие на хартиен/ електронен носител за плащане съдържа всички необходими документи</w:t>
            </w:r>
            <w:r w:rsidR="005D7024" w:rsidRPr="00C562DA">
              <w:rPr>
                <w:lang w:val="bg-BG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8AEA8" w14:textId="77777777" w:rsidR="00CE425B" w:rsidRPr="00C562DA" w:rsidRDefault="00CD5DDD" w:rsidP="00D91600">
            <w:pPr>
              <w:ind w:left="360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562D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425B" w:rsidRPr="00C562D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6A58F7" w:rsidRPr="00DF0750">
              <w:rPr>
                <w:color w:val="000000"/>
                <w:sz w:val="20"/>
                <w:szCs w:val="20"/>
                <w:lang w:val="en-US"/>
              </w:rPr>
            </w:r>
            <w:r w:rsidR="006A58F7" w:rsidRPr="00DF0750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DF0750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14111" w14:textId="77777777" w:rsidR="00CE425B" w:rsidRPr="00C562DA" w:rsidRDefault="00CD5DDD" w:rsidP="00D9160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562D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425B" w:rsidRPr="00C562D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6A58F7" w:rsidRPr="00DF0750">
              <w:rPr>
                <w:color w:val="000000"/>
                <w:sz w:val="20"/>
                <w:szCs w:val="20"/>
                <w:lang w:val="en-US"/>
              </w:rPr>
            </w:r>
            <w:r w:rsidR="006A58F7" w:rsidRPr="00DF0750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DF0750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A0171" w14:textId="77777777" w:rsidR="00CE425B" w:rsidRPr="00C562DA" w:rsidRDefault="00CD5DDD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562D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425B" w:rsidRPr="00C562D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6A58F7" w:rsidRPr="00DF0750">
              <w:rPr>
                <w:color w:val="000000"/>
                <w:sz w:val="20"/>
                <w:szCs w:val="20"/>
                <w:lang w:val="en-US"/>
              </w:rPr>
            </w:r>
            <w:r w:rsidR="006A58F7" w:rsidRPr="00DF0750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DF0750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B0624D7" w14:textId="77777777" w:rsidR="00CE425B" w:rsidRPr="00C562DA" w:rsidRDefault="00CE425B" w:rsidP="00E904E4">
            <w:pPr>
              <w:ind w:firstLine="290"/>
              <w:jc w:val="center"/>
              <w:rPr>
                <w:bCs/>
                <w:sz w:val="20"/>
                <w:szCs w:val="20"/>
                <w:lang w:eastAsia="fr-FR"/>
              </w:rPr>
            </w:pPr>
          </w:p>
        </w:tc>
      </w:tr>
      <w:tr w:rsidR="008905CD" w:rsidRPr="00C562DA" w14:paraId="7705DDB7" w14:textId="77777777" w:rsidTr="00DF0750">
        <w:trPr>
          <w:trHeight w:val="906"/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3D66C" w14:textId="4D032B92" w:rsidR="008905CD" w:rsidRPr="00C562DA" w:rsidRDefault="001442AA" w:rsidP="00E904E4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 w:rsidRPr="00C562DA">
              <w:rPr>
                <w:bCs/>
                <w:sz w:val="20"/>
                <w:szCs w:val="20"/>
                <w:lang w:val="bg-BG" w:eastAsia="fr-FR"/>
              </w:rPr>
              <w:t>3.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5B636" w14:textId="494A1F36" w:rsidR="008905CD" w:rsidRPr="00DF0750" w:rsidRDefault="0013276D" w:rsidP="00FB0EC3">
            <w:pPr>
              <w:jc w:val="both"/>
              <w:rPr>
                <w:bCs/>
                <w:sz w:val="22"/>
                <w:szCs w:val="22"/>
                <w:lang w:val="bg-BG" w:eastAsia="fr-FR"/>
              </w:rPr>
            </w:pPr>
            <w:r w:rsidRPr="00C562DA">
              <w:rPr>
                <w:bCs/>
                <w:lang w:val="bg-BG" w:eastAsia="fr-FR"/>
              </w:rPr>
              <w:t>В контролни</w:t>
            </w:r>
            <w:r w:rsidR="00FB0EC3" w:rsidRPr="00C562DA">
              <w:rPr>
                <w:bCs/>
                <w:lang w:val="bg-BG" w:eastAsia="fr-FR"/>
              </w:rPr>
              <w:t>те</w:t>
            </w:r>
            <w:r w:rsidRPr="00C562DA">
              <w:rPr>
                <w:bCs/>
                <w:lang w:val="bg-BG" w:eastAsia="fr-FR"/>
              </w:rPr>
              <w:t xml:space="preserve"> лист</w:t>
            </w:r>
            <w:r w:rsidR="00FB0EC3" w:rsidRPr="00C562DA">
              <w:rPr>
                <w:bCs/>
                <w:lang w:val="bg-BG" w:eastAsia="fr-FR"/>
              </w:rPr>
              <w:t>а</w:t>
            </w:r>
            <w:r w:rsidRPr="00C562DA">
              <w:rPr>
                <w:bCs/>
                <w:lang w:val="bg-BG" w:eastAsia="fr-FR"/>
              </w:rPr>
              <w:t xml:space="preserve"> от </w:t>
            </w:r>
            <w:r w:rsidR="00FB0EC3" w:rsidRPr="00C562DA">
              <w:rPr>
                <w:bCs/>
                <w:lang w:val="bg-BG" w:eastAsia="fr-FR"/>
              </w:rPr>
              <w:t xml:space="preserve">ГД </w:t>
            </w:r>
            <w:r w:rsidRPr="00C562DA">
              <w:rPr>
                <w:bCs/>
                <w:lang w:val="bg-BG" w:eastAsia="fr-FR"/>
              </w:rPr>
              <w:t xml:space="preserve">В </w:t>
            </w:r>
            <w:r w:rsidRPr="00DF0750">
              <w:rPr>
                <w:bCs/>
                <w:lang w:val="bg-BG" w:eastAsia="fr-FR"/>
              </w:rPr>
              <w:t>правилно</w:t>
            </w:r>
            <w:r w:rsidRPr="00C562DA">
              <w:rPr>
                <w:bCs/>
                <w:lang w:val="bg-BG" w:eastAsia="fr-FR"/>
              </w:rPr>
              <w:t xml:space="preserve"> са </w:t>
            </w:r>
            <w:r w:rsidRPr="006E72B8">
              <w:rPr>
                <w:bCs/>
                <w:lang w:val="bg-BG" w:eastAsia="fr-FR"/>
              </w:rPr>
              <w:t xml:space="preserve">посочени: </w:t>
            </w:r>
            <w:r w:rsidR="00FB0EC3" w:rsidRPr="006E72B8">
              <w:rPr>
                <w:bCs/>
                <w:lang w:val="bg-BG" w:eastAsia="fr-FR"/>
              </w:rPr>
              <w:t>регистрационният номер от ИСУН 2020 на</w:t>
            </w:r>
            <w:r w:rsidRPr="00C562DA">
              <w:rPr>
                <w:bCs/>
                <w:lang w:val="bg-BG" w:eastAsia="fr-FR"/>
              </w:rPr>
              <w:t xml:space="preserve"> </w:t>
            </w:r>
            <w:r w:rsidR="00FB0EC3" w:rsidRPr="00C562DA">
              <w:rPr>
                <w:bCs/>
                <w:lang w:val="bg-BG" w:eastAsia="fr-FR"/>
              </w:rPr>
              <w:t>административния</w:t>
            </w:r>
            <w:r w:rsidRPr="00C562DA">
              <w:rPr>
                <w:bCs/>
                <w:lang w:val="bg-BG" w:eastAsia="fr-FR"/>
              </w:rPr>
              <w:t xml:space="preserve"> договор/заповед за БФП по който се извършва плащането и наименованието на бенефициента.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C32AD" w14:textId="3B9C2685" w:rsidR="008905CD" w:rsidRPr="00C562DA" w:rsidRDefault="00CD5DDD" w:rsidP="00D91600">
            <w:pPr>
              <w:ind w:left="360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562D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905CD" w:rsidRPr="00C562D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6A58F7" w:rsidRPr="00DF0750">
              <w:rPr>
                <w:color w:val="000000"/>
                <w:sz w:val="20"/>
                <w:szCs w:val="20"/>
                <w:lang w:val="en-US"/>
              </w:rPr>
            </w:r>
            <w:r w:rsidR="006A58F7" w:rsidRPr="00DF0750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DF0750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0D078" w14:textId="707E963A" w:rsidR="008905CD" w:rsidRPr="00C562DA" w:rsidRDefault="00CD5DDD" w:rsidP="00D9160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562D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905CD" w:rsidRPr="00C562D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6A58F7" w:rsidRPr="00DF0750">
              <w:rPr>
                <w:color w:val="000000"/>
                <w:sz w:val="20"/>
                <w:szCs w:val="20"/>
                <w:lang w:val="en-US"/>
              </w:rPr>
            </w:r>
            <w:r w:rsidR="006A58F7" w:rsidRPr="00DF0750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DF0750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A5938" w14:textId="77777777" w:rsidR="008905CD" w:rsidRPr="00C562DA" w:rsidRDefault="00CD5DDD" w:rsidP="00D9160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562D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905CD" w:rsidRPr="00C562D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6A58F7" w:rsidRPr="00DF0750">
              <w:rPr>
                <w:color w:val="000000"/>
                <w:sz w:val="20"/>
                <w:szCs w:val="20"/>
                <w:lang w:val="en-US"/>
              </w:rPr>
            </w:r>
            <w:r w:rsidR="006A58F7" w:rsidRPr="00DF0750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DF0750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08D9A13" w14:textId="77777777" w:rsidR="008905CD" w:rsidRPr="00C562DA" w:rsidRDefault="008905CD" w:rsidP="00E904E4">
            <w:pPr>
              <w:ind w:firstLine="290"/>
              <w:jc w:val="center"/>
              <w:rPr>
                <w:bCs/>
                <w:sz w:val="20"/>
                <w:szCs w:val="20"/>
                <w:lang w:eastAsia="fr-FR"/>
              </w:rPr>
            </w:pPr>
          </w:p>
          <w:p w14:paraId="635CB7D9" w14:textId="77777777" w:rsidR="008905CD" w:rsidRPr="00C562DA" w:rsidRDefault="008905CD" w:rsidP="00E904E4">
            <w:pPr>
              <w:ind w:firstLine="290"/>
              <w:jc w:val="center"/>
              <w:rPr>
                <w:bCs/>
                <w:sz w:val="20"/>
                <w:szCs w:val="20"/>
                <w:lang w:eastAsia="fr-FR"/>
              </w:rPr>
            </w:pPr>
            <w:r w:rsidRPr="00C562DA">
              <w:rPr>
                <w:sz w:val="20"/>
                <w:szCs w:val="20"/>
                <w:lang w:eastAsia="fr-FR"/>
              </w:rPr>
              <w:tab/>
            </w:r>
          </w:p>
        </w:tc>
      </w:tr>
      <w:tr w:rsidR="008905CD" w:rsidRPr="00C562DA" w14:paraId="5CC642AD" w14:textId="77777777" w:rsidTr="00DF0750">
        <w:trPr>
          <w:trHeight w:val="356"/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7A62C" w14:textId="43562E13" w:rsidR="008905CD" w:rsidRPr="00C562DA" w:rsidRDefault="001442AA" w:rsidP="00E904E4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 w:rsidRPr="00C562DA">
              <w:rPr>
                <w:bCs/>
                <w:sz w:val="20"/>
                <w:szCs w:val="20"/>
                <w:lang w:val="bg-BG" w:eastAsia="fr-FR"/>
              </w:rPr>
              <w:t>4.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EC705" w14:textId="1BFF4980" w:rsidR="008905CD" w:rsidRPr="00DF0750" w:rsidRDefault="00CD5DDD" w:rsidP="00FB0EC3">
            <w:pPr>
              <w:jc w:val="both"/>
              <w:rPr>
                <w:bCs/>
                <w:sz w:val="22"/>
                <w:szCs w:val="22"/>
                <w:lang w:val="bg-BG" w:eastAsia="fr-FR"/>
              </w:rPr>
            </w:pPr>
            <w:r w:rsidRPr="00DF0750">
              <w:rPr>
                <w:bCs/>
                <w:lang w:val="bg-BG" w:eastAsia="fr-FR"/>
              </w:rPr>
              <w:t>Всички позиции в контролни</w:t>
            </w:r>
            <w:r w:rsidR="00FB0EC3" w:rsidRPr="00C562DA">
              <w:rPr>
                <w:bCs/>
                <w:lang w:val="bg-BG" w:eastAsia="fr-FR"/>
              </w:rPr>
              <w:t>те</w:t>
            </w:r>
            <w:r w:rsidRPr="00DF0750">
              <w:rPr>
                <w:bCs/>
                <w:lang w:val="bg-BG" w:eastAsia="fr-FR"/>
              </w:rPr>
              <w:t xml:space="preserve"> лист</w:t>
            </w:r>
            <w:r w:rsidR="00FB0EC3" w:rsidRPr="00C562DA">
              <w:rPr>
                <w:bCs/>
                <w:lang w:val="bg-BG" w:eastAsia="fr-FR"/>
              </w:rPr>
              <w:t>а</w:t>
            </w:r>
            <w:r w:rsidRPr="00DF0750">
              <w:rPr>
                <w:bCs/>
                <w:lang w:val="bg-BG" w:eastAsia="fr-FR"/>
              </w:rPr>
              <w:t xml:space="preserve"> на експертите от </w:t>
            </w:r>
            <w:r w:rsidR="00FB0EC3" w:rsidRPr="00C562DA">
              <w:rPr>
                <w:bCs/>
                <w:lang w:val="bg-BG" w:eastAsia="fr-FR"/>
              </w:rPr>
              <w:t>ГД</w:t>
            </w:r>
            <w:r w:rsidRPr="00DF0750">
              <w:rPr>
                <w:bCs/>
                <w:lang w:val="bg-BG" w:eastAsia="fr-FR"/>
              </w:rPr>
              <w:t>В са попълнени и контролнит</w:t>
            </w:r>
            <w:r w:rsidR="00FB0EC3" w:rsidRPr="00C562DA">
              <w:rPr>
                <w:bCs/>
                <w:lang w:val="bg-BG" w:eastAsia="fr-FR"/>
              </w:rPr>
              <w:t>е</w:t>
            </w:r>
            <w:r w:rsidRPr="00DF0750">
              <w:rPr>
                <w:bCs/>
                <w:lang w:val="bg-BG" w:eastAsia="fr-FR"/>
              </w:rPr>
              <w:t xml:space="preserve"> лист</w:t>
            </w:r>
            <w:r w:rsidR="00FB0EC3" w:rsidRPr="00C562DA">
              <w:rPr>
                <w:bCs/>
                <w:lang w:val="bg-BG" w:eastAsia="fr-FR"/>
              </w:rPr>
              <w:t>а</w:t>
            </w:r>
            <w:r w:rsidRPr="00DF0750">
              <w:rPr>
                <w:bCs/>
                <w:lang w:val="bg-BG" w:eastAsia="fr-FR"/>
              </w:rPr>
              <w:t xml:space="preserve"> </w:t>
            </w:r>
            <w:r w:rsidR="00FB0EC3" w:rsidRPr="00C562DA">
              <w:rPr>
                <w:bCs/>
                <w:lang w:val="bg-BG" w:eastAsia="fr-FR"/>
              </w:rPr>
              <w:t>са</w:t>
            </w:r>
            <w:r w:rsidRPr="00DF0750">
              <w:rPr>
                <w:bCs/>
                <w:lang w:val="bg-BG" w:eastAsia="fr-FR"/>
              </w:rPr>
              <w:t xml:space="preserve"> подписан</w:t>
            </w:r>
            <w:r w:rsidR="0031265C" w:rsidRPr="00C562DA">
              <w:rPr>
                <w:bCs/>
                <w:lang w:val="bg-BG" w:eastAsia="fr-FR"/>
              </w:rPr>
              <w:t>и</w:t>
            </w:r>
            <w:r w:rsidRPr="00DF0750">
              <w:rPr>
                <w:bCs/>
                <w:lang w:val="bg-BG" w:eastAsia="fr-FR"/>
              </w:rPr>
              <w:t xml:space="preserve"> и датиран</w:t>
            </w:r>
            <w:r w:rsidR="0031265C" w:rsidRPr="00C562DA">
              <w:rPr>
                <w:bCs/>
                <w:lang w:val="bg-BG" w:eastAsia="fr-FR"/>
              </w:rPr>
              <w:t>и</w:t>
            </w:r>
            <w:r w:rsidRPr="00DF0750">
              <w:rPr>
                <w:bCs/>
                <w:lang w:val="bg-BG" w:eastAsia="fr-FR"/>
              </w:rPr>
              <w:t xml:space="preserve"> от съответните лица, осъществили контролните процедури в кръга на своята компетентност</w:t>
            </w:r>
            <w:r w:rsidR="005D7024" w:rsidRPr="00C562DA">
              <w:rPr>
                <w:bCs/>
                <w:lang w:val="bg-BG" w:eastAsia="fr-FR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5C6E8" w14:textId="2BB36840" w:rsidR="008905CD" w:rsidRPr="00C562DA" w:rsidRDefault="00CD5DDD" w:rsidP="00D91600">
            <w:pPr>
              <w:ind w:left="360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562D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905CD" w:rsidRPr="00C562D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6A58F7" w:rsidRPr="00DF0750">
              <w:rPr>
                <w:color w:val="000000"/>
                <w:sz w:val="20"/>
                <w:szCs w:val="20"/>
                <w:lang w:val="en-US"/>
              </w:rPr>
            </w:r>
            <w:r w:rsidR="006A58F7" w:rsidRPr="00DF0750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DF0750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CA60C" w14:textId="1CB3344C" w:rsidR="008905CD" w:rsidRPr="00C562DA" w:rsidRDefault="00CD5DDD" w:rsidP="00D9160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562D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905CD" w:rsidRPr="00C562D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6A58F7" w:rsidRPr="00DF0750">
              <w:rPr>
                <w:color w:val="000000"/>
                <w:sz w:val="20"/>
                <w:szCs w:val="20"/>
                <w:lang w:val="en-US"/>
              </w:rPr>
            </w:r>
            <w:r w:rsidR="006A58F7" w:rsidRPr="00DF0750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DF0750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AE630" w14:textId="77777777" w:rsidR="008905CD" w:rsidRPr="00C562DA" w:rsidRDefault="00CD5DDD" w:rsidP="00D9160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562D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905CD" w:rsidRPr="00C562D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6A58F7" w:rsidRPr="00DF0750">
              <w:rPr>
                <w:color w:val="000000"/>
                <w:sz w:val="20"/>
                <w:szCs w:val="20"/>
                <w:lang w:val="en-US"/>
              </w:rPr>
            </w:r>
            <w:r w:rsidR="006A58F7" w:rsidRPr="00DF0750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DF0750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8FD9263" w14:textId="77777777" w:rsidR="008905CD" w:rsidRPr="00C562DA" w:rsidRDefault="008905CD" w:rsidP="00E904E4">
            <w:pPr>
              <w:ind w:firstLine="290"/>
              <w:jc w:val="center"/>
              <w:rPr>
                <w:bCs/>
                <w:sz w:val="20"/>
                <w:szCs w:val="20"/>
                <w:lang w:eastAsia="fr-FR"/>
              </w:rPr>
            </w:pPr>
          </w:p>
          <w:p w14:paraId="22E5965D" w14:textId="77777777" w:rsidR="008905CD" w:rsidRPr="00C562DA" w:rsidRDefault="008905CD" w:rsidP="00E904E4">
            <w:pPr>
              <w:ind w:firstLine="290"/>
              <w:jc w:val="center"/>
              <w:rPr>
                <w:bCs/>
                <w:sz w:val="20"/>
                <w:szCs w:val="20"/>
                <w:lang w:eastAsia="fr-FR"/>
              </w:rPr>
            </w:pPr>
            <w:r w:rsidRPr="00C562DA">
              <w:rPr>
                <w:sz w:val="20"/>
                <w:szCs w:val="20"/>
                <w:lang w:eastAsia="fr-FR"/>
              </w:rPr>
              <w:tab/>
            </w:r>
          </w:p>
        </w:tc>
      </w:tr>
      <w:tr w:rsidR="00533E49" w:rsidRPr="00C562DA" w14:paraId="4ECAF102" w14:textId="77777777" w:rsidTr="00DF0750">
        <w:trPr>
          <w:trHeight w:val="824"/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46A4C" w14:textId="58C853DC" w:rsidR="00533E49" w:rsidRPr="00C562DA" w:rsidRDefault="00E102F7" w:rsidP="00EF6C37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 w:rsidRPr="00C562DA">
              <w:rPr>
                <w:bCs/>
                <w:sz w:val="20"/>
                <w:szCs w:val="20"/>
                <w:lang w:val="en-US" w:eastAsia="fr-FR"/>
              </w:rPr>
              <w:t>5</w:t>
            </w:r>
            <w:r w:rsidR="00406798" w:rsidRPr="00C562DA">
              <w:rPr>
                <w:b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EC6CB" w14:textId="79D6BA36" w:rsidR="00533E49" w:rsidRPr="00DF0750" w:rsidRDefault="002250D0" w:rsidP="0071618F">
            <w:pPr>
              <w:jc w:val="both"/>
              <w:rPr>
                <w:bCs/>
                <w:sz w:val="22"/>
                <w:szCs w:val="22"/>
                <w:lang w:val="bg-BG" w:eastAsia="fr-FR"/>
              </w:rPr>
            </w:pPr>
            <w:r w:rsidRPr="00C562DA">
              <w:rPr>
                <w:bCs/>
                <w:lang w:val="bg-BG" w:eastAsia="fr-FR"/>
              </w:rPr>
              <w:t>Искането за п</w:t>
            </w:r>
            <w:r w:rsidR="00CD5DDD" w:rsidRPr="00DF0750">
              <w:rPr>
                <w:bCs/>
                <w:lang w:val="bg-BG" w:eastAsia="fr-FR"/>
              </w:rPr>
              <w:t xml:space="preserve">лащане е в статус „Одобрен“ в секция „Верифицирано ИП“ на ИСУН 2020. </w:t>
            </w:r>
          </w:p>
          <w:p w14:paraId="51DD23C6" w14:textId="77777777" w:rsidR="00533E49" w:rsidRPr="00DF0750" w:rsidRDefault="00CD5DDD" w:rsidP="0071618F">
            <w:pPr>
              <w:jc w:val="both"/>
              <w:rPr>
                <w:b/>
                <w:bCs/>
                <w:i/>
                <w:color w:val="000000" w:themeColor="text1"/>
                <w:sz w:val="22"/>
                <w:szCs w:val="22"/>
                <w:lang w:val="bg-BG" w:eastAsia="fr-FR"/>
              </w:rPr>
            </w:pPr>
            <w:r w:rsidRPr="00DF0750">
              <w:rPr>
                <w:b/>
                <w:bCs/>
                <w:i/>
                <w:color w:val="000000" w:themeColor="text1"/>
                <w:lang w:val="bg-BG" w:eastAsia="fr-FR"/>
              </w:rPr>
              <w:t>Посочете датата на верификация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24E74" w14:textId="3DB2A0D4" w:rsidR="00533E49" w:rsidRPr="00C562DA" w:rsidRDefault="00CD5DDD" w:rsidP="00D91600">
            <w:pPr>
              <w:ind w:left="360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562D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3E49" w:rsidRPr="00C562D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6A58F7" w:rsidRPr="00DF0750">
              <w:rPr>
                <w:color w:val="000000"/>
                <w:sz w:val="20"/>
                <w:szCs w:val="20"/>
                <w:lang w:val="en-US"/>
              </w:rPr>
            </w:r>
            <w:r w:rsidR="006A58F7" w:rsidRPr="00DF0750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DF0750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884B7" w14:textId="08D0BE8F" w:rsidR="00533E49" w:rsidRPr="00C562DA" w:rsidRDefault="00CD5DDD" w:rsidP="00D9160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562D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3E49" w:rsidRPr="00C562D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6A58F7" w:rsidRPr="00DF0750">
              <w:rPr>
                <w:color w:val="000000"/>
                <w:sz w:val="20"/>
                <w:szCs w:val="20"/>
                <w:lang w:val="en-US"/>
              </w:rPr>
            </w:r>
            <w:r w:rsidR="006A58F7" w:rsidRPr="00DF0750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DF0750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435CA" w14:textId="05066E21" w:rsidR="00533E49" w:rsidRPr="006E72B8" w:rsidRDefault="00CD5DDD" w:rsidP="00DF0750">
            <w:pPr>
              <w:jc w:val="center"/>
              <w:rPr>
                <w:sz w:val="20"/>
                <w:szCs w:val="20"/>
                <w:lang w:val="en-US"/>
              </w:rPr>
            </w:pPr>
            <w:r w:rsidRPr="00C562D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3E49" w:rsidRPr="00C562D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6A58F7" w:rsidRPr="00DF0750">
              <w:rPr>
                <w:color w:val="000000"/>
                <w:sz w:val="20"/>
                <w:szCs w:val="20"/>
                <w:lang w:val="en-US"/>
              </w:rPr>
            </w:r>
            <w:r w:rsidR="006A58F7" w:rsidRPr="00DF0750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DF0750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5F04F84" w14:textId="77777777" w:rsidR="00533E49" w:rsidRPr="00C562DA" w:rsidRDefault="00533E49" w:rsidP="00E904E4">
            <w:pPr>
              <w:ind w:firstLine="290"/>
              <w:jc w:val="center"/>
              <w:rPr>
                <w:bCs/>
                <w:sz w:val="20"/>
                <w:szCs w:val="20"/>
                <w:lang w:eastAsia="fr-FR"/>
              </w:rPr>
            </w:pPr>
          </w:p>
          <w:p w14:paraId="6F273937" w14:textId="77777777" w:rsidR="00533E49" w:rsidRPr="00C562DA" w:rsidRDefault="00533E49" w:rsidP="00E904E4">
            <w:pPr>
              <w:ind w:firstLine="290"/>
              <w:jc w:val="center"/>
              <w:rPr>
                <w:bCs/>
                <w:sz w:val="20"/>
                <w:szCs w:val="20"/>
                <w:lang w:eastAsia="fr-FR"/>
              </w:rPr>
            </w:pPr>
            <w:r w:rsidRPr="00C562DA">
              <w:rPr>
                <w:sz w:val="20"/>
                <w:szCs w:val="20"/>
                <w:lang w:eastAsia="fr-FR"/>
              </w:rPr>
              <w:tab/>
            </w:r>
          </w:p>
        </w:tc>
      </w:tr>
      <w:tr w:rsidR="00533E49" w:rsidRPr="00C562DA" w14:paraId="72CA898A" w14:textId="77777777" w:rsidTr="00DF0750">
        <w:trPr>
          <w:trHeight w:val="906"/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CC7A5" w14:textId="78975BB4" w:rsidR="00533E49" w:rsidRPr="00C562DA" w:rsidRDefault="00E102F7" w:rsidP="00EF6C37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 w:rsidRPr="00C562DA">
              <w:rPr>
                <w:bCs/>
                <w:sz w:val="20"/>
                <w:szCs w:val="20"/>
                <w:lang w:val="en-US" w:eastAsia="fr-FR"/>
              </w:rPr>
              <w:t>6</w:t>
            </w:r>
            <w:r w:rsidR="00406798" w:rsidRPr="00C562DA">
              <w:rPr>
                <w:b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3F0B0" w14:textId="61A60FA2" w:rsidR="00533E49" w:rsidRPr="00C562DA" w:rsidRDefault="00CD5DDD" w:rsidP="00C25A7B">
            <w:pPr>
              <w:jc w:val="both"/>
              <w:rPr>
                <w:rFonts w:eastAsiaTheme="minorHAnsi"/>
                <w:b/>
                <w:bCs/>
                <w:color w:val="000000"/>
                <w:spacing w:val="3"/>
                <w:lang w:val="bg-BG"/>
              </w:rPr>
            </w:pPr>
            <w:r w:rsidRPr="00DF0750">
              <w:rPr>
                <w:bCs/>
                <w:lang w:val="bg-BG" w:eastAsia="fr-FR"/>
              </w:rPr>
              <w:t xml:space="preserve">Сумата на верифицираните разходи и сумата на БФП не превишават тези, заложени в </w:t>
            </w:r>
            <w:r w:rsidR="009A4A12" w:rsidRPr="00C562DA">
              <w:rPr>
                <w:bCs/>
                <w:lang w:val="bg-BG" w:eastAsia="fr-FR"/>
              </w:rPr>
              <w:t xml:space="preserve">административния </w:t>
            </w:r>
            <w:r w:rsidRPr="00DF0750">
              <w:rPr>
                <w:bCs/>
                <w:lang w:val="bg-BG" w:eastAsia="fr-FR"/>
              </w:rPr>
              <w:t>договор, включително с натрупване по предишни искания (</w:t>
            </w:r>
            <w:r w:rsidRPr="00DF0750">
              <w:rPr>
                <w:bCs/>
                <w:i/>
                <w:lang w:val="bg-BG" w:eastAsia="fr-FR"/>
              </w:rPr>
              <w:t>попълва се при окончателно плащане</w:t>
            </w:r>
            <w:r w:rsidRPr="00DF0750">
              <w:rPr>
                <w:bCs/>
                <w:lang w:val="bg-BG" w:eastAsia="fr-FR"/>
              </w:rPr>
              <w:t>).</w:t>
            </w:r>
            <w:r w:rsidR="00533E49" w:rsidRPr="00C562DA">
              <w:rPr>
                <w:rFonts w:eastAsiaTheme="minorHAnsi"/>
                <w:b/>
                <w:bCs/>
                <w:color w:val="000000"/>
                <w:spacing w:val="3"/>
                <w:lang w:val="bg-BG"/>
              </w:rPr>
              <w:t xml:space="preserve"> </w:t>
            </w:r>
          </w:p>
          <w:p w14:paraId="05848AF4" w14:textId="77777777" w:rsidR="00533E49" w:rsidRPr="00DF0750" w:rsidRDefault="00533E49" w:rsidP="00597904">
            <w:pPr>
              <w:jc w:val="both"/>
              <w:rPr>
                <w:bCs/>
                <w:sz w:val="22"/>
                <w:szCs w:val="22"/>
                <w:lang w:val="bg-BG" w:eastAsia="fr-F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36E6F" w14:textId="77777777" w:rsidR="00533E49" w:rsidRPr="00C562DA" w:rsidRDefault="00CD5DDD" w:rsidP="00DF075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562D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3E49" w:rsidRPr="00C562D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6A58F7" w:rsidRPr="00DF0750">
              <w:rPr>
                <w:color w:val="000000"/>
                <w:sz w:val="20"/>
                <w:szCs w:val="20"/>
                <w:lang w:val="en-US"/>
              </w:rPr>
            </w:r>
            <w:r w:rsidR="006A58F7" w:rsidRPr="00DF0750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DF0750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07036" w14:textId="77777777" w:rsidR="00533E49" w:rsidRPr="00C562DA" w:rsidRDefault="00CD5DDD" w:rsidP="00D9160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562D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3E49" w:rsidRPr="00C562D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6A58F7" w:rsidRPr="00DF0750">
              <w:rPr>
                <w:color w:val="000000"/>
                <w:sz w:val="20"/>
                <w:szCs w:val="20"/>
                <w:lang w:val="en-US"/>
              </w:rPr>
            </w:r>
            <w:r w:rsidR="006A58F7" w:rsidRPr="00DF0750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DF0750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DCA4B" w14:textId="77777777" w:rsidR="00533E49" w:rsidRPr="00C562DA" w:rsidRDefault="00CD5DDD" w:rsidP="00D9160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562D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3E49" w:rsidRPr="00C562D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6A58F7" w:rsidRPr="00DF0750">
              <w:rPr>
                <w:color w:val="000000"/>
                <w:sz w:val="20"/>
                <w:szCs w:val="20"/>
                <w:lang w:val="en-US"/>
              </w:rPr>
            </w:r>
            <w:r w:rsidR="006A58F7" w:rsidRPr="00DF0750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DF0750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AE670B1" w14:textId="77777777" w:rsidR="00533E49" w:rsidRPr="006E72B8" w:rsidRDefault="00533E49" w:rsidP="00E904E4">
            <w:pPr>
              <w:ind w:firstLine="290"/>
              <w:jc w:val="center"/>
              <w:rPr>
                <w:bCs/>
                <w:sz w:val="20"/>
                <w:szCs w:val="20"/>
                <w:lang w:eastAsia="fr-FR"/>
              </w:rPr>
            </w:pPr>
          </w:p>
          <w:p w14:paraId="257E2127" w14:textId="77777777" w:rsidR="00533E49" w:rsidRPr="00C562DA" w:rsidRDefault="00533E49" w:rsidP="00E904E4">
            <w:pPr>
              <w:ind w:firstLine="290"/>
              <w:jc w:val="center"/>
              <w:rPr>
                <w:bCs/>
                <w:sz w:val="20"/>
                <w:szCs w:val="20"/>
                <w:lang w:eastAsia="fr-FR"/>
              </w:rPr>
            </w:pPr>
            <w:r w:rsidRPr="00C562DA">
              <w:rPr>
                <w:sz w:val="20"/>
                <w:szCs w:val="20"/>
                <w:lang w:eastAsia="fr-FR"/>
              </w:rPr>
              <w:tab/>
            </w:r>
          </w:p>
        </w:tc>
      </w:tr>
      <w:tr w:rsidR="00533E49" w:rsidRPr="00C562DA" w14:paraId="3CBE1DB5" w14:textId="77777777" w:rsidTr="00DF0750">
        <w:trPr>
          <w:trHeight w:val="1530"/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B720F" w14:textId="4CC547E7" w:rsidR="00533E49" w:rsidRPr="00C562DA" w:rsidRDefault="00262304" w:rsidP="00EF6C37">
            <w:pPr>
              <w:jc w:val="center"/>
              <w:rPr>
                <w:bCs/>
                <w:sz w:val="20"/>
                <w:szCs w:val="20"/>
                <w:lang w:val="en-US" w:eastAsia="fr-FR"/>
              </w:rPr>
            </w:pPr>
            <w:r w:rsidRPr="00C562DA">
              <w:rPr>
                <w:bCs/>
                <w:sz w:val="20"/>
                <w:szCs w:val="20"/>
                <w:lang w:val="en-US" w:eastAsia="fr-FR"/>
              </w:rPr>
              <w:t>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39E43" w14:textId="47643D49" w:rsidR="00533E49" w:rsidRPr="00DF0750" w:rsidRDefault="00CD5DDD" w:rsidP="007B7E4D">
            <w:pPr>
              <w:jc w:val="both"/>
              <w:rPr>
                <w:bCs/>
                <w:sz w:val="22"/>
                <w:szCs w:val="22"/>
                <w:lang w:val="bg-BG" w:eastAsia="fr-FR"/>
              </w:rPr>
            </w:pPr>
            <w:r w:rsidRPr="00DF0750">
              <w:rPr>
                <w:bCs/>
                <w:lang w:val="bg-BG" w:eastAsia="fr-FR"/>
              </w:rPr>
              <w:t xml:space="preserve">Сборът от авансовите и междинните плащания не превишава нормативно определеният максимален размер, изразен в процентно съотношение спрямо общата сума на договорената БФП </w:t>
            </w:r>
            <w:r w:rsidRPr="00DF0750">
              <w:rPr>
                <w:bCs/>
                <w:lang w:val="en-US" w:eastAsia="fr-FR"/>
              </w:rPr>
              <w:t>(</w:t>
            </w:r>
            <w:r w:rsidRPr="00DF0750">
              <w:rPr>
                <w:bCs/>
                <w:i/>
                <w:lang w:val="bg-BG" w:eastAsia="fr-FR"/>
              </w:rPr>
              <w:t>попълва се при авансови и междинни плащания</w:t>
            </w:r>
            <w:r w:rsidRPr="00DF0750">
              <w:rPr>
                <w:bCs/>
                <w:lang w:val="en-US" w:eastAsia="fr-FR"/>
              </w:rPr>
              <w:t>)</w:t>
            </w:r>
            <w:r w:rsidR="007B7E4D" w:rsidRPr="00C562DA">
              <w:rPr>
                <w:bCs/>
                <w:lang w:val="bg-BG" w:eastAsia="fr-FR"/>
              </w:rPr>
              <w:t>.</w:t>
            </w:r>
          </w:p>
          <w:p w14:paraId="6BAB31ED" w14:textId="392D1229" w:rsidR="00533E49" w:rsidRPr="00DF0750" w:rsidRDefault="00533E49" w:rsidP="00420F99">
            <w:pPr>
              <w:jc w:val="both"/>
              <w:rPr>
                <w:bCs/>
                <w:i/>
                <w:color w:val="70AD47" w:themeColor="accent6"/>
                <w:sz w:val="22"/>
                <w:szCs w:val="22"/>
                <w:lang w:val="bg-BG" w:eastAsia="fr-F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733A1" w14:textId="77777777" w:rsidR="00533E49" w:rsidRPr="00C562DA" w:rsidRDefault="00CD5DDD" w:rsidP="00DF075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562D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3E49" w:rsidRPr="00C562D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6A58F7" w:rsidRPr="00DF0750">
              <w:rPr>
                <w:color w:val="000000"/>
                <w:sz w:val="20"/>
                <w:szCs w:val="20"/>
                <w:lang w:val="en-US"/>
              </w:rPr>
            </w:r>
            <w:r w:rsidR="006A58F7" w:rsidRPr="00DF0750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DF0750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47BEF" w14:textId="77777777" w:rsidR="00533E49" w:rsidRPr="00C562DA" w:rsidRDefault="00CD5DDD" w:rsidP="00D9160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562D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3E49" w:rsidRPr="00C562D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6A58F7" w:rsidRPr="00DF0750">
              <w:rPr>
                <w:color w:val="000000"/>
                <w:sz w:val="20"/>
                <w:szCs w:val="20"/>
                <w:lang w:val="en-US"/>
              </w:rPr>
            </w:r>
            <w:r w:rsidR="006A58F7" w:rsidRPr="00DF0750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DF0750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34E7F" w14:textId="77777777" w:rsidR="00533E49" w:rsidRPr="00C562DA" w:rsidRDefault="00CD5DDD" w:rsidP="00D9160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562D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3E49" w:rsidRPr="00C562D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6A58F7" w:rsidRPr="00DF0750">
              <w:rPr>
                <w:color w:val="000000"/>
                <w:sz w:val="20"/>
                <w:szCs w:val="20"/>
                <w:lang w:val="en-US"/>
              </w:rPr>
            </w:r>
            <w:r w:rsidR="006A58F7" w:rsidRPr="00DF0750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DF0750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8A753B3" w14:textId="77777777" w:rsidR="00533E49" w:rsidRPr="006E72B8" w:rsidRDefault="00533E49" w:rsidP="00E904E4">
            <w:pPr>
              <w:ind w:firstLine="290"/>
              <w:jc w:val="center"/>
              <w:rPr>
                <w:bCs/>
                <w:sz w:val="20"/>
                <w:szCs w:val="20"/>
                <w:lang w:eastAsia="fr-FR"/>
              </w:rPr>
            </w:pPr>
          </w:p>
          <w:p w14:paraId="3642D3A4" w14:textId="77777777" w:rsidR="00533E49" w:rsidRPr="00C562DA" w:rsidRDefault="00533E49" w:rsidP="00E904E4">
            <w:pPr>
              <w:ind w:firstLine="290"/>
              <w:jc w:val="center"/>
              <w:rPr>
                <w:bCs/>
                <w:sz w:val="20"/>
                <w:szCs w:val="20"/>
                <w:lang w:eastAsia="fr-FR"/>
              </w:rPr>
            </w:pPr>
            <w:r w:rsidRPr="00C562DA">
              <w:rPr>
                <w:sz w:val="20"/>
                <w:szCs w:val="20"/>
                <w:lang w:eastAsia="fr-FR"/>
              </w:rPr>
              <w:tab/>
            </w:r>
          </w:p>
        </w:tc>
      </w:tr>
      <w:tr w:rsidR="00533E49" w:rsidRPr="00C562DA" w14:paraId="614E82D9" w14:textId="77777777" w:rsidTr="00DF0750">
        <w:trPr>
          <w:trHeight w:val="341"/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68E81" w14:textId="6931DD26" w:rsidR="00533E49" w:rsidRPr="00C562DA" w:rsidRDefault="00262304" w:rsidP="00EF6C37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 w:rsidRPr="00C562DA">
              <w:rPr>
                <w:bCs/>
                <w:sz w:val="20"/>
                <w:szCs w:val="20"/>
                <w:lang w:val="en-US" w:eastAsia="fr-FR"/>
              </w:rPr>
              <w:t>8</w:t>
            </w:r>
            <w:r w:rsidR="00533E49" w:rsidRPr="00C562DA">
              <w:rPr>
                <w:b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5DE55" w14:textId="026B0F37" w:rsidR="00533E49" w:rsidRPr="00DF0750" w:rsidRDefault="009A4A12">
            <w:pPr>
              <w:jc w:val="both"/>
              <w:rPr>
                <w:bCs/>
                <w:sz w:val="22"/>
                <w:szCs w:val="22"/>
                <w:lang w:val="bg-BG" w:eastAsia="fr-FR"/>
              </w:rPr>
            </w:pPr>
            <w:r w:rsidRPr="00C562DA">
              <w:rPr>
                <w:bCs/>
                <w:lang w:val="bg-BG" w:eastAsia="fr-FR"/>
              </w:rPr>
              <w:t>Искането за плащане е авансово.</w:t>
            </w:r>
          </w:p>
          <w:p w14:paraId="76FF12D4" w14:textId="41052D51" w:rsidR="00533E49" w:rsidRPr="00DF0750" w:rsidRDefault="00533E49" w:rsidP="00262304">
            <w:pPr>
              <w:jc w:val="both"/>
              <w:rPr>
                <w:bCs/>
                <w:sz w:val="22"/>
                <w:szCs w:val="22"/>
                <w:lang w:val="bg-BG" w:eastAsia="fr-FR"/>
              </w:rPr>
            </w:pPr>
            <w:r w:rsidRPr="00DF0750">
              <w:rPr>
                <w:bCs/>
                <w:lang w:val="bg-BG" w:eastAsia="fr-FR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258CF" w14:textId="77777777" w:rsidR="00533E49" w:rsidRPr="00C562DA" w:rsidRDefault="00CD5DDD" w:rsidP="00DF075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562D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3E49" w:rsidRPr="00C562D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6A58F7" w:rsidRPr="00DF0750">
              <w:rPr>
                <w:color w:val="000000"/>
                <w:sz w:val="20"/>
                <w:szCs w:val="20"/>
                <w:lang w:val="en-US"/>
              </w:rPr>
            </w:r>
            <w:r w:rsidR="006A58F7" w:rsidRPr="00DF0750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DF0750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5D889" w14:textId="77777777" w:rsidR="00533E49" w:rsidRPr="00C562DA" w:rsidRDefault="00CD5DDD" w:rsidP="00D9160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562D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3E49" w:rsidRPr="00C562D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6A58F7" w:rsidRPr="00DF0750">
              <w:rPr>
                <w:color w:val="000000"/>
                <w:sz w:val="20"/>
                <w:szCs w:val="20"/>
                <w:lang w:val="en-US"/>
              </w:rPr>
            </w:r>
            <w:r w:rsidR="006A58F7" w:rsidRPr="00DF0750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DF0750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0E9B9" w14:textId="7EA86685" w:rsidR="00533E49" w:rsidRPr="00C562DA" w:rsidRDefault="00533E49" w:rsidP="00D9160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0330B8A" w14:textId="77777777" w:rsidR="00533E49" w:rsidRPr="006E72B8" w:rsidRDefault="00533E49" w:rsidP="00E904E4">
            <w:pPr>
              <w:ind w:firstLine="290"/>
              <w:jc w:val="center"/>
              <w:rPr>
                <w:bCs/>
                <w:sz w:val="20"/>
                <w:szCs w:val="20"/>
                <w:lang w:eastAsia="fr-FR"/>
              </w:rPr>
            </w:pPr>
          </w:p>
        </w:tc>
      </w:tr>
      <w:tr w:rsidR="00533E49" w:rsidRPr="00C562DA" w14:paraId="12E9E386" w14:textId="77777777" w:rsidTr="00DF0750">
        <w:trPr>
          <w:trHeight w:val="546"/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EB73F" w14:textId="1F0E1435" w:rsidR="00533E49" w:rsidRPr="00C562DA" w:rsidRDefault="00262304" w:rsidP="00082347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 w:rsidRPr="00C562DA">
              <w:rPr>
                <w:bCs/>
                <w:sz w:val="20"/>
                <w:szCs w:val="20"/>
                <w:lang w:val="en-US" w:eastAsia="fr-FR"/>
              </w:rPr>
              <w:t>8.1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89B65" w14:textId="7A29EF78" w:rsidR="00533E49" w:rsidRPr="00DF0750" w:rsidRDefault="00CD5DDD" w:rsidP="00724DC4">
            <w:pPr>
              <w:jc w:val="both"/>
              <w:rPr>
                <w:bCs/>
                <w:sz w:val="22"/>
                <w:szCs w:val="22"/>
                <w:lang w:val="bg-BG" w:eastAsia="fr-FR"/>
              </w:rPr>
            </w:pPr>
            <w:r w:rsidRPr="00DF0750">
              <w:rPr>
                <w:bCs/>
                <w:lang w:val="bg-BG" w:eastAsia="fr-FR"/>
              </w:rPr>
              <w:t>Всички изискуеми реквизити на представения документ за обезпечение са спазени и е приложен към документите по съответното искане за плащане</w:t>
            </w:r>
            <w:r w:rsidR="0098357D" w:rsidRPr="00C562DA">
              <w:rPr>
                <w:bCs/>
                <w:lang w:val="bg-BG" w:eastAsia="fr-FR"/>
              </w:rPr>
              <w:t>.</w:t>
            </w:r>
          </w:p>
          <w:p w14:paraId="4535A604" w14:textId="77777777" w:rsidR="00533E49" w:rsidRPr="00DF0750" w:rsidRDefault="00533E49" w:rsidP="00262304">
            <w:pPr>
              <w:jc w:val="both"/>
              <w:rPr>
                <w:bCs/>
                <w:i/>
                <w:sz w:val="22"/>
                <w:szCs w:val="22"/>
                <w:lang w:val="bg-BG" w:eastAsia="fr-F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ECC3C" w14:textId="77777777" w:rsidR="00533E49" w:rsidRPr="00C562DA" w:rsidRDefault="00CD5DDD" w:rsidP="00DF075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562D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3E49" w:rsidRPr="00C562D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6A58F7" w:rsidRPr="00DF0750">
              <w:rPr>
                <w:color w:val="000000"/>
                <w:sz w:val="20"/>
                <w:szCs w:val="20"/>
                <w:lang w:val="en-US"/>
              </w:rPr>
            </w:r>
            <w:r w:rsidR="006A58F7" w:rsidRPr="00DF0750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DF0750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DD909" w14:textId="77777777" w:rsidR="00533E49" w:rsidRPr="00C562DA" w:rsidRDefault="00CD5DDD" w:rsidP="00D9160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562D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3E49" w:rsidRPr="00C562D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6A58F7" w:rsidRPr="00DF0750">
              <w:rPr>
                <w:color w:val="000000"/>
                <w:sz w:val="20"/>
                <w:szCs w:val="20"/>
                <w:lang w:val="en-US"/>
              </w:rPr>
            </w:r>
            <w:r w:rsidR="006A58F7" w:rsidRPr="00DF0750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DF0750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C13CB" w14:textId="77777777" w:rsidR="00533E49" w:rsidRPr="00C562DA" w:rsidRDefault="00CD5DDD" w:rsidP="00D9160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562D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3E49" w:rsidRPr="00C562D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6A58F7" w:rsidRPr="00DF0750">
              <w:rPr>
                <w:color w:val="000000"/>
                <w:sz w:val="20"/>
                <w:szCs w:val="20"/>
                <w:lang w:val="en-US"/>
              </w:rPr>
            </w:r>
            <w:r w:rsidR="006A58F7" w:rsidRPr="00DF0750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DF0750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27057AC" w14:textId="77777777" w:rsidR="00533E49" w:rsidRPr="006E72B8" w:rsidRDefault="00533E49" w:rsidP="00E904E4">
            <w:pPr>
              <w:ind w:firstLine="290"/>
              <w:jc w:val="center"/>
              <w:rPr>
                <w:bCs/>
                <w:sz w:val="20"/>
                <w:szCs w:val="20"/>
                <w:lang w:eastAsia="fr-FR"/>
              </w:rPr>
            </w:pPr>
          </w:p>
          <w:p w14:paraId="4AE01DF3" w14:textId="77777777" w:rsidR="00533E49" w:rsidRPr="00C562DA" w:rsidRDefault="00533E49" w:rsidP="00E904E4">
            <w:pPr>
              <w:ind w:firstLine="290"/>
              <w:jc w:val="center"/>
              <w:rPr>
                <w:bCs/>
                <w:sz w:val="20"/>
                <w:szCs w:val="20"/>
                <w:lang w:eastAsia="fr-FR"/>
              </w:rPr>
            </w:pPr>
            <w:r w:rsidRPr="00C562DA">
              <w:rPr>
                <w:sz w:val="20"/>
                <w:szCs w:val="20"/>
                <w:lang w:eastAsia="fr-FR"/>
              </w:rPr>
              <w:tab/>
            </w:r>
          </w:p>
        </w:tc>
      </w:tr>
      <w:tr w:rsidR="00533E49" w:rsidRPr="00C562DA" w14:paraId="0F7A9907" w14:textId="77777777" w:rsidTr="00DF0750">
        <w:trPr>
          <w:trHeight w:val="906"/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A42E7" w14:textId="67530918" w:rsidR="00533E49" w:rsidRPr="00DF0750" w:rsidRDefault="00262304" w:rsidP="00082347">
            <w:pPr>
              <w:jc w:val="center"/>
              <w:rPr>
                <w:bCs/>
                <w:sz w:val="20"/>
                <w:szCs w:val="20"/>
                <w:lang w:val="en-US" w:eastAsia="fr-FR"/>
              </w:rPr>
            </w:pPr>
            <w:r w:rsidRPr="00C562DA">
              <w:rPr>
                <w:bCs/>
                <w:sz w:val="20"/>
                <w:szCs w:val="20"/>
                <w:lang w:val="en-US" w:eastAsia="fr-FR"/>
              </w:rPr>
              <w:t>8.2.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56CBD" w14:textId="1BCA8A46" w:rsidR="00533E49" w:rsidRPr="00DF0750" w:rsidRDefault="00CD5DDD" w:rsidP="005E19B5">
            <w:pPr>
              <w:jc w:val="both"/>
              <w:rPr>
                <w:bCs/>
                <w:sz w:val="22"/>
                <w:szCs w:val="22"/>
                <w:lang w:val="bg-BG" w:eastAsia="fr-FR"/>
              </w:rPr>
            </w:pPr>
            <w:r w:rsidRPr="00DF0750">
              <w:rPr>
                <w:bCs/>
                <w:lang w:val="bg-BG" w:eastAsia="fr-FR"/>
              </w:rPr>
              <w:t xml:space="preserve">Размерът </w:t>
            </w:r>
            <w:r w:rsidR="00D91600" w:rsidRPr="00C562DA">
              <w:rPr>
                <w:bCs/>
                <w:lang w:val="bg-BG" w:eastAsia="fr-FR"/>
              </w:rPr>
              <w:t>на обезпечнието</w:t>
            </w:r>
            <w:r w:rsidR="00D91600" w:rsidRPr="006E72B8">
              <w:rPr>
                <w:bCs/>
                <w:lang w:val="en-US" w:eastAsia="fr-FR"/>
              </w:rPr>
              <w:t xml:space="preserve"> </w:t>
            </w:r>
            <w:r w:rsidRPr="00DF0750">
              <w:rPr>
                <w:bCs/>
                <w:lang w:val="bg-BG" w:eastAsia="fr-FR"/>
              </w:rPr>
              <w:t xml:space="preserve">и срокът на </w:t>
            </w:r>
            <w:r w:rsidR="00D91600" w:rsidRPr="006E72B8">
              <w:rPr>
                <w:bCs/>
                <w:lang w:val="bg-BG" w:eastAsia="fr-FR"/>
              </w:rPr>
              <w:t xml:space="preserve"> валидност на </w:t>
            </w:r>
            <w:r w:rsidRPr="00DF0750">
              <w:rPr>
                <w:bCs/>
                <w:lang w:val="bg-BG" w:eastAsia="fr-FR"/>
              </w:rPr>
              <w:t>представения документ по т.</w:t>
            </w:r>
            <w:r w:rsidR="00BA3995" w:rsidRPr="00C562DA">
              <w:rPr>
                <w:bCs/>
                <w:lang w:val="bg-BG" w:eastAsia="fr-FR"/>
              </w:rPr>
              <w:t xml:space="preserve"> </w:t>
            </w:r>
            <w:r w:rsidR="00262304" w:rsidRPr="00C562DA">
              <w:rPr>
                <w:bCs/>
                <w:lang w:val="en-US" w:eastAsia="fr-FR"/>
              </w:rPr>
              <w:t>8.1.</w:t>
            </w:r>
            <w:r w:rsidRPr="00DF0750">
              <w:rPr>
                <w:bCs/>
                <w:lang w:val="bg-BG" w:eastAsia="fr-FR"/>
              </w:rPr>
              <w:t xml:space="preserve"> са в съответствие с изискванията за извършване на авансово плащане</w:t>
            </w:r>
            <w:r w:rsidR="0098357D" w:rsidRPr="00C562DA">
              <w:rPr>
                <w:bCs/>
                <w:lang w:val="bg-BG" w:eastAsia="fr-FR"/>
              </w:rPr>
              <w:t>.</w:t>
            </w:r>
          </w:p>
          <w:p w14:paraId="1104DB0E" w14:textId="77777777" w:rsidR="00533E49" w:rsidRPr="00DF0750" w:rsidRDefault="00533E49" w:rsidP="00DF0750">
            <w:pPr>
              <w:keepNext/>
              <w:keepLines/>
              <w:spacing w:before="200"/>
              <w:jc w:val="both"/>
              <w:outlineLvl w:val="1"/>
              <w:rPr>
                <w:b/>
                <w:bCs/>
                <w:sz w:val="22"/>
                <w:szCs w:val="22"/>
                <w:lang w:val="bg-BG" w:eastAsia="fr-F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46C80" w14:textId="77777777" w:rsidR="00533E49" w:rsidRPr="00C562DA" w:rsidRDefault="00CD5DDD" w:rsidP="00DF075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562D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3E49" w:rsidRPr="00C562D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6A58F7" w:rsidRPr="00DF0750">
              <w:rPr>
                <w:color w:val="000000"/>
                <w:sz w:val="20"/>
                <w:szCs w:val="20"/>
                <w:lang w:val="en-US"/>
              </w:rPr>
            </w:r>
            <w:r w:rsidR="006A58F7" w:rsidRPr="00DF0750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DF0750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317C1" w14:textId="77777777" w:rsidR="00533E49" w:rsidRPr="00C562DA" w:rsidRDefault="00CD5DDD" w:rsidP="00D9160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562D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3E49" w:rsidRPr="00C562D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6A58F7" w:rsidRPr="00DF0750">
              <w:rPr>
                <w:color w:val="000000"/>
                <w:sz w:val="20"/>
                <w:szCs w:val="20"/>
                <w:lang w:val="en-US"/>
              </w:rPr>
            </w:r>
            <w:r w:rsidR="006A58F7" w:rsidRPr="00DF0750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DF0750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33C3A" w14:textId="77777777" w:rsidR="00533E49" w:rsidRPr="00C562DA" w:rsidRDefault="00CD5DDD" w:rsidP="00D9160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562D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3E49" w:rsidRPr="00C562D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6A58F7" w:rsidRPr="00DF0750">
              <w:rPr>
                <w:color w:val="000000"/>
                <w:sz w:val="20"/>
                <w:szCs w:val="20"/>
                <w:lang w:val="en-US"/>
              </w:rPr>
            </w:r>
            <w:r w:rsidR="006A58F7" w:rsidRPr="00DF0750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DF0750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A6A6A3D" w14:textId="77777777" w:rsidR="00533E49" w:rsidRPr="006E72B8" w:rsidRDefault="00533E49" w:rsidP="00E904E4">
            <w:pPr>
              <w:ind w:firstLine="290"/>
              <w:jc w:val="center"/>
              <w:rPr>
                <w:bCs/>
                <w:sz w:val="20"/>
                <w:szCs w:val="20"/>
                <w:lang w:eastAsia="fr-FR"/>
              </w:rPr>
            </w:pPr>
          </w:p>
        </w:tc>
      </w:tr>
      <w:tr w:rsidR="00533E49" w:rsidRPr="00C562DA" w14:paraId="72681C15" w14:textId="77777777" w:rsidTr="00DF0750">
        <w:trPr>
          <w:trHeight w:val="906"/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D6679" w14:textId="2A160314" w:rsidR="00533E49" w:rsidRPr="00DF0750" w:rsidRDefault="00262304" w:rsidP="00262304">
            <w:pPr>
              <w:jc w:val="center"/>
              <w:rPr>
                <w:bCs/>
                <w:sz w:val="20"/>
                <w:szCs w:val="20"/>
                <w:lang w:val="en-US" w:eastAsia="fr-FR"/>
              </w:rPr>
            </w:pPr>
            <w:r w:rsidRPr="00C562DA">
              <w:rPr>
                <w:bCs/>
                <w:sz w:val="20"/>
                <w:szCs w:val="20"/>
                <w:lang w:val="en-US" w:eastAsia="fr-FR"/>
              </w:rPr>
              <w:t>8.3.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1345B" w14:textId="2980D6EE" w:rsidR="00544CAC" w:rsidRPr="00C562DA" w:rsidRDefault="00CD5DDD" w:rsidP="00D717B4">
            <w:pPr>
              <w:jc w:val="both"/>
              <w:rPr>
                <w:bCs/>
                <w:lang w:val="bg-BG" w:eastAsia="fr-FR"/>
              </w:rPr>
            </w:pPr>
            <w:r w:rsidRPr="00DF0750">
              <w:rPr>
                <w:bCs/>
                <w:lang w:val="bg-BG" w:eastAsia="fr-FR"/>
              </w:rPr>
              <w:t xml:space="preserve">Сумата </w:t>
            </w:r>
            <w:r w:rsidR="00F34569" w:rsidRPr="00C562DA">
              <w:rPr>
                <w:bCs/>
                <w:lang w:val="bg-BG" w:eastAsia="fr-FR"/>
              </w:rPr>
              <w:t>на</w:t>
            </w:r>
            <w:r w:rsidR="00F34569" w:rsidRPr="00DF0750">
              <w:rPr>
                <w:bCs/>
                <w:lang w:val="bg-BG" w:eastAsia="fr-FR"/>
              </w:rPr>
              <w:t xml:space="preserve"> </w:t>
            </w:r>
            <w:r w:rsidRPr="00DF0750">
              <w:rPr>
                <w:bCs/>
                <w:lang w:val="bg-BG" w:eastAsia="fr-FR"/>
              </w:rPr>
              <w:t>авансово</w:t>
            </w:r>
            <w:r w:rsidR="00F34569" w:rsidRPr="00C562DA">
              <w:rPr>
                <w:bCs/>
                <w:lang w:val="bg-BG" w:eastAsia="fr-FR"/>
              </w:rPr>
              <w:t>то</w:t>
            </w:r>
            <w:r w:rsidRPr="00DF0750">
              <w:rPr>
                <w:bCs/>
                <w:lang w:val="bg-BG" w:eastAsia="fr-FR"/>
              </w:rPr>
              <w:t xml:space="preserve"> плащане не превишава нормативно определения максимален лимит, изразен в процентно съотношение спрямо общата сума на договорената БФП</w:t>
            </w:r>
            <w:r w:rsidR="00544CAC" w:rsidRPr="00C562DA">
              <w:rPr>
                <w:bCs/>
                <w:lang w:val="bg-BG" w:eastAsia="fr-FR"/>
              </w:rPr>
              <w:t>.</w:t>
            </w:r>
          </w:p>
          <w:p w14:paraId="1A0A11D7" w14:textId="77777777" w:rsidR="00533E49" w:rsidRPr="00DF0750" w:rsidRDefault="00533E49" w:rsidP="00262304">
            <w:pPr>
              <w:jc w:val="both"/>
              <w:rPr>
                <w:bCs/>
                <w:sz w:val="22"/>
                <w:szCs w:val="22"/>
                <w:lang w:val="bg-BG" w:eastAsia="fr-F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B361B" w14:textId="77777777" w:rsidR="00533E49" w:rsidRPr="00C562DA" w:rsidRDefault="00CD5DDD" w:rsidP="00DF075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562D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3E49" w:rsidRPr="00C562D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6A58F7" w:rsidRPr="00DF0750">
              <w:rPr>
                <w:color w:val="000000"/>
                <w:sz w:val="20"/>
                <w:szCs w:val="20"/>
                <w:lang w:val="en-US"/>
              </w:rPr>
            </w:r>
            <w:r w:rsidR="006A58F7" w:rsidRPr="00DF0750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DF0750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76AD9" w14:textId="77777777" w:rsidR="00533E49" w:rsidRPr="00C562DA" w:rsidRDefault="00CD5DDD" w:rsidP="00D9160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562D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3E49" w:rsidRPr="00C562D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6A58F7" w:rsidRPr="00DF0750">
              <w:rPr>
                <w:color w:val="000000"/>
                <w:sz w:val="20"/>
                <w:szCs w:val="20"/>
                <w:lang w:val="en-US"/>
              </w:rPr>
            </w:r>
            <w:r w:rsidR="006A58F7" w:rsidRPr="00DF0750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DF0750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AD3C9" w14:textId="77777777" w:rsidR="00533E49" w:rsidRPr="00C562DA" w:rsidRDefault="00CD5DDD" w:rsidP="00D9160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562D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3E49" w:rsidRPr="00C562D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6A58F7" w:rsidRPr="00DF0750">
              <w:rPr>
                <w:color w:val="000000"/>
                <w:sz w:val="20"/>
                <w:szCs w:val="20"/>
                <w:lang w:val="en-US"/>
              </w:rPr>
            </w:r>
            <w:r w:rsidR="006A58F7" w:rsidRPr="00DF0750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DF0750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06B8E67" w14:textId="77777777" w:rsidR="00533E49" w:rsidRPr="006E72B8" w:rsidRDefault="00533E49" w:rsidP="00E904E4">
            <w:pPr>
              <w:ind w:firstLine="290"/>
              <w:jc w:val="center"/>
              <w:rPr>
                <w:bCs/>
                <w:sz w:val="20"/>
                <w:szCs w:val="20"/>
                <w:lang w:eastAsia="fr-FR"/>
              </w:rPr>
            </w:pPr>
          </w:p>
          <w:p w14:paraId="5942CABA" w14:textId="77777777" w:rsidR="00533E49" w:rsidRPr="00C562DA" w:rsidRDefault="00533E49" w:rsidP="00E904E4">
            <w:pPr>
              <w:ind w:firstLine="290"/>
              <w:jc w:val="center"/>
              <w:rPr>
                <w:bCs/>
                <w:sz w:val="20"/>
                <w:szCs w:val="20"/>
                <w:lang w:eastAsia="fr-FR"/>
              </w:rPr>
            </w:pPr>
            <w:r w:rsidRPr="00C562DA">
              <w:rPr>
                <w:sz w:val="20"/>
                <w:szCs w:val="20"/>
                <w:lang w:eastAsia="fr-FR"/>
              </w:rPr>
              <w:tab/>
            </w:r>
          </w:p>
        </w:tc>
      </w:tr>
      <w:tr w:rsidR="00533E49" w:rsidRPr="00C562DA" w14:paraId="4D7E6DCB" w14:textId="77777777" w:rsidTr="00DF0750">
        <w:trPr>
          <w:trHeight w:val="254"/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A3BA8" w14:textId="47A7D44D" w:rsidR="00533E49" w:rsidRPr="00DF0750" w:rsidRDefault="00262304" w:rsidP="00082347">
            <w:pPr>
              <w:jc w:val="center"/>
              <w:rPr>
                <w:bCs/>
                <w:sz w:val="20"/>
                <w:szCs w:val="20"/>
                <w:lang w:val="en-US" w:eastAsia="fr-FR"/>
              </w:rPr>
            </w:pPr>
            <w:r w:rsidRPr="00C562DA">
              <w:rPr>
                <w:bCs/>
                <w:sz w:val="20"/>
                <w:szCs w:val="20"/>
                <w:lang w:val="en-US" w:eastAsia="fr-FR"/>
              </w:rPr>
              <w:t>9.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F5067" w14:textId="0C8868CA" w:rsidR="00533E49" w:rsidRPr="00DF0750" w:rsidRDefault="00CD5DDD" w:rsidP="00634973">
            <w:pPr>
              <w:jc w:val="both"/>
              <w:rPr>
                <w:bCs/>
                <w:sz w:val="22"/>
                <w:szCs w:val="22"/>
                <w:lang w:val="bg-BG" w:eastAsia="fr-FR"/>
              </w:rPr>
            </w:pPr>
            <w:r w:rsidRPr="00DF0750">
              <w:rPr>
                <w:bCs/>
                <w:lang w:val="bg-BG" w:eastAsia="fr-FR"/>
              </w:rPr>
              <w:t>Всички позиции в контролния лист по Приложение 8.4  - проверка на платежно нареждане, са попълнени и контролният лист е подписан и датиран от съответните лица, осъществили контролните процедури в кръга на своята компетентност</w:t>
            </w:r>
          </w:p>
          <w:p w14:paraId="08DC7E5A" w14:textId="47509462" w:rsidR="00533E49" w:rsidRPr="00DF0750" w:rsidRDefault="00533E49" w:rsidP="006E0CF7">
            <w:pPr>
              <w:jc w:val="both"/>
              <w:rPr>
                <w:b/>
                <w:bCs/>
                <w:i/>
                <w:sz w:val="22"/>
                <w:szCs w:val="22"/>
                <w:lang w:val="bg-BG" w:eastAsia="fr-F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7EAA3" w14:textId="77777777" w:rsidR="00533E49" w:rsidRPr="00C562DA" w:rsidRDefault="00CD5DDD" w:rsidP="00D9160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562D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3E49" w:rsidRPr="00C562D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6A58F7" w:rsidRPr="00DF0750">
              <w:rPr>
                <w:color w:val="000000"/>
                <w:sz w:val="20"/>
                <w:szCs w:val="20"/>
                <w:lang w:val="en-US"/>
              </w:rPr>
            </w:r>
            <w:r w:rsidR="006A58F7" w:rsidRPr="00DF0750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DF0750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11B93" w14:textId="77777777" w:rsidR="00533E49" w:rsidRPr="00C562DA" w:rsidRDefault="00CD5DDD" w:rsidP="00D9160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562D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3E49" w:rsidRPr="00C562D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6A58F7" w:rsidRPr="00DF0750">
              <w:rPr>
                <w:color w:val="000000"/>
                <w:sz w:val="20"/>
                <w:szCs w:val="20"/>
                <w:lang w:val="en-US"/>
              </w:rPr>
            </w:r>
            <w:r w:rsidR="006A58F7" w:rsidRPr="00DF0750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DF0750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B9E42" w14:textId="77777777" w:rsidR="00533E49" w:rsidRPr="00C562DA" w:rsidRDefault="00CD5DDD" w:rsidP="00DF075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562D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3E49" w:rsidRPr="00C562D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6A58F7" w:rsidRPr="00DF0750">
              <w:rPr>
                <w:color w:val="000000"/>
                <w:sz w:val="20"/>
                <w:szCs w:val="20"/>
                <w:lang w:val="en-US"/>
              </w:rPr>
            </w:r>
            <w:r w:rsidR="006A58F7" w:rsidRPr="00DF0750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DF0750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E632B3C" w14:textId="77777777" w:rsidR="00533E49" w:rsidRPr="006E72B8" w:rsidRDefault="00533E49" w:rsidP="00705B2C">
            <w:pPr>
              <w:ind w:firstLine="290"/>
              <w:rPr>
                <w:bCs/>
                <w:sz w:val="20"/>
                <w:szCs w:val="20"/>
                <w:lang w:val="bg-BG" w:eastAsia="fr-FR"/>
              </w:rPr>
            </w:pPr>
          </w:p>
        </w:tc>
      </w:tr>
      <w:tr w:rsidR="00533E49" w:rsidRPr="00C562DA" w14:paraId="06E3C7EC" w14:textId="77777777" w:rsidTr="00DF0750">
        <w:trPr>
          <w:trHeight w:val="906"/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5FCCB" w14:textId="4966A66F" w:rsidR="00533E49" w:rsidRPr="00DF0750" w:rsidRDefault="00262304" w:rsidP="00EF6C37">
            <w:pPr>
              <w:jc w:val="center"/>
              <w:rPr>
                <w:bCs/>
                <w:sz w:val="20"/>
                <w:szCs w:val="20"/>
                <w:lang w:val="en-US" w:eastAsia="fr-FR"/>
              </w:rPr>
            </w:pPr>
            <w:r w:rsidRPr="00C562DA">
              <w:rPr>
                <w:bCs/>
                <w:sz w:val="20"/>
                <w:szCs w:val="20"/>
                <w:lang w:val="en-US" w:eastAsia="fr-FR"/>
              </w:rPr>
              <w:t>10.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FCA2A" w14:textId="020BDF72" w:rsidR="00533E49" w:rsidRPr="00DF0750" w:rsidRDefault="00CD5DDD" w:rsidP="00634973">
            <w:pPr>
              <w:jc w:val="both"/>
              <w:rPr>
                <w:bCs/>
                <w:sz w:val="22"/>
                <w:szCs w:val="22"/>
                <w:lang w:val="bg-BG" w:eastAsia="fr-FR"/>
              </w:rPr>
            </w:pPr>
            <w:r w:rsidRPr="00DF0750">
              <w:rPr>
                <w:bCs/>
                <w:lang w:val="bg-BG" w:eastAsia="fr-FR"/>
              </w:rPr>
              <w:t>Приложени са необходимите документи, в т.ч. потвърждения от НАП и Агенция Митници, за да бъде извършено плащането</w:t>
            </w:r>
            <w:r w:rsidR="00544CAC" w:rsidRPr="00C562DA">
              <w:rPr>
                <w:bCs/>
                <w:lang w:val="bg-BG" w:eastAsia="fr-FR"/>
              </w:rPr>
              <w:t>.</w:t>
            </w:r>
          </w:p>
          <w:p w14:paraId="143BA5F8" w14:textId="055B9E0E" w:rsidR="00533E49" w:rsidRPr="00DF0750" w:rsidRDefault="00533E49" w:rsidP="00BA3995">
            <w:pPr>
              <w:jc w:val="both"/>
              <w:rPr>
                <w:b/>
                <w:bCs/>
                <w:color w:val="000000" w:themeColor="text1"/>
                <w:sz w:val="22"/>
                <w:szCs w:val="22"/>
                <w:lang w:val="bg-BG" w:eastAsia="fr-F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AE68C" w14:textId="77777777" w:rsidR="00533E49" w:rsidRPr="00C562DA" w:rsidRDefault="00CD5DDD" w:rsidP="00D9160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562D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3E49" w:rsidRPr="00C562D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6A58F7" w:rsidRPr="00DF0750">
              <w:rPr>
                <w:color w:val="000000"/>
                <w:sz w:val="20"/>
                <w:szCs w:val="20"/>
                <w:lang w:val="en-US"/>
              </w:rPr>
            </w:r>
            <w:r w:rsidR="006A58F7" w:rsidRPr="00DF0750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DF0750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B5F53" w14:textId="77777777" w:rsidR="00533E49" w:rsidRPr="00C562DA" w:rsidRDefault="00CD5DDD" w:rsidP="00D9160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562D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3E49" w:rsidRPr="00C562D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6A58F7" w:rsidRPr="00DF0750">
              <w:rPr>
                <w:color w:val="000000"/>
                <w:sz w:val="20"/>
                <w:szCs w:val="20"/>
                <w:lang w:val="en-US"/>
              </w:rPr>
            </w:r>
            <w:r w:rsidR="006A58F7" w:rsidRPr="00DF0750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DF0750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4E484" w14:textId="77777777" w:rsidR="00BA3995" w:rsidRPr="00C562DA" w:rsidRDefault="00CD5DDD" w:rsidP="00DF075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562D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3E49" w:rsidRPr="00C562D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6A58F7" w:rsidRPr="00DF0750">
              <w:rPr>
                <w:color w:val="000000"/>
                <w:sz w:val="20"/>
                <w:szCs w:val="20"/>
                <w:lang w:val="en-US"/>
              </w:rPr>
            </w:r>
            <w:r w:rsidR="006A58F7" w:rsidRPr="00DF0750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DF0750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E0F956A" w14:textId="77777777" w:rsidR="00533E49" w:rsidRPr="006E72B8" w:rsidRDefault="00533E49" w:rsidP="00E904E4">
            <w:pPr>
              <w:ind w:firstLine="290"/>
              <w:jc w:val="center"/>
              <w:rPr>
                <w:bCs/>
                <w:sz w:val="20"/>
                <w:szCs w:val="20"/>
                <w:lang w:eastAsia="fr-FR"/>
              </w:rPr>
            </w:pPr>
          </w:p>
        </w:tc>
      </w:tr>
      <w:tr w:rsidR="00533E49" w:rsidRPr="00C562DA" w14:paraId="548D7411" w14:textId="77777777" w:rsidTr="00DF0750">
        <w:trPr>
          <w:trHeight w:val="609"/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955FD" w14:textId="5EE372B2" w:rsidR="00533E49" w:rsidRPr="00DF0750" w:rsidRDefault="00831042" w:rsidP="00082347">
            <w:pPr>
              <w:jc w:val="center"/>
              <w:rPr>
                <w:bCs/>
                <w:sz w:val="20"/>
                <w:szCs w:val="20"/>
                <w:lang w:val="en-US" w:eastAsia="fr-FR"/>
              </w:rPr>
            </w:pPr>
            <w:r w:rsidRPr="00C562DA">
              <w:rPr>
                <w:bCs/>
                <w:sz w:val="20"/>
                <w:szCs w:val="20"/>
                <w:lang w:val="en-US" w:eastAsia="fr-FR"/>
              </w:rPr>
              <w:t>11.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4C006" w14:textId="212B0CC2" w:rsidR="00533E49" w:rsidRPr="00DF0750" w:rsidRDefault="004842FC" w:rsidP="004842FC">
            <w:pPr>
              <w:jc w:val="both"/>
              <w:rPr>
                <w:bCs/>
                <w:sz w:val="22"/>
                <w:szCs w:val="22"/>
                <w:lang w:val="bg-BG" w:eastAsia="fr-FR"/>
              </w:rPr>
            </w:pPr>
            <w:r w:rsidRPr="00C562DA">
              <w:rPr>
                <w:bCs/>
                <w:lang w:val="bg-BG" w:eastAsia="fr-FR"/>
              </w:rPr>
              <w:t xml:space="preserve">Изготвен е проект на акт на </w:t>
            </w:r>
            <w:r w:rsidRPr="006E72B8">
              <w:rPr>
                <w:bCs/>
                <w:lang w:val="bg-BG" w:eastAsia="fr-FR"/>
              </w:rPr>
              <w:t xml:space="preserve">РУО по искането за плащане </w:t>
            </w:r>
            <w:r w:rsidR="00CD5DDD" w:rsidRPr="00DF0750">
              <w:rPr>
                <w:bCs/>
                <w:lang w:val="bg-BG" w:eastAsia="fr-FR"/>
              </w:rPr>
              <w:t xml:space="preserve">с верифицираната и одобрена за плащане сума от УО , което е качено в </w:t>
            </w:r>
            <w:r w:rsidR="00544CAC" w:rsidRPr="00C562DA">
              <w:rPr>
                <w:bCs/>
                <w:lang w:val="bg-BG" w:eastAsia="fr-FR"/>
              </w:rPr>
              <w:t>Е</w:t>
            </w:r>
            <w:r w:rsidR="00CD5DDD" w:rsidRPr="00DF0750">
              <w:rPr>
                <w:bCs/>
                <w:lang w:val="bg-BG" w:eastAsia="fr-FR"/>
              </w:rPr>
              <w:t>вентис</w:t>
            </w:r>
            <w:r w:rsidR="00544CAC" w:rsidRPr="00C562DA">
              <w:rPr>
                <w:bCs/>
                <w:lang w:val="bg-BG" w:eastAsia="fr-FR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77C6B" w14:textId="77777777" w:rsidR="00BA3995" w:rsidRPr="00C562DA" w:rsidRDefault="00CD5DDD" w:rsidP="00DF075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562D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3E49" w:rsidRPr="00C562D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6A58F7" w:rsidRPr="00DF0750">
              <w:rPr>
                <w:color w:val="000000"/>
                <w:sz w:val="20"/>
                <w:szCs w:val="20"/>
                <w:lang w:val="en-US"/>
              </w:rPr>
            </w:r>
            <w:r w:rsidR="006A58F7" w:rsidRPr="00DF0750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DF0750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D17B2" w14:textId="77777777" w:rsidR="00533E49" w:rsidRPr="00C562DA" w:rsidRDefault="00CD5DDD" w:rsidP="00D9160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562D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3E49" w:rsidRPr="00C562D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6A58F7" w:rsidRPr="00DF0750">
              <w:rPr>
                <w:color w:val="000000"/>
                <w:sz w:val="20"/>
                <w:szCs w:val="20"/>
                <w:lang w:val="en-US"/>
              </w:rPr>
            </w:r>
            <w:r w:rsidR="006A58F7" w:rsidRPr="00DF0750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DF0750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2E70D" w14:textId="77777777" w:rsidR="00533E49" w:rsidRPr="00C562DA" w:rsidRDefault="00CD5DDD" w:rsidP="00D9160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562D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3E49" w:rsidRPr="00C562D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6A58F7" w:rsidRPr="00DF0750">
              <w:rPr>
                <w:color w:val="000000"/>
                <w:sz w:val="20"/>
                <w:szCs w:val="20"/>
                <w:lang w:val="en-US"/>
              </w:rPr>
            </w:r>
            <w:r w:rsidR="006A58F7" w:rsidRPr="00DF0750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DF0750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94699F6" w14:textId="77777777" w:rsidR="00533E49" w:rsidRPr="006E72B8" w:rsidRDefault="00533E49" w:rsidP="00E904E4">
            <w:pPr>
              <w:ind w:firstLine="290"/>
              <w:jc w:val="center"/>
              <w:rPr>
                <w:bCs/>
                <w:sz w:val="20"/>
                <w:szCs w:val="20"/>
                <w:lang w:eastAsia="fr-FR"/>
              </w:rPr>
            </w:pPr>
          </w:p>
        </w:tc>
      </w:tr>
      <w:tr w:rsidR="0099334A" w:rsidRPr="00C562DA" w14:paraId="781F23D7" w14:textId="77777777" w:rsidTr="00DF0750">
        <w:trPr>
          <w:trHeight w:val="906"/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A9A20" w14:textId="2BEF3EF9" w:rsidR="0099334A" w:rsidRPr="00DF0750" w:rsidRDefault="008D1E9C" w:rsidP="00EF6C37">
            <w:pPr>
              <w:jc w:val="center"/>
              <w:rPr>
                <w:bCs/>
                <w:sz w:val="20"/>
                <w:szCs w:val="20"/>
                <w:lang w:val="en-US" w:eastAsia="fr-FR"/>
              </w:rPr>
            </w:pPr>
            <w:r w:rsidRPr="00C562DA">
              <w:rPr>
                <w:bCs/>
                <w:sz w:val="20"/>
                <w:szCs w:val="20"/>
                <w:lang w:val="en-US" w:eastAsia="fr-FR"/>
              </w:rPr>
              <w:t>12.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79153" w14:textId="3A88BD8F" w:rsidR="0099334A" w:rsidRPr="00DF0750" w:rsidRDefault="0099334A" w:rsidP="00831042">
            <w:pPr>
              <w:jc w:val="both"/>
              <w:rPr>
                <w:bCs/>
                <w:sz w:val="22"/>
                <w:szCs w:val="22"/>
                <w:lang w:val="bg-BG" w:eastAsia="fr-FR"/>
              </w:rPr>
            </w:pPr>
            <w:r w:rsidRPr="00C562DA">
              <w:rPr>
                <w:bCs/>
                <w:lang w:val="bg-BG" w:eastAsia="fr-FR"/>
              </w:rPr>
              <w:t>В случаите,</w:t>
            </w:r>
            <w:r w:rsidRPr="006E72B8">
              <w:rPr>
                <w:bCs/>
                <w:lang w:val="bg-BG" w:eastAsia="fr-FR"/>
              </w:rPr>
              <w:t xml:space="preserve"> когато в Решението се предлага да не бъде верифицирана определена сума, предложението е надлежно мотивирано.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ECC83" w14:textId="77777777" w:rsidR="0099334A" w:rsidRPr="00DF0750" w:rsidRDefault="0099334A" w:rsidP="00DF0750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C562D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62D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6A58F7" w:rsidRPr="00DF0750">
              <w:rPr>
                <w:color w:val="000000"/>
                <w:sz w:val="20"/>
                <w:szCs w:val="20"/>
                <w:lang w:val="en-US"/>
              </w:rPr>
            </w:r>
            <w:r w:rsidR="006A58F7" w:rsidRPr="00DF0750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DF0750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86945" w14:textId="77777777" w:rsidR="0099334A" w:rsidRPr="00DF0750" w:rsidRDefault="0099334A" w:rsidP="00D91600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C562D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62D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6A58F7" w:rsidRPr="00DF0750">
              <w:rPr>
                <w:color w:val="000000"/>
                <w:sz w:val="20"/>
                <w:szCs w:val="20"/>
                <w:lang w:val="en-US"/>
              </w:rPr>
            </w:r>
            <w:r w:rsidR="006A58F7" w:rsidRPr="00DF0750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DF0750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B784D" w14:textId="77777777" w:rsidR="0099334A" w:rsidRPr="00DF0750" w:rsidRDefault="0099334A" w:rsidP="00D91600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C562D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62D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6A58F7" w:rsidRPr="00DF0750">
              <w:rPr>
                <w:color w:val="000000"/>
                <w:sz w:val="20"/>
                <w:szCs w:val="20"/>
                <w:lang w:val="en-US"/>
              </w:rPr>
            </w:r>
            <w:r w:rsidR="006A58F7" w:rsidRPr="00DF0750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DF0750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632DB97" w14:textId="77777777" w:rsidR="0099334A" w:rsidRPr="00DF0750" w:rsidRDefault="0099334A" w:rsidP="00E904E4">
            <w:pPr>
              <w:ind w:firstLine="290"/>
              <w:jc w:val="center"/>
              <w:rPr>
                <w:bCs/>
                <w:sz w:val="20"/>
                <w:szCs w:val="20"/>
                <w:lang w:val="bg-BG" w:eastAsia="fr-FR"/>
              </w:rPr>
            </w:pPr>
          </w:p>
        </w:tc>
      </w:tr>
      <w:tr w:rsidR="00A95F1F" w:rsidRPr="00C562DA" w14:paraId="082BC37E" w14:textId="77777777" w:rsidTr="00B23F4F">
        <w:trPr>
          <w:trHeight w:val="906"/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F9486" w14:textId="11F777F1" w:rsidR="00A95F1F" w:rsidRPr="00C562DA" w:rsidDel="008D1E9C" w:rsidRDefault="00A95F1F" w:rsidP="00EF6C37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13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5B298" w14:textId="5DA573BC" w:rsidR="00A95F1F" w:rsidRPr="00A95F1F" w:rsidRDefault="00A95F1F" w:rsidP="00A95F1F">
            <w:pPr>
              <w:jc w:val="both"/>
              <w:rPr>
                <w:bCs/>
                <w:lang w:val="bg-BG" w:eastAsia="fr-FR"/>
              </w:rPr>
            </w:pPr>
            <w:r w:rsidRPr="00A95F1F">
              <w:rPr>
                <w:bCs/>
                <w:lang w:val="bg-BG" w:eastAsia="fr-FR"/>
              </w:rPr>
              <w:t>По договора за БФП в рамките, на който е настоящото искане за плащане</w:t>
            </w:r>
            <w:r w:rsidR="00B17203">
              <w:rPr>
                <w:bCs/>
                <w:lang w:val="bg-BG" w:eastAsia="fr-FR"/>
              </w:rPr>
              <w:t>,</w:t>
            </w:r>
            <w:r w:rsidRPr="00A95F1F">
              <w:rPr>
                <w:bCs/>
                <w:lang w:val="bg-BG" w:eastAsia="fr-FR"/>
              </w:rPr>
              <w:t xml:space="preserve"> има</w:t>
            </w:r>
            <w:r w:rsidR="00F34E79">
              <w:rPr>
                <w:bCs/>
                <w:lang w:val="bg-BG" w:eastAsia="fr-FR"/>
              </w:rPr>
              <w:t xml:space="preserve"> активни</w:t>
            </w:r>
            <w:r w:rsidRPr="00A95F1F">
              <w:rPr>
                <w:bCs/>
                <w:lang w:val="bg-BG" w:eastAsia="fr-FR"/>
              </w:rPr>
              <w:t>:</w:t>
            </w:r>
          </w:p>
          <w:p w14:paraId="4B312EA9" w14:textId="7CDFB9F5" w:rsidR="00A95F1F" w:rsidRPr="00A95F1F" w:rsidRDefault="00A95F1F" w:rsidP="00A95F1F">
            <w:pPr>
              <w:jc w:val="both"/>
              <w:rPr>
                <w:bCs/>
                <w:lang w:val="bg-BG" w:eastAsia="fr-FR"/>
              </w:rPr>
            </w:pPr>
            <w:r w:rsidRPr="00A95F1F">
              <w:rPr>
                <w:bCs/>
                <w:lang w:val="bg-BG" w:eastAsia="fr-FR"/>
              </w:rPr>
              <w:t xml:space="preserve">- сигнали за нередности  </w:t>
            </w:r>
          </w:p>
          <w:p w14:paraId="38D7E123" w14:textId="2DEDE983" w:rsidR="00A95F1F" w:rsidRPr="00A95F1F" w:rsidRDefault="00A95F1F" w:rsidP="00A95F1F">
            <w:pPr>
              <w:jc w:val="both"/>
              <w:rPr>
                <w:bCs/>
                <w:i/>
                <w:lang w:val="bg-BG" w:eastAsia="fr-FR"/>
              </w:rPr>
            </w:pPr>
            <w:r w:rsidRPr="00A95F1F">
              <w:rPr>
                <w:bCs/>
                <w:lang w:val="bg-BG" w:eastAsia="fr-FR"/>
              </w:rPr>
              <w:t xml:space="preserve">- нередности </w:t>
            </w:r>
          </w:p>
          <w:p w14:paraId="4B71AB07" w14:textId="77777777" w:rsidR="00A95F1F" w:rsidRPr="00C562DA" w:rsidRDefault="00A95F1F" w:rsidP="00831042">
            <w:pPr>
              <w:jc w:val="both"/>
              <w:rPr>
                <w:bCs/>
                <w:lang w:val="bg-BG" w:eastAsia="fr-F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AF6EB" w14:textId="0E100D2B" w:rsidR="00A95F1F" w:rsidRPr="00C562DA" w:rsidRDefault="00A95F1F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A95F1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95F1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6A58F7">
              <w:rPr>
                <w:color w:val="000000"/>
                <w:sz w:val="20"/>
                <w:szCs w:val="20"/>
                <w:lang w:val="en-US"/>
              </w:rPr>
            </w:r>
            <w:r w:rsidR="006A58F7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A95F1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F8B3C" w14:textId="60544FA4" w:rsidR="00A95F1F" w:rsidRPr="00C562DA" w:rsidRDefault="00A95F1F" w:rsidP="00D9160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A95F1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95F1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6A58F7">
              <w:rPr>
                <w:color w:val="000000"/>
                <w:sz w:val="20"/>
                <w:szCs w:val="20"/>
                <w:lang w:val="en-US"/>
              </w:rPr>
            </w:r>
            <w:r w:rsidR="006A58F7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A95F1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D4BEC" w14:textId="2ADCDAFC" w:rsidR="00A95F1F" w:rsidRPr="00C562DA" w:rsidRDefault="00A95F1F" w:rsidP="00D9160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9DB016B" w14:textId="5311A9D6" w:rsidR="00A95F1F" w:rsidRDefault="00A95F1F" w:rsidP="00DF0750">
            <w:pPr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Активни сигнали:</w:t>
            </w:r>
          </w:p>
          <w:p w14:paraId="29534142" w14:textId="77777777" w:rsidR="00A95F1F" w:rsidRDefault="00A95F1F" w:rsidP="00DF0750">
            <w:pPr>
              <w:ind w:firstLine="290"/>
              <w:rPr>
                <w:bCs/>
                <w:sz w:val="20"/>
                <w:szCs w:val="20"/>
                <w:lang w:val="bg-BG" w:eastAsia="fr-FR"/>
              </w:rPr>
            </w:pPr>
          </w:p>
          <w:p w14:paraId="79FB423C" w14:textId="77777777" w:rsidR="00A95F1F" w:rsidRDefault="00A95F1F" w:rsidP="00DF0750">
            <w:pPr>
              <w:ind w:firstLine="290"/>
              <w:rPr>
                <w:bCs/>
                <w:sz w:val="20"/>
                <w:szCs w:val="20"/>
                <w:lang w:val="bg-BG" w:eastAsia="fr-FR"/>
              </w:rPr>
            </w:pPr>
          </w:p>
          <w:p w14:paraId="6B466F61" w14:textId="67AD4737" w:rsidR="00A95F1F" w:rsidRPr="00C562DA" w:rsidRDefault="00A95F1F" w:rsidP="00DF0750">
            <w:pPr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Нередности:</w:t>
            </w:r>
          </w:p>
        </w:tc>
      </w:tr>
      <w:tr w:rsidR="0099334A" w:rsidRPr="00C562DA" w14:paraId="76A1B759" w14:textId="77777777" w:rsidTr="00DF0750">
        <w:trPr>
          <w:trHeight w:val="906"/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2E8F6" w14:textId="0E049F2D" w:rsidR="0099334A" w:rsidRPr="006044A9" w:rsidRDefault="008D1E9C" w:rsidP="00A13A6A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 w:rsidRPr="00DF0750">
              <w:rPr>
                <w:bCs/>
                <w:sz w:val="20"/>
                <w:szCs w:val="20"/>
                <w:lang w:val="en-US" w:eastAsia="fr-FR"/>
              </w:rPr>
              <w:t>1</w:t>
            </w:r>
            <w:r w:rsidR="006044A9" w:rsidRPr="00DF0750">
              <w:rPr>
                <w:bCs/>
                <w:sz w:val="20"/>
                <w:szCs w:val="20"/>
                <w:lang w:val="bg-BG" w:eastAsia="fr-FR"/>
              </w:rPr>
              <w:t>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0CC13" w14:textId="0AAA4509" w:rsidR="0099334A" w:rsidRPr="00DF0750" w:rsidRDefault="00A95F1F" w:rsidP="00F5602A">
            <w:pPr>
              <w:jc w:val="both"/>
              <w:rPr>
                <w:bCs/>
                <w:sz w:val="22"/>
                <w:szCs w:val="22"/>
                <w:lang w:val="bg-BG" w:eastAsia="fr-FR"/>
              </w:rPr>
            </w:pPr>
            <w:r w:rsidRPr="00DF0750">
              <w:rPr>
                <w:bCs/>
                <w:lang w:val="bg-BG" w:eastAsia="fr-FR"/>
              </w:rPr>
              <w:t xml:space="preserve">В настоящето искане за плащане  няма верифицирани </w:t>
            </w:r>
            <w:r w:rsidR="00F34E79" w:rsidRPr="00DF0750">
              <w:rPr>
                <w:bCs/>
                <w:lang w:val="bg-BG" w:eastAsia="fr-FR"/>
              </w:rPr>
              <w:t xml:space="preserve">разходи, засегнати от нарушения по </w:t>
            </w:r>
            <w:r w:rsidRPr="00DF0750">
              <w:rPr>
                <w:bCs/>
                <w:lang w:val="bg-BG" w:eastAsia="fr-FR"/>
              </w:rPr>
              <w:t>активни</w:t>
            </w:r>
            <w:r w:rsidR="00F34E79" w:rsidRPr="00DF0750">
              <w:rPr>
                <w:bCs/>
                <w:lang w:val="bg-BG" w:eastAsia="fr-FR"/>
              </w:rPr>
              <w:t>:</w:t>
            </w:r>
            <w:r w:rsidRPr="00DF0750">
              <w:rPr>
                <w:bCs/>
                <w:lang w:val="bg-BG" w:eastAsia="fr-FR"/>
              </w:rPr>
              <w:t xml:space="preserve"> сигнали за нередности </w:t>
            </w:r>
            <w:r w:rsidR="00F34E79" w:rsidRPr="00DF0750">
              <w:rPr>
                <w:bCs/>
                <w:lang w:val="bg-BG" w:eastAsia="fr-FR"/>
              </w:rPr>
              <w:t xml:space="preserve">и/ </w:t>
            </w:r>
            <w:r w:rsidRPr="00DF0750">
              <w:rPr>
                <w:bCs/>
                <w:lang w:val="bg-BG" w:eastAsia="fr-FR"/>
              </w:rPr>
              <w:t>или нередности</w:t>
            </w:r>
            <w:r w:rsidR="00237923">
              <w:rPr>
                <w:bCs/>
                <w:lang w:val="bg-BG" w:eastAsia="fr-FR"/>
              </w:rPr>
              <w:t>,</w:t>
            </w:r>
            <w:r w:rsidRPr="00DF0750">
              <w:rPr>
                <w:bCs/>
                <w:lang w:val="bg-BG" w:eastAsia="fr-FR"/>
              </w:rPr>
              <w:t xml:space="preserve"> посочени в т. 13 от настоящия КЛ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1F328" w14:textId="77777777" w:rsidR="0099334A" w:rsidRPr="006044A9" w:rsidRDefault="0099334A" w:rsidP="00DF075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044A9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044A9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6A58F7" w:rsidRPr="00DF0750">
              <w:rPr>
                <w:color w:val="000000"/>
                <w:sz w:val="20"/>
                <w:szCs w:val="20"/>
                <w:lang w:val="en-US"/>
              </w:rPr>
            </w:r>
            <w:r w:rsidR="006A58F7" w:rsidRPr="00DF0750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DF0750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A21EC" w14:textId="77777777" w:rsidR="0099334A" w:rsidRPr="006044A9" w:rsidRDefault="0099334A" w:rsidP="00D9160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044A9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044A9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6A58F7" w:rsidRPr="00DF0750">
              <w:rPr>
                <w:color w:val="000000"/>
                <w:sz w:val="20"/>
                <w:szCs w:val="20"/>
                <w:lang w:val="en-US"/>
              </w:rPr>
            </w:r>
            <w:r w:rsidR="006A58F7" w:rsidRPr="00DF0750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DF0750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40CC9" w14:textId="77777777" w:rsidR="0099334A" w:rsidRPr="006044A9" w:rsidRDefault="0099334A" w:rsidP="00D9160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044A9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044A9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6A58F7" w:rsidRPr="00DF0750">
              <w:rPr>
                <w:color w:val="000000"/>
                <w:sz w:val="20"/>
                <w:szCs w:val="20"/>
                <w:lang w:val="en-US"/>
              </w:rPr>
            </w:r>
            <w:r w:rsidR="006A58F7" w:rsidRPr="00DF0750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DF0750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3BB61BE" w14:textId="77777777" w:rsidR="0099334A" w:rsidRPr="00DF0750" w:rsidRDefault="0099334A" w:rsidP="00E904E4">
            <w:pPr>
              <w:ind w:firstLine="290"/>
              <w:jc w:val="center"/>
              <w:rPr>
                <w:bCs/>
                <w:sz w:val="20"/>
                <w:szCs w:val="20"/>
                <w:highlight w:val="yellow"/>
                <w:lang w:eastAsia="fr-FR"/>
              </w:rPr>
            </w:pPr>
          </w:p>
        </w:tc>
      </w:tr>
      <w:tr w:rsidR="008D1E9C" w:rsidRPr="00C562DA" w14:paraId="3A981B83" w14:textId="77777777" w:rsidTr="00B23F4F">
        <w:trPr>
          <w:trHeight w:val="385"/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D9D8D" w14:textId="41271C2C" w:rsidR="008D1E9C" w:rsidRPr="00DF0750" w:rsidRDefault="008D1E9C" w:rsidP="006044A9">
            <w:pPr>
              <w:jc w:val="center"/>
              <w:rPr>
                <w:bCs/>
                <w:sz w:val="20"/>
                <w:szCs w:val="20"/>
                <w:lang w:val="en-US" w:eastAsia="fr-FR"/>
              </w:rPr>
            </w:pPr>
            <w:r w:rsidRPr="00DF0750">
              <w:rPr>
                <w:bCs/>
                <w:sz w:val="20"/>
                <w:szCs w:val="20"/>
                <w:lang w:val="en-US" w:eastAsia="fr-FR"/>
              </w:rPr>
              <w:t>1</w:t>
            </w:r>
            <w:r w:rsidR="006044A9">
              <w:rPr>
                <w:bCs/>
                <w:sz w:val="20"/>
                <w:szCs w:val="20"/>
                <w:lang w:val="bg-BG" w:eastAsia="fr-FR"/>
              </w:rPr>
              <w:t>5</w:t>
            </w:r>
            <w:r w:rsidRPr="00DF0750">
              <w:rPr>
                <w:bCs/>
                <w:sz w:val="20"/>
                <w:szCs w:val="20"/>
                <w:lang w:val="en-US" w:eastAsia="fr-FR"/>
              </w:rPr>
              <w:t>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1EDE3" w14:textId="5E587412" w:rsidR="008D1E9C" w:rsidRPr="00DF0750" w:rsidRDefault="008D1E9C" w:rsidP="00F708A0">
            <w:pPr>
              <w:jc w:val="both"/>
              <w:rPr>
                <w:bCs/>
                <w:lang w:val="bg-BG" w:eastAsia="fr-FR"/>
              </w:rPr>
            </w:pPr>
            <w:r w:rsidRPr="00C562DA">
              <w:rPr>
                <w:bCs/>
                <w:color w:val="000000" w:themeColor="text1"/>
                <w:lang w:val="bg-BG" w:eastAsia="fr-FR"/>
              </w:rPr>
              <w:t>Искането за плащане или Решението (административния</w:t>
            </w:r>
            <w:r w:rsidRPr="006E72B8">
              <w:rPr>
                <w:bCs/>
                <w:color w:val="000000" w:themeColor="text1"/>
                <w:lang w:val="bg-BG" w:eastAsia="fr-FR"/>
              </w:rPr>
              <w:t>т акт), заедно със съответните контролни листа</w:t>
            </w:r>
            <w:r w:rsidR="00B17203">
              <w:rPr>
                <w:bCs/>
                <w:color w:val="000000" w:themeColor="text1"/>
                <w:lang w:val="bg-BG" w:eastAsia="fr-FR"/>
              </w:rPr>
              <w:t>,</w:t>
            </w:r>
            <w:r w:rsidRPr="006E72B8">
              <w:rPr>
                <w:bCs/>
                <w:color w:val="000000" w:themeColor="text1"/>
                <w:lang w:val="bg-BG" w:eastAsia="fr-FR"/>
              </w:rPr>
              <w:t xml:space="preserve"> е върнат/о за корекция и/ или</w:t>
            </w:r>
            <w:r w:rsidR="00B17203">
              <w:rPr>
                <w:bCs/>
                <w:color w:val="000000" w:themeColor="text1"/>
                <w:lang w:val="bg-BG" w:eastAsia="fr-FR"/>
              </w:rPr>
              <w:t xml:space="preserve"> за допълване на </w:t>
            </w:r>
            <w:r w:rsidRPr="006E72B8">
              <w:rPr>
                <w:bCs/>
                <w:color w:val="000000" w:themeColor="text1"/>
                <w:lang w:val="bg-BG" w:eastAsia="fr-FR"/>
              </w:rPr>
              <w:t>липсващи документи</w:t>
            </w:r>
            <w:r w:rsidR="00F40A16" w:rsidRPr="006E72B8">
              <w:rPr>
                <w:bCs/>
                <w:color w:val="000000" w:themeColor="text1"/>
                <w:lang w:val="bg-BG" w:eastAsia="fr-FR"/>
              </w:rPr>
              <w:t>, обект на настоящата проверка</w:t>
            </w:r>
            <w:r w:rsidR="00B17203">
              <w:rPr>
                <w:bCs/>
                <w:color w:val="000000" w:themeColor="text1"/>
                <w:lang w:val="bg-BG" w:eastAsia="fr-FR"/>
              </w:rPr>
              <w:t>,</w:t>
            </w:r>
            <w:r w:rsidRPr="006E72B8">
              <w:rPr>
                <w:bCs/>
                <w:color w:val="000000" w:themeColor="text1"/>
                <w:lang w:val="bg-BG" w:eastAsia="fr-FR"/>
              </w:rPr>
              <w:t xml:space="preserve"> на съответните дирекции по компетентност.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FD1C4" w14:textId="2049ED3F" w:rsidR="008D1E9C" w:rsidRPr="00DF0750" w:rsidRDefault="008D1E9C" w:rsidP="008D1E9C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DF0750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0750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6A58F7" w:rsidRPr="00DF0750">
              <w:rPr>
                <w:color w:val="000000"/>
                <w:sz w:val="20"/>
                <w:szCs w:val="20"/>
                <w:lang w:val="en-US"/>
              </w:rPr>
            </w:r>
            <w:r w:rsidR="006A58F7" w:rsidRPr="00DF0750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DF0750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F1DCC" w14:textId="4F1F5989" w:rsidR="008D1E9C" w:rsidRPr="00DF0750" w:rsidRDefault="008D1E9C" w:rsidP="008D1E9C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DF0750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0750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6A58F7" w:rsidRPr="00DF0750">
              <w:rPr>
                <w:color w:val="000000"/>
                <w:sz w:val="20"/>
                <w:szCs w:val="20"/>
                <w:lang w:val="en-US"/>
              </w:rPr>
            </w:r>
            <w:r w:rsidR="006A58F7" w:rsidRPr="00DF0750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DF0750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713E5" w14:textId="0269C5E3" w:rsidR="008D1E9C" w:rsidRPr="00DF0750" w:rsidRDefault="008D1E9C" w:rsidP="008D1E9C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30A89" w14:textId="77777777" w:rsidR="008D1E9C" w:rsidRPr="00DF0750" w:rsidRDefault="008D1E9C" w:rsidP="008D1E9C">
            <w:pPr>
              <w:ind w:firstLine="290"/>
              <w:jc w:val="center"/>
              <w:rPr>
                <w:bCs/>
                <w:sz w:val="20"/>
                <w:szCs w:val="20"/>
                <w:lang w:eastAsia="fr-FR"/>
              </w:rPr>
            </w:pPr>
          </w:p>
        </w:tc>
      </w:tr>
      <w:tr w:rsidR="008D1E9C" w:rsidRPr="00C562DA" w14:paraId="6ADCDECF" w14:textId="77777777" w:rsidTr="00DF0750">
        <w:trPr>
          <w:trHeight w:val="1242"/>
          <w:jc w:val="center"/>
        </w:trPr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03BEF4" w14:textId="26A0AC4C" w:rsidR="008D1E9C" w:rsidRPr="00DF0750" w:rsidRDefault="008D1E9C" w:rsidP="008D1E9C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 w:rsidRPr="00DF0750">
              <w:rPr>
                <w:bCs/>
                <w:sz w:val="20"/>
                <w:szCs w:val="20"/>
                <w:lang w:val="bg-BG" w:eastAsia="fr-FR"/>
              </w:rPr>
              <w:t>1</w:t>
            </w:r>
            <w:r w:rsidR="006044A9">
              <w:rPr>
                <w:bCs/>
                <w:sz w:val="20"/>
                <w:szCs w:val="20"/>
                <w:lang w:val="bg-BG" w:eastAsia="fr-FR"/>
              </w:rPr>
              <w:t>6.</w:t>
            </w:r>
          </w:p>
        </w:tc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89816C" w14:textId="5FAAB7F9" w:rsidR="008D1E9C" w:rsidRPr="00DF0750" w:rsidRDefault="008D1E9C" w:rsidP="008D1E9C">
            <w:pPr>
              <w:jc w:val="both"/>
              <w:rPr>
                <w:bCs/>
                <w:sz w:val="22"/>
                <w:szCs w:val="22"/>
                <w:lang w:val="bg-BG" w:eastAsia="fr-FR"/>
              </w:rPr>
            </w:pPr>
            <w:r w:rsidRPr="00C562DA">
              <w:rPr>
                <w:bCs/>
                <w:color w:val="000000" w:themeColor="text1"/>
                <w:lang w:val="bg-BG" w:eastAsia="fr-FR"/>
              </w:rPr>
              <w:t xml:space="preserve">Извършени са необходимите корекции </w:t>
            </w:r>
            <w:r w:rsidRPr="006E72B8">
              <w:rPr>
                <w:bCs/>
                <w:color w:val="000000" w:themeColor="text1"/>
                <w:lang w:val="bg-BG" w:eastAsia="fr-FR"/>
              </w:rPr>
              <w:t xml:space="preserve">по компетентност и несъответствието е отстранено.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71308" w14:textId="77777777" w:rsidR="008D1E9C" w:rsidRPr="00C562DA" w:rsidRDefault="008D1E9C" w:rsidP="008D1E9C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562D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62D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6A58F7" w:rsidRPr="00DF0750">
              <w:rPr>
                <w:color w:val="000000"/>
                <w:sz w:val="20"/>
                <w:szCs w:val="20"/>
                <w:lang w:val="en-US"/>
              </w:rPr>
            </w:r>
            <w:r w:rsidR="006A58F7" w:rsidRPr="00DF0750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DF0750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1EB0D" w14:textId="77777777" w:rsidR="008D1E9C" w:rsidRPr="00C562DA" w:rsidRDefault="008D1E9C" w:rsidP="008D1E9C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562D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62D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6A58F7" w:rsidRPr="00DF0750">
              <w:rPr>
                <w:color w:val="000000"/>
                <w:sz w:val="20"/>
                <w:szCs w:val="20"/>
                <w:lang w:val="en-US"/>
              </w:rPr>
            </w:r>
            <w:r w:rsidR="006A58F7" w:rsidRPr="00DF0750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DF0750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34710" w14:textId="77777777" w:rsidR="008D1E9C" w:rsidRPr="00C562DA" w:rsidRDefault="008D1E9C" w:rsidP="00DF075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562D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62D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6A58F7" w:rsidRPr="00DF0750">
              <w:rPr>
                <w:color w:val="000000"/>
                <w:sz w:val="20"/>
                <w:szCs w:val="20"/>
                <w:lang w:val="en-US"/>
              </w:rPr>
            </w:r>
            <w:r w:rsidR="006A58F7" w:rsidRPr="00DF0750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DF0750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9F585" w14:textId="77777777" w:rsidR="008D1E9C" w:rsidRPr="006E72B8" w:rsidRDefault="008D1E9C" w:rsidP="008D1E9C">
            <w:pPr>
              <w:ind w:firstLine="290"/>
              <w:jc w:val="center"/>
              <w:rPr>
                <w:bCs/>
                <w:sz w:val="20"/>
                <w:szCs w:val="20"/>
                <w:lang w:eastAsia="fr-FR"/>
              </w:rPr>
            </w:pPr>
          </w:p>
        </w:tc>
      </w:tr>
      <w:tr w:rsidR="008D1E9C" w:rsidRPr="00C562DA" w14:paraId="63E6114D" w14:textId="77777777" w:rsidTr="00DF0750">
        <w:trPr>
          <w:trHeight w:val="1260"/>
          <w:jc w:val="center"/>
        </w:trPr>
        <w:tc>
          <w:tcPr>
            <w:tcW w:w="4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C25A3" w14:textId="77777777" w:rsidR="008D1E9C" w:rsidRPr="00C562DA" w:rsidDel="008D1E9C" w:rsidRDefault="008D1E9C" w:rsidP="008D1E9C">
            <w:pPr>
              <w:jc w:val="center"/>
              <w:rPr>
                <w:bCs/>
                <w:sz w:val="20"/>
                <w:szCs w:val="20"/>
                <w:highlight w:val="yellow"/>
                <w:lang w:val="bg-BG" w:eastAsia="fr-FR"/>
              </w:rPr>
            </w:pPr>
          </w:p>
        </w:tc>
        <w:tc>
          <w:tcPr>
            <w:tcW w:w="56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CA3D3" w14:textId="77777777" w:rsidR="008D1E9C" w:rsidRPr="00C562DA" w:rsidRDefault="008D1E9C" w:rsidP="008D1E9C">
            <w:pPr>
              <w:spacing w:line="360" w:lineRule="auto"/>
              <w:jc w:val="both"/>
              <w:rPr>
                <w:bCs/>
                <w:color w:val="000000" w:themeColor="text1"/>
                <w:lang w:val="bg-BG" w:eastAsia="fr-F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5A5AD" w14:textId="786F9EEC" w:rsidR="008D1E9C" w:rsidRPr="00DF0750" w:rsidRDefault="008D1E9C" w:rsidP="008D1E9C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DF0750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0750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6A58F7" w:rsidRPr="00DF0750">
              <w:rPr>
                <w:color w:val="000000"/>
                <w:sz w:val="20"/>
                <w:szCs w:val="20"/>
                <w:lang w:val="en-US"/>
              </w:rPr>
            </w:r>
            <w:r w:rsidR="006A58F7" w:rsidRPr="00DF0750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DF0750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1B763" w14:textId="6D30CEB9" w:rsidR="008D1E9C" w:rsidRPr="00DF0750" w:rsidRDefault="008D1E9C" w:rsidP="008D1E9C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DF0750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0750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6A58F7" w:rsidRPr="00DF0750">
              <w:rPr>
                <w:color w:val="000000"/>
                <w:sz w:val="20"/>
                <w:szCs w:val="20"/>
                <w:lang w:val="en-US"/>
              </w:rPr>
            </w:r>
            <w:r w:rsidR="006A58F7" w:rsidRPr="00DF0750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DF0750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52D20" w14:textId="04778D51" w:rsidR="008D1E9C" w:rsidRPr="00DF0750" w:rsidRDefault="008D1E9C" w:rsidP="008D1E9C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DF0750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0750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6A58F7" w:rsidRPr="00DF0750">
              <w:rPr>
                <w:color w:val="000000"/>
                <w:sz w:val="20"/>
                <w:szCs w:val="20"/>
                <w:lang w:val="en-US"/>
              </w:rPr>
            </w:r>
            <w:r w:rsidR="006A58F7" w:rsidRPr="00DF0750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DF0750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10E7F" w14:textId="77777777" w:rsidR="008D1E9C" w:rsidRPr="00C562DA" w:rsidRDefault="008D1E9C" w:rsidP="008D1E9C">
            <w:pPr>
              <w:ind w:firstLine="290"/>
              <w:jc w:val="center"/>
              <w:rPr>
                <w:bCs/>
                <w:sz w:val="20"/>
                <w:szCs w:val="20"/>
                <w:highlight w:val="yellow"/>
                <w:lang w:eastAsia="fr-FR"/>
              </w:rPr>
            </w:pPr>
          </w:p>
        </w:tc>
      </w:tr>
      <w:tr w:rsidR="008D1E9C" w:rsidRPr="00C562DA" w14:paraId="41387F5F" w14:textId="77777777" w:rsidTr="00DF0750">
        <w:trPr>
          <w:trHeight w:val="385"/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C8FD4" w14:textId="55D7E003" w:rsidR="008D1E9C" w:rsidRPr="00C562DA" w:rsidRDefault="008D1E9C" w:rsidP="00755B22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 w:rsidRPr="00C562DA">
              <w:rPr>
                <w:bCs/>
                <w:sz w:val="20"/>
                <w:szCs w:val="20"/>
                <w:lang w:val="bg-BG" w:eastAsia="fr-FR"/>
              </w:rPr>
              <w:t>1</w:t>
            </w:r>
            <w:r w:rsidR="006044A9">
              <w:rPr>
                <w:bCs/>
                <w:sz w:val="20"/>
                <w:szCs w:val="20"/>
                <w:lang w:val="bg-BG" w:eastAsia="fr-FR"/>
              </w:rPr>
              <w:t>7</w:t>
            </w:r>
            <w:r w:rsidRPr="00C562DA">
              <w:rPr>
                <w:b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68FC2" w14:textId="77777777" w:rsidR="008D1E9C" w:rsidRPr="00C562DA" w:rsidRDefault="008D1E9C" w:rsidP="008D1E9C">
            <w:pPr>
              <w:jc w:val="both"/>
              <w:rPr>
                <w:bCs/>
                <w:lang w:val="bg-BG" w:eastAsia="fr-FR"/>
              </w:rPr>
            </w:pPr>
            <w:r w:rsidRPr="00C562DA">
              <w:rPr>
                <w:bCs/>
                <w:lang w:val="bg-BG" w:eastAsia="fr-FR"/>
              </w:rPr>
              <w:t>В резултат на извършения предварителен контрол разходът може да бъде извършен.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5D3DA" w14:textId="77777777" w:rsidR="008D1E9C" w:rsidRPr="00C562DA" w:rsidRDefault="008D1E9C" w:rsidP="008D1E9C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562D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62D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6A58F7" w:rsidRPr="00DF0750">
              <w:rPr>
                <w:color w:val="000000"/>
                <w:sz w:val="20"/>
                <w:szCs w:val="20"/>
                <w:lang w:val="en-US"/>
              </w:rPr>
            </w:r>
            <w:r w:rsidR="006A58F7" w:rsidRPr="00DF0750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DF0750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D2BE3" w14:textId="77777777" w:rsidR="008D1E9C" w:rsidRPr="00C562DA" w:rsidRDefault="008D1E9C" w:rsidP="008D1E9C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562D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62D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6A58F7" w:rsidRPr="00DF0750">
              <w:rPr>
                <w:color w:val="000000"/>
                <w:sz w:val="20"/>
                <w:szCs w:val="20"/>
                <w:lang w:val="en-US"/>
              </w:rPr>
            </w:r>
            <w:r w:rsidR="006A58F7" w:rsidRPr="00DF0750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DF0750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96734" w14:textId="6A1EE615" w:rsidR="008D1E9C" w:rsidRPr="00C562DA" w:rsidRDefault="008D1E9C" w:rsidP="00DF075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562D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62D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6A58F7" w:rsidRPr="00DF0750">
              <w:rPr>
                <w:color w:val="000000"/>
                <w:sz w:val="20"/>
                <w:szCs w:val="20"/>
                <w:lang w:val="en-US"/>
              </w:rPr>
            </w:r>
            <w:r w:rsidR="006A58F7" w:rsidRPr="00DF0750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DF0750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8F128" w14:textId="77777777" w:rsidR="008D1E9C" w:rsidRPr="006E72B8" w:rsidRDefault="008D1E9C" w:rsidP="008D1E9C">
            <w:pPr>
              <w:ind w:firstLine="290"/>
              <w:jc w:val="center"/>
              <w:rPr>
                <w:bCs/>
                <w:sz w:val="20"/>
                <w:szCs w:val="20"/>
                <w:lang w:eastAsia="fr-FR"/>
              </w:rPr>
            </w:pPr>
          </w:p>
        </w:tc>
      </w:tr>
    </w:tbl>
    <w:p w14:paraId="2F7B324F" w14:textId="77777777" w:rsidR="0000307A" w:rsidRDefault="0000307A">
      <w:pPr>
        <w:rPr>
          <w:lang w:val="bg-BG"/>
        </w:rPr>
      </w:pPr>
    </w:p>
    <w:p w14:paraId="2445CF87" w14:textId="77777777" w:rsidR="00B87B64" w:rsidRPr="00285A60" w:rsidRDefault="00B87B64" w:rsidP="00B87B64">
      <w:pPr>
        <w:rPr>
          <w:b/>
          <w:bCs/>
          <w:u w:val="single"/>
        </w:rPr>
      </w:pPr>
      <w:r w:rsidRPr="00285A60">
        <w:rPr>
          <w:b/>
          <w:bCs/>
          <w:u w:val="single"/>
          <w:lang w:val="bg-BG"/>
        </w:rPr>
        <w:t>Забележка/Коментар</w:t>
      </w:r>
      <w:r w:rsidRPr="00285A60">
        <w:rPr>
          <w:b/>
          <w:bCs/>
          <w:u w:val="single"/>
        </w:rPr>
        <w:t>:</w:t>
      </w:r>
    </w:p>
    <w:p w14:paraId="253724D1" w14:textId="77777777" w:rsidR="00B87B64" w:rsidRPr="00285A60" w:rsidRDefault="00B87B64" w:rsidP="00B87B64">
      <w:pPr>
        <w:rPr>
          <w:b/>
          <w:bCs/>
          <w:u w:val="single"/>
        </w:rPr>
      </w:pPr>
    </w:p>
    <w:tbl>
      <w:tblPr>
        <w:tblW w:w="10246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46"/>
      </w:tblGrid>
      <w:tr w:rsidR="00B87B64" w:rsidRPr="00285A60" w14:paraId="5132427D" w14:textId="77777777" w:rsidTr="0079439D">
        <w:trPr>
          <w:trHeight w:val="218"/>
        </w:trPr>
        <w:tc>
          <w:tcPr>
            <w:tcW w:w="10246" w:type="dxa"/>
            <w:shd w:val="clear" w:color="auto" w:fill="E6E6E6"/>
          </w:tcPr>
          <w:p w14:paraId="4F8C374C" w14:textId="77777777" w:rsidR="00B87B64" w:rsidRPr="00285A60" w:rsidRDefault="00B87B64" w:rsidP="00E904E4">
            <w:pPr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Експерт УРК</w:t>
            </w:r>
          </w:p>
        </w:tc>
      </w:tr>
      <w:tr w:rsidR="00B87B64" w:rsidRPr="00285A60" w14:paraId="60FFB0EE" w14:textId="77777777" w:rsidTr="0079439D">
        <w:trPr>
          <w:trHeight w:val="662"/>
        </w:trPr>
        <w:tc>
          <w:tcPr>
            <w:tcW w:w="10246" w:type="dxa"/>
            <w:tcBorders>
              <w:bottom w:val="single" w:sz="4" w:space="0" w:color="auto"/>
            </w:tcBorders>
          </w:tcPr>
          <w:p w14:paraId="102D941F" w14:textId="77777777" w:rsidR="00B87B64" w:rsidRDefault="00B87B64" w:rsidP="00E904E4">
            <w:pPr>
              <w:rPr>
                <w:lang w:val="en-US"/>
              </w:rPr>
            </w:pPr>
          </w:p>
          <w:p w14:paraId="3F983384" w14:textId="77777777" w:rsidR="00B87B64" w:rsidRPr="00285A60" w:rsidRDefault="00B87B64" w:rsidP="00E904E4">
            <w:pPr>
              <w:rPr>
                <w:lang w:val="en-US"/>
              </w:rPr>
            </w:pPr>
          </w:p>
          <w:p w14:paraId="4CFD2904" w14:textId="77777777" w:rsidR="00B87B64" w:rsidRPr="00285A60" w:rsidRDefault="00B87B64" w:rsidP="00E904E4">
            <w:pPr>
              <w:rPr>
                <w:lang w:val="bg-BG"/>
              </w:rPr>
            </w:pPr>
          </w:p>
          <w:p w14:paraId="271B6508" w14:textId="77777777" w:rsidR="00B87B64" w:rsidRPr="00285A60" w:rsidRDefault="00B87B64" w:rsidP="00E904E4">
            <w:pPr>
              <w:rPr>
                <w:lang w:val="bg-BG"/>
              </w:rPr>
            </w:pPr>
          </w:p>
        </w:tc>
      </w:tr>
      <w:tr w:rsidR="00B87B64" w:rsidRPr="00285A60" w14:paraId="712ECF88" w14:textId="77777777" w:rsidTr="0079439D">
        <w:trPr>
          <w:trHeight w:val="374"/>
        </w:trPr>
        <w:tc>
          <w:tcPr>
            <w:tcW w:w="10246" w:type="dxa"/>
            <w:tcBorders>
              <w:bottom w:val="single" w:sz="4" w:space="0" w:color="auto"/>
            </w:tcBorders>
            <w:shd w:val="clear" w:color="auto" w:fill="E6E6E6"/>
          </w:tcPr>
          <w:p w14:paraId="4C33902C" w14:textId="77777777" w:rsidR="00B87B64" w:rsidRPr="00285A60" w:rsidRDefault="00B87B64" w:rsidP="00E904E4">
            <w:pPr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Експерт нередности</w:t>
            </w:r>
          </w:p>
        </w:tc>
      </w:tr>
      <w:tr w:rsidR="00B87B64" w:rsidRPr="00285A60" w14:paraId="10CC7D6E" w14:textId="77777777" w:rsidTr="0079439D">
        <w:trPr>
          <w:trHeight w:val="374"/>
        </w:trPr>
        <w:tc>
          <w:tcPr>
            <w:tcW w:w="10246" w:type="dxa"/>
            <w:tcBorders>
              <w:bottom w:val="single" w:sz="4" w:space="0" w:color="auto"/>
            </w:tcBorders>
            <w:shd w:val="clear" w:color="auto" w:fill="auto"/>
          </w:tcPr>
          <w:p w14:paraId="2BDC95A9" w14:textId="77777777" w:rsidR="00B87B64" w:rsidRDefault="00B87B64" w:rsidP="00E904E4">
            <w:pPr>
              <w:rPr>
                <w:b/>
                <w:bCs/>
                <w:lang w:val="bg-BG"/>
              </w:rPr>
            </w:pPr>
          </w:p>
          <w:p w14:paraId="4866349C" w14:textId="77777777" w:rsidR="00B87B64" w:rsidRPr="00285A60" w:rsidRDefault="00B87B64" w:rsidP="00E904E4">
            <w:pPr>
              <w:rPr>
                <w:b/>
                <w:bCs/>
                <w:lang w:val="bg-BG"/>
              </w:rPr>
            </w:pPr>
          </w:p>
          <w:p w14:paraId="13FD11B4" w14:textId="77777777" w:rsidR="00B87B64" w:rsidRPr="00285A60" w:rsidRDefault="00B87B64" w:rsidP="00E904E4">
            <w:pPr>
              <w:rPr>
                <w:b/>
                <w:bCs/>
                <w:lang w:val="bg-BG"/>
              </w:rPr>
            </w:pPr>
          </w:p>
          <w:p w14:paraId="6E9CCF60" w14:textId="77777777" w:rsidR="00B87B64" w:rsidRPr="00285A60" w:rsidRDefault="00B87B64" w:rsidP="00E904E4">
            <w:pPr>
              <w:rPr>
                <w:b/>
                <w:bCs/>
                <w:lang w:val="bg-BG"/>
              </w:rPr>
            </w:pPr>
          </w:p>
        </w:tc>
      </w:tr>
      <w:tr w:rsidR="00B87B64" w:rsidRPr="00285A60" w14:paraId="35B6D04B" w14:textId="77777777" w:rsidTr="0079439D">
        <w:trPr>
          <w:trHeight w:val="374"/>
        </w:trPr>
        <w:tc>
          <w:tcPr>
            <w:tcW w:w="10246" w:type="dxa"/>
            <w:tcBorders>
              <w:bottom w:val="single" w:sz="4" w:space="0" w:color="auto"/>
            </w:tcBorders>
            <w:shd w:val="clear" w:color="auto" w:fill="E6E6E6"/>
          </w:tcPr>
          <w:p w14:paraId="0FF499A4" w14:textId="77777777" w:rsidR="00B87B64" w:rsidRPr="00285A60" w:rsidRDefault="00B87B64" w:rsidP="00E904E4">
            <w:pPr>
              <w:rPr>
                <w:b/>
                <w:bCs/>
                <w:lang w:val="bg-BG"/>
              </w:rPr>
            </w:pPr>
            <w:r w:rsidRPr="00271939">
              <w:rPr>
                <w:b/>
                <w:bCs/>
                <w:lang w:val="bg-BG"/>
              </w:rPr>
              <w:t>Директор на дирекция УРК</w:t>
            </w:r>
            <w:r>
              <w:rPr>
                <w:b/>
                <w:bCs/>
                <w:lang w:val="bg-BG"/>
              </w:rPr>
              <w:t>:</w:t>
            </w:r>
          </w:p>
        </w:tc>
      </w:tr>
      <w:tr w:rsidR="00B87B64" w:rsidRPr="00285A60" w14:paraId="1A0CEDA8" w14:textId="77777777" w:rsidTr="0079439D">
        <w:trPr>
          <w:trHeight w:val="845"/>
        </w:trPr>
        <w:tc>
          <w:tcPr>
            <w:tcW w:w="10246" w:type="dxa"/>
            <w:tcBorders>
              <w:bottom w:val="single" w:sz="4" w:space="0" w:color="auto"/>
            </w:tcBorders>
          </w:tcPr>
          <w:p w14:paraId="41618B10" w14:textId="77777777" w:rsidR="00B87B64" w:rsidRDefault="00B87B64" w:rsidP="00E904E4">
            <w:pPr>
              <w:rPr>
                <w:lang w:val="en-US"/>
              </w:rPr>
            </w:pPr>
          </w:p>
          <w:p w14:paraId="5620B908" w14:textId="77777777" w:rsidR="00B87B64" w:rsidRPr="00285A60" w:rsidRDefault="00B87B64" w:rsidP="00E904E4">
            <w:pPr>
              <w:rPr>
                <w:lang w:val="en-US"/>
              </w:rPr>
            </w:pPr>
          </w:p>
          <w:p w14:paraId="4067480A" w14:textId="77777777" w:rsidR="00B87B64" w:rsidRPr="00285A60" w:rsidRDefault="00B87B64" w:rsidP="00E904E4">
            <w:pPr>
              <w:rPr>
                <w:lang w:val="bg-BG"/>
              </w:rPr>
            </w:pPr>
          </w:p>
          <w:p w14:paraId="55438332" w14:textId="77777777" w:rsidR="00B87B64" w:rsidRPr="00285A60" w:rsidRDefault="00B87B64" w:rsidP="00E904E4">
            <w:pPr>
              <w:rPr>
                <w:lang w:val="bg-BG"/>
              </w:rPr>
            </w:pPr>
          </w:p>
        </w:tc>
      </w:tr>
    </w:tbl>
    <w:p w14:paraId="7D060D5C" w14:textId="77777777" w:rsidR="00B87B64" w:rsidRDefault="00B87B64">
      <w:pPr>
        <w:rPr>
          <w:lang w:val="bg-BG"/>
        </w:rPr>
      </w:pPr>
    </w:p>
    <w:tbl>
      <w:tblPr>
        <w:tblW w:w="10091" w:type="dxa"/>
        <w:tblInd w:w="-567" w:type="dxa"/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1035"/>
        <w:gridCol w:w="2071"/>
        <w:gridCol w:w="1709"/>
        <w:gridCol w:w="1620"/>
        <w:gridCol w:w="540"/>
        <w:gridCol w:w="2880"/>
        <w:gridCol w:w="236"/>
      </w:tblGrid>
      <w:tr w:rsidR="00285A60" w:rsidRPr="00285A60" w14:paraId="76EF7036" w14:textId="77777777" w:rsidTr="0079439D">
        <w:tc>
          <w:tcPr>
            <w:tcW w:w="1035" w:type="dxa"/>
            <w:shd w:val="clear" w:color="auto" w:fill="FFFF99"/>
          </w:tcPr>
          <w:p w14:paraId="6C3B7FA0" w14:textId="77777777" w:rsidR="00285A60" w:rsidRPr="00285A60" w:rsidRDefault="00285A60" w:rsidP="00285A60">
            <w:pPr>
              <w:rPr>
                <w:sz w:val="20"/>
                <w:szCs w:val="20"/>
                <w:lang w:val="bg-BG"/>
              </w:rPr>
            </w:pPr>
            <w:r w:rsidRPr="00285A60">
              <w:rPr>
                <w:sz w:val="20"/>
                <w:szCs w:val="20"/>
                <w:lang w:val="bg-BG"/>
              </w:rPr>
              <w:t>А.</w:t>
            </w: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419C0B0C" w14:textId="77777777" w:rsidR="00285A60" w:rsidRPr="00285A60" w:rsidRDefault="00285A60" w:rsidP="00285A60">
            <w:pPr>
              <w:rPr>
                <w:sz w:val="20"/>
                <w:szCs w:val="20"/>
              </w:rPr>
            </w:pPr>
            <w:r w:rsidRPr="00285A60">
              <w:rPr>
                <w:bCs/>
                <w:sz w:val="20"/>
                <w:szCs w:val="20"/>
                <w:lang w:val="bg-BG"/>
              </w:rPr>
              <w:t>Контрол</w:t>
            </w:r>
            <w:r w:rsidRPr="00285A60">
              <w:rPr>
                <w:bCs/>
                <w:sz w:val="20"/>
                <w:szCs w:val="20"/>
              </w:rPr>
              <w:t xml:space="preserve"> / </w:t>
            </w:r>
            <w:r w:rsidRPr="00285A60">
              <w:rPr>
                <w:bCs/>
                <w:sz w:val="20"/>
                <w:szCs w:val="20"/>
                <w:lang w:val="bg-BG"/>
              </w:rPr>
              <w:t>прегледано от</w:t>
            </w:r>
            <w:r w:rsidRPr="00285A60">
              <w:rPr>
                <w:bCs/>
                <w:sz w:val="20"/>
                <w:szCs w:val="20"/>
              </w:rPr>
              <w:t>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1A6090D2" w14:textId="77777777" w:rsidR="00285A60" w:rsidRPr="00285A60" w:rsidRDefault="00285A60" w:rsidP="00285A60">
            <w:pPr>
              <w:rPr>
                <w:sz w:val="20"/>
                <w:szCs w:val="20"/>
              </w:rPr>
            </w:pPr>
            <w:r w:rsidRPr="00285A60">
              <w:rPr>
                <w:sz w:val="20"/>
                <w:szCs w:val="20"/>
                <w:lang w:val="bg-BG"/>
              </w:rPr>
              <w:t>Дата</w:t>
            </w:r>
            <w:r w:rsidRPr="00285A60">
              <w:rPr>
                <w:sz w:val="20"/>
                <w:szCs w:val="20"/>
              </w:rPr>
              <w:t xml:space="preserve">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05A08A61" w14:textId="77777777" w:rsidR="00285A60" w:rsidRPr="00285A60" w:rsidRDefault="00285A60" w:rsidP="00285A60">
            <w:pPr>
              <w:rPr>
                <w:sz w:val="20"/>
                <w:szCs w:val="20"/>
              </w:rPr>
            </w:pPr>
            <w:r w:rsidRPr="00285A6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7AE966A7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67141671" w14:textId="77777777" w:rsidR="00285A60" w:rsidRPr="00285A60" w:rsidRDefault="00285A60" w:rsidP="00285A60">
            <w:pPr>
              <w:rPr>
                <w:sz w:val="20"/>
                <w:szCs w:val="20"/>
                <w:lang w:val="bg-BG"/>
              </w:rPr>
            </w:pPr>
            <w:r w:rsidRPr="00285A60">
              <w:rPr>
                <w:sz w:val="20"/>
                <w:szCs w:val="20"/>
                <w:lang w:val="bg-BG"/>
              </w:rPr>
              <w:t>Име</w:t>
            </w:r>
            <w:r w:rsidRPr="00285A60">
              <w:rPr>
                <w:sz w:val="20"/>
                <w:szCs w:val="20"/>
              </w:rPr>
              <w:t>/</w:t>
            </w:r>
            <w:r w:rsidRPr="00285A60">
              <w:rPr>
                <w:sz w:val="20"/>
                <w:szCs w:val="20"/>
                <w:lang w:val="bg-BG"/>
              </w:rPr>
              <w:t>Длъжност</w:t>
            </w:r>
            <w:r w:rsidRPr="00285A60">
              <w:rPr>
                <w:sz w:val="20"/>
                <w:szCs w:val="20"/>
              </w:rPr>
              <w:t xml:space="preserve">/ </w:t>
            </w:r>
            <w:r w:rsidRPr="00285A60">
              <w:rPr>
                <w:sz w:val="20"/>
                <w:szCs w:val="20"/>
                <w:lang w:val="bg-BG"/>
              </w:rPr>
              <w:t>Подпис</w:t>
            </w:r>
          </w:p>
          <w:p w14:paraId="08ADDDF9" w14:textId="77777777" w:rsidR="00285A60" w:rsidRPr="00285A60" w:rsidRDefault="00285A60" w:rsidP="008303CF">
            <w:pPr>
              <w:rPr>
                <w:b/>
                <w:sz w:val="20"/>
                <w:szCs w:val="20"/>
              </w:rPr>
            </w:pPr>
            <w:r w:rsidRPr="00271939">
              <w:rPr>
                <w:b/>
                <w:sz w:val="20"/>
                <w:szCs w:val="20"/>
                <w:lang w:val="bg-BG"/>
              </w:rPr>
              <w:t xml:space="preserve">(експерт </w:t>
            </w:r>
            <w:r w:rsidR="008303CF">
              <w:rPr>
                <w:b/>
                <w:sz w:val="20"/>
                <w:szCs w:val="20"/>
                <w:lang w:val="bg-BG"/>
              </w:rPr>
              <w:t>- д</w:t>
            </w:r>
            <w:r w:rsidR="00EC488F" w:rsidRPr="00271939">
              <w:rPr>
                <w:b/>
                <w:sz w:val="20"/>
                <w:szCs w:val="20"/>
                <w:lang w:val="bg-BG"/>
              </w:rPr>
              <w:t xml:space="preserve">ирекция </w:t>
            </w:r>
            <w:r w:rsidR="00C836D2" w:rsidRPr="00271939">
              <w:rPr>
                <w:b/>
                <w:sz w:val="20"/>
                <w:szCs w:val="20"/>
                <w:lang w:val="bg-BG"/>
              </w:rPr>
              <w:t>УРК</w:t>
            </w:r>
            <w:r w:rsidRPr="00271939">
              <w:rPr>
                <w:b/>
                <w:sz w:val="20"/>
                <w:szCs w:val="20"/>
                <w:lang w:val="bg-BG"/>
              </w:rPr>
              <w:t>)</w:t>
            </w:r>
          </w:p>
        </w:tc>
        <w:tc>
          <w:tcPr>
            <w:tcW w:w="236" w:type="dxa"/>
            <w:tcBorders>
              <w:left w:val="dotted" w:sz="4" w:space="0" w:color="auto"/>
            </w:tcBorders>
            <w:shd w:val="clear" w:color="auto" w:fill="FFFF99"/>
          </w:tcPr>
          <w:p w14:paraId="112942AC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</w:tr>
      <w:tr w:rsidR="00285A60" w:rsidRPr="00285A60" w14:paraId="1CDE401E" w14:textId="77777777" w:rsidTr="0079439D">
        <w:tc>
          <w:tcPr>
            <w:tcW w:w="1035" w:type="dxa"/>
            <w:shd w:val="clear" w:color="auto" w:fill="FFFF99"/>
          </w:tcPr>
          <w:p w14:paraId="5AB0BC81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071" w:type="dxa"/>
            <w:shd w:val="clear" w:color="auto" w:fill="FFFF99"/>
          </w:tcPr>
          <w:p w14:paraId="493C887D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324D0545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4FCFE415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right w:val="dotted" w:sz="4" w:space="0" w:color="auto"/>
            </w:tcBorders>
            <w:shd w:val="clear" w:color="auto" w:fill="FFFF99"/>
          </w:tcPr>
          <w:p w14:paraId="756DE66C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142DB38D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dotted" w:sz="4" w:space="0" w:color="auto"/>
            </w:tcBorders>
            <w:shd w:val="clear" w:color="auto" w:fill="FFFF99"/>
          </w:tcPr>
          <w:p w14:paraId="384DD482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</w:tr>
      <w:tr w:rsidR="00285A60" w:rsidRPr="00285A60" w14:paraId="0CBA0CD0" w14:textId="77777777" w:rsidTr="0079439D">
        <w:tc>
          <w:tcPr>
            <w:tcW w:w="1035" w:type="dxa"/>
            <w:shd w:val="clear" w:color="auto" w:fill="FFFF99"/>
          </w:tcPr>
          <w:p w14:paraId="154E7DEB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7F414AA1" w14:textId="77777777" w:rsidR="00285A60" w:rsidRPr="00285A60" w:rsidRDefault="00285A60" w:rsidP="00285A60">
            <w:pPr>
              <w:rPr>
                <w:sz w:val="20"/>
                <w:szCs w:val="20"/>
              </w:rPr>
            </w:pPr>
            <w:r w:rsidRPr="00285A60">
              <w:rPr>
                <w:bCs/>
                <w:sz w:val="20"/>
                <w:szCs w:val="20"/>
                <w:lang w:val="bg-BG"/>
              </w:rPr>
              <w:t>Предадено на</w:t>
            </w:r>
            <w:r w:rsidRPr="00285A60">
              <w:rPr>
                <w:bCs/>
                <w:sz w:val="20"/>
                <w:szCs w:val="20"/>
              </w:rPr>
              <w:t>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06D8ED6A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4B18B6C7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0E28BDC6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4C05015D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dotted" w:sz="4" w:space="0" w:color="auto"/>
            </w:tcBorders>
            <w:shd w:val="clear" w:color="auto" w:fill="FFFF99"/>
          </w:tcPr>
          <w:p w14:paraId="77121B9B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</w:tr>
      <w:tr w:rsidR="00285A60" w:rsidRPr="00285A60" w14:paraId="0DA93395" w14:textId="77777777" w:rsidTr="0079439D">
        <w:tc>
          <w:tcPr>
            <w:tcW w:w="1035" w:type="dxa"/>
            <w:shd w:val="clear" w:color="auto" w:fill="FFFF99"/>
          </w:tcPr>
          <w:p w14:paraId="588A32A5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48C5CECA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679AF5F8" w14:textId="77777777" w:rsidR="00285A60" w:rsidRPr="00285A60" w:rsidRDefault="00285A60" w:rsidP="00285A60">
            <w:pPr>
              <w:rPr>
                <w:sz w:val="20"/>
                <w:szCs w:val="20"/>
              </w:rPr>
            </w:pPr>
            <w:r w:rsidRPr="00285A60">
              <w:rPr>
                <w:sz w:val="20"/>
                <w:szCs w:val="20"/>
                <w:lang w:val="bg-BG"/>
              </w:rPr>
              <w:t>Дата</w:t>
            </w:r>
            <w:r w:rsidRPr="00285A60">
              <w:rPr>
                <w:sz w:val="20"/>
                <w:szCs w:val="20"/>
              </w:rPr>
              <w:t xml:space="preserve">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3EDB1C16" w14:textId="77777777" w:rsidR="00285A60" w:rsidRPr="00285A60" w:rsidRDefault="00285A60" w:rsidP="00285A60">
            <w:pPr>
              <w:rPr>
                <w:sz w:val="20"/>
                <w:szCs w:val="20"/>
              </w:rPr>
            </w:pPr>
            <w:r w:rsidRPr="00285A6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76D14E88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88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56BEAFBD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dotted" w:sz="4" w:space="0" w:color="auto"/>
            </w:tcBorders>
            <w:shd w:val="clear" w:color="auto" w:fill="FFFF99"/>
          </w:tcPr>
          <w:p w14:paraId="6C68DB12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</w:tr>
      <w:tr w:rsidR="00285A60" w:rsidRPr="00285A60" w14:paraId="4B8D1EF9" w14:textId="77777777" w:rsidTr="0079439D">
        <w:tc>
          <w:tcPr>
            <w:tcW w:w="1035" w:type="dxa"/>
            <w:shd w:val="clear" w:color="auto" w:fill="FFFF99"/>
          </w:tcPr>
          <w:p w14:paraId="2F2CA04A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071" w:type="dxa"/>
            <w:shd w:val="clear" w:color="auto" w:fill="FFFF99"/>
          </w:tcPr>
          <w:p w14:paraId="5E0E0375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dotted" w:sz="4" w:space="0" w:color="auto"/>
            </w:tcBorders>
            <w:shd w:val="clear" w:color="auto" w:fill="FFFF99"/>
          </w:tcPr>
          <w:p w14:paraId="5AA791C5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dotted" w:sz="4" w:space="0" w:color="auto"/>
            </w:tcBorders>
            <w:shd w:val="clear" w:color="auto" w:fill="FFFF99"/>
          </w:tcPr>
          <w:p w14:paraId="69900C7A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99"/>
          </w:tcPr>
          <w:p w14:paraId="563BA353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dotted" w:sz="4" w:space="0" w:color="auto"/>
            </w:tcBorders>
            <w:shd w:val="clear" w:color="auto" w:fill="FFFF99"/>
          </w:tcPr>
          <w:p w14:paraId="48F57C6C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FFFF99"/>
          </w:tcPr>
          <w:p w14:paraId="0CB309D6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</w:tr>
    </w:tbl>
    <w:p w14:paraId="7FEA1430" w14:textId="77777777" w:rsidR="00285A60" w:rsidRPr="00285A60" w:rsidRDefault="00285A60" w:rsidP="00285A60">
      <w:pPr>
        <w:rPr>
          <w:sz w:val="20"/>
          <w:szCs w:val="20"/>
          <w:lang w:val="bg-BG"/>
        </w:rPr>
      </w:pPr>
    </w:p>
    <w:tbl>
      <w:tblPr>
        <w:tblW w:w="10395" w:type="dxa"/>
        <w:tblInd w:w="-567" w:type="dxa"/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1035"/>
        <w:gridCol w:w="2071"/>
        <w:gridCol w:w="1709"/>
        <w:gridCol w:w="1620"/>
        <w:gridCol w:w="540"/>
        <w:gridCol w:w="2880"/>
        <w:gridCol w:w="540"/>
      </w:tblGrid>
      <w:tr w:rsidR="00285A60" w:rsidRPr="00285A60" w14:paraId="2573522B" w14:textId="77777777" w:rsidTr="0079439D">
        <w:tc>
          <w:tcPr>
            <w:tcW w:w="1035" w:type="dxa"/>
            <w:shd w:val="clear" w:color="auto" w:fill="FFFF99"/>
          </w:tcPr>
          <w:p w14:paraId="52157E8E" w14:textId="77777777" w:rsidR="00285A60" w:rsidRPr="00285A60" w:rsidRDefault="00285A60" w:rsidP="00285A60">
            <w:pPr>
              <w:rPr>
                <w:sz w:val="20"/>
                <w:szCs w:val="20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14:paraId="1DA4F703" w14:textId="77777777" w:rsidR="00285A60" w:rsidRPr="00285A60" w:rsidRDefault="00285A60" w:rsidP="00285A60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1709" w:type="dxa"/>
            <w:tcBorders>
              <w:bottom w:val="dotted" w:sz="4" w:space="0" w:color="auto"/>
            </w:tcBorders>
            <w:shd w:val="clear" w:color="auto" w:fill="FFFF99"/>
          </w:tcPr>
          <w:p w14:paraId="5CA4F75E" w14:textId="77777777" w:rsidR="00285A60" w:rsidRPr="00285A60" w:rsidRDefault="00285A60" w:rsidP="00285A60">
            <w:pPr>
              <w:rPr>
                <w:sz w:val="20"/>
                <w:szCs w:val="20"/>
                <w:lang w:val="bg-BG"/>
              </w:rPr>
            </w:pPr>
          </w:p>
        </w:tc>
        <w:tc>
          <w:tcPr>
            <w:tcW w:w="1620" w:type="dxa"/>
            <w:tcBorders>
              <w:bottom w:val="dotted" w:sz="4" w:space="0" w:color="auto"/>
            </w:tcBorders>
            <w:shd w:val="clear" w:color="auto" w:fill="FFFF99"/>
          </w:tcPr>
          <w:p w14:paraId="3FB2C3B7" w14:textId="77777777" w:rsidR="00285A60" w:rsidRPr="00285A60" w:rsidRDefault="00285A60" w:rsidP="00285A60">
            <w:pPr>
              <w:rPr>
                <w:sz w:val="20"/>
                <w:szCs w:val="20"/>
                <w:lang w:val="bg-BG"/>
              </w:rPr>
            </w:pPr>
          </w:p>
        </w:tc>
        <w:tc>
          <w:tcPr>
            <w:tcW w:w="540" w:type="dxa"/>
            <w:shd w:val="clear" w:color="auto" w:fill="FFFF99"/>
          </w:tcPr>
          <w:p w14:paraId="480B12E7" w14:textId="77777777" w:rsidR="00285A60" w:rsidRPr="00285A60" w:rsidRDefault="00285A60" w:rsidP="00285A60">
            <w:pPr>
              <w:rPr>
                <w:sz w:val="20"/>
                <w:szCs w:val="20"/>
                <w:lang w:val="bg-BG"/>
              </w:rPr>
            </w:pPr>
          </w:p>
        </w:tc>
        <w:tc>
          <w:tcPr>
            <w:tcW w:w="2880" w:type="dxa"/>
            <w:tcBorders>
              <w:bottom w:val="dotted" w:sz="4" w:space="0" w:color="auto"/>
            </w:tcBorders>
            <w:shd w:val="clear" w:color="auto" w:fill="FFFF99"/>
          </w:tcPr>
          <w:p w14:paraId="6BE1166F" w14:textId="77777777" w:rsidR="00285A60" w:rsidRPr="00285A60" w:rsidRDefault="00285A60" w:rsidP="00285A60">
            <w:pPr>
              <w:rPr>
                <w:sz w:val="20"/>
                <w:szCs w:val="20"/>
                <w:lang w:val="bg-BG"/>
              </w:rPr>
            </w:pPr>
          </w:p>
        </w:tc>
        <w:tc>
          <w:tcPr>
            <w:tcW w:w="540" w:type="dxa"/>
            <w:shd w:val="clear" w:color="auto" w:fill="FFFF99"/>
          </w:tcPr>
          <w:p w14:paraId="35269D75" w14:textId="77777777" w:rsidR="00285A60" w:rsidRPr="00285A60" w:rsidRDefault="00285A60" w:rsidP="00285A60">
            <w:pPr>
              <w:rPr>
                <w:sz w:val="20"/>
                <w:szCs w:val="20"/>
                <w:lang w:val="bg-BG"/>
              </w:rPr>
            </w:pPr>
          </w:p>
        </w:tc>
      </w:tr>
      <w:tr w:rsidR="00285A60" w:rsidRPr="00285A60" w14:paraId="1A08AD07" w14:textId="77777777" w:rsidTr="0079439D">
        <w:tc>
          <w:tcPr>
            <w:tcW w:w="1035" w:type="dxa"/>
            <w:shd w:val="clear" w:color="auto" w:fill="FFFF99"/>
          </w:tcPr>
          <w:p w14:paraId="54240C18" w14:textId="77777777" w:rsidR="00285A60" w:rsidRPr="00285A60" w:rsidRDefault="00285A60" w:rsidP="00285A60">
            <w:pPr>
              <w:rPr>
                <w:sz w:val="20"/>
                <w:szCs w:val="20"/>
                <w:lang w:val="bg-BG"/>
              </w:rPr>
            </w:pPr>
            <w:r w:rsidRPr="00285A60">
              <w:rPr>
                <w:sz w:val="20"/>
                <w:szCs w:val="20"/>
                <w:lang w:val="bg-BG"/>
              </w:rPr>
              <w:t>Б.</w:t>
            </w: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05F0D1B5" w14:textId="77777777" w:rsidR="00285A60" w:rsidRPr="00285A60" w:rsidRDefault="00285A60" w:rsidP="00285A60">
            <w:pPr>
              <w:rPr>
                <w:sz w:val="20"/>
                <w:szCs w:val="20"/>
              </w:rPr>
            </w:pPr>
            <w:r w:rsidRPr="00285A60">
              <w:rPr>
                <w:bCs/>
                <w:sz w:val="20"/>
                <w:szCs w:val="20"/>
                <w:lang w:val="bg-BG"/>
              </w:rPr>
              <w:t>Контрол</w:t>
            </w:r>
            <w:r w:rsidRPr="00285A60">
              <w:rPr>
                <w:bCs/>
                <w:sz w:val="20"/>
                <w:szCs w:val="20"/>
              </w:rPr>
              <w:t xml:space="preserve"> / </w:t>
            </w:r>
            <w:r w:rsidRPr="00285A60">
              <w:rPr>
                <w:bCs/>
                <w:sz w:val="20"/>
                <w:szCs w:val="20"/>
                <w:lang w:val="bg-BG"/>
              </w:rPr>
              <w:t>прегледано от</w:t>
            </w:r>
            <w:r w:rsidRPr="00285A60">
              <w:rPr>
                <w:bCs/>
                <w:sz w:val="20"/>
                <w:szCs w:val="20"/>
              </w:rPr>
              <w:t>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02A9D032" w14:textId="77777777" w:rsidR="00285A60" w:rsidRPr="00285A60" w:rsidRDefault="00285A60" w:rsidP="00285A60">
            <w:pPr>
              <w:rPr>
                <w:sz w:val="20"/>
                <w:szCs w:val="20"/>
              </w:rPr>
            </w:pPr>
            <w:r w:rsidRPr="00285A60">
              <w:rPr>
                <w:sz w:val="20"/>
                <w:szCs w:val="20"/>
                <w:lang w:val="bg-BG"/>
              </w:rPr>
              <w:t>Дата</w:t>
            </w:r>
            <w:r w:rsidRPr="00285A60">
              <w:rPr>
                <w:sz w:val="20"/>
                <w:szCs w:val="20"/>
              </w:rPr>
              <w:t xml:space="preserve">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47A4AD8F" w14:textId="77777777" w:rsidR="00285A60" w:rsidRPr="00285A60" w:rsidRDefault="00285A60" w:rsidP="00285A60">
            <w:pPr>
              <w:rPr>
                <w:sz w:val="20"/>
                <w:szCs w:val="20"/>
              </w:rPr>
            </w:pPr>
            <w:r w:rsidRPr="00285A6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13A324EA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74CBE6F1" w14:textId="77777777" w:rsidR="00285A60" w:rsidRPr="00285A60" w:rsidRDefault="00285A60" w:rsidP="00285A60">
            <w:pPr>
              <w:rPr>
                <w:sz w:val="20"/>
                <w:szCs w:val="20"/>
                <w:lang w:val="bg-BG"/>
              </w:rPr>
            </w:pPr>
            <w:r w:rsidRPr="00285A60">
              <w:rPr>
                <w:sz w:val="20"/>
                <w:szCs w:val="20"/>
                <w:lang w:val="bg-BG"/>
              </w:rPr>
              <w:t>Име</w:t>
            </w:r>
            <w:r w:rsidRPr="00285A60">
              <w:rPr>
                <w:sz w:val="20"/>
                <w:szCs w:val="20"/>
              </w:rPr>
              <w:t>/</w:t>
            </w:r>
            <w:r w:rsidRPr="00285A60">
              <w:rPr>
                <w:sz w:val="20"/>
                <w:szCs w:val="20"/>
                <w:lang w:val="bg-BG"/>
              </w:rPr>
              <w:t>Длъжност</w:t>
            </w:r>
            <w:r w:rsidRPr="00285A60">
              <w:rPr>
                <w:sz w:val="20"/>
                <w:szCs w:val="20"/>
              </w:rPr>
              <w:t xml:space="preserve">/ </w:t>
            </w:r>
            <w:r w:rsidRPr="00285A60">
              <w:rPr>
                <w:sz w:val="20"/>
                <w:szCs w:val="20"/>
                <w:lang w:val="bg-BG"/>
              </w:rPr>
              <w:t>Подпис</w:t>
            </w:r>
          </w:p>
          <w:p w14:paraId="4D67A5C2" w14:textId="77777777" w:rsidR="00285A60" w:rsidRPr="00285A60" w:rsidRDefault="00285A60" w:rsidP="00C836D2">
            <w:pPr>
              <w:rPr>
                <w:b/>
                <w:sz w:val="20"/>
                <w:szCs w:val="20"/>
              </w:rPr>
            </w:pPr>
            <w:r w:rsidRPr="00285A60">
              <w:rPr>
                <w:b/>
                <w:sz w:val="20"/>
                <w:szCs w:val="20"/>
                <w:lang w:val="bg-BG"/>
              </w:rPr>
              <w:t>(</w:t>
            </w:r>
            <w:r w:rsidR="00C836D2">
              <w:rPr>
                <w:b/>
                <w:sz w:val="20"/>
                <w:szCs w:val="20"/>
                <w:lang w:val="bg-BG"/>
              </w:rPr>
              <w:t>експерт нередности</w:t>
            </w:r>
            <w:r w:rsidR="008303CF">
              <w:rPr>
                <w:b/>
                <w:sz w:val="20"/>
                <w:szCs w:val="20"/>
                <w:lang w:val="bg-BG"/>
              </w:rPr>
              <w:t xml:space="preserve"> – дирекция УРК</w:t>
            </w:r>
            <w:r w:rsidRPr="00285A60">
              <w:rPr>
                <w:b/>
                <w:sz w:val="20"/>
                <w:szCs w:val="20"/>
                <w:lang w:val="bg-BG"/>
              </w:rPr>
              <w:t>)</w:t>
            </w:r>
          </w:p>
        </w:tc>
        <w:tc>
          <w:tcPr>
            <w:tcW w:w="540" w:type="dxa"/>
            <w:tcBorders>
              <w:left w:val="dotted" w:sz="4" w:space="0" w:color="auto"/>
            </w:tcBorders>
            <w:shd w:val="clear" w:color="auto" w:fill="FFFF99"/>
          </w:tcPr>
          <w:p w14:paraId="1C4EE735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</w:tr>
      <w:tr w:rsidR="00285A60" w:rsidRPr="00285A60" w14:paraId="5998F772" w14:textId="77777777" w:rsidTr="0079439D">
        <w:tc>
          <w:tcPr>
            <w:tcW w:w="1035" w:type="dxa"/>
            <w:shd w:val="clear" w:color="auto" w:fill="FFFF99"/>
          </w:tcPr>
          <w:p w14:paraId="59E2B80A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071" w:type="dxa"/>
            <w:shd w:val="clear" w:color="auto" w:fill="FFFF99"/>
          </w:tcPr>
          <w:p w14:paraId="69BB30F2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4D51A189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4FAED4A4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right w:val="dotted" w:sz="4" w:space="0" w:color="auto"/>
            </w:tcBorders>
            <w:shd w:val="clear" w:color="auto" w:fill="FFFF99"/>
          </w:tcPr>
          <w:p w14:paraId="0120898C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58497DE6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dotted" w:sz="4" w:space="0" w:color="auto"/>
            </w:tcBorders>
            <w:shd w:val="clear" w:color="auto" w:fill="FFFF99"/>
          </w:tcPr>
          <w:p w14:paraId="166FC9AF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</w:tr>
      <w:tr w:rsidR="00285A60" w:rsidRPr="00285A60" w14:paraId="671B980B" w14:textId="77777777" w:rsidTr="0079439D">
        <w:tc>
          <w:tcPr>
            <w:tcW w:w="1035" w:type="dxa"/>
            <w:shd w:val="clear" w:color="auto" w:fill="FFFF99"/>
          </w:tcPr>
          <w:p w14:paraId="5C59A515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761EFA35" w14:textId="77777777" w:rsidR="00285A60" w:rsidRPr="00285A60" w:rsidRDefault="00285A60" w:rsidP="00285A60">
            <w:pPr>
              <w:rPr>
                <w:sz w:val="20"/>
                <w:szCs w:val="20"/>
              </w:rPr>
            </w:pPr>
            <w:r w:rsidRPr="00285A60">
              <w:rPr>
                <w:bCs/>
                <w:sz w:val="20"/>
                <w:szCs w:val="20"/>
                <w:lang w:val="bg-BG"/>
              </w:rPr>
              <w:t>Предадено на</w:t>
            </w:r>
            <w:r w:rsidRPr="00285A60">
              <w:rPr>
                <w:bCs/>
                <w:sz w:val="20"/>
                <w:szCs w:val="20"/>
              </w:rPr>
              <w:t>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1D71AC75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2CF1B8E1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504E684E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6B0446A2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dotted" w:sz="4" w:space="0" w:color="auto"/>
            </w:tcBorders>
            <w:shd w:val="clear" w:color="auto" w:fill="FFFF99"/>
          </w:tcPr>
          <w:p w14:paraId="1E16ADF0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</w:tr>
      <w:tr w:rsidR="00285A60" w:rsidRPr="00285A60" w14:paraId="3C3E2B59" w14:textId="77777777" w:rsidTr="0079439D">
        <w:tc>
          <w:tcPr>
            <w:tcW w:w="1035" w:type="dxa"/>
            <w:shd w:val="clear" w:color="auto" w:fill="FFFF99"/>
          </w:tcPr>
          <w:p w14:paraId="28A4BF41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5349F19C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56C6D512" w14:textId="77777777" w:rsidR="00285A60" w:rsidRPr="00285A60" w:rsidRDefault="00285A60" w:rsidP="00285A60">
            <w:pPr>
              <w:rPr>
                <w:sz w:val="20"/>
                <w:szCs w:val="20"/>
              </w:rPr>
            </w:pPr>
            <w:r w:rsidRPr="00285A60">
              <w:rPr>
                <w:sz w:val="20"/>
                <w:szCs w:val="20"/>
                <w:lang w:val="bg-BG"/>
              </w:rPr>
              <w:t>Дата</w:t>
            </w:r>
            <w:r w:rsidRPr="00285A60">
              <w:rPr>
                <w:sz w:val="20"/>
                <w:szCs w:val="20"/>
              </w:rPr>
              <w:t xml:space="preserve">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24E906DB" w14:textId="77777777" w:rsidR="00285A60" w:rsidRPr="00285A60" w:rsidRDefault="00285A60" w:rsidP="00285A60">
            <w:pPr>
              <w:rPr>
                <w:sz w:val="20"/>
                <w:szCs w:val="20"/>
              </w:rPr>
            </w:pPr>
            <w:r w:rsidRPr="00285A6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1AB8C7F1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88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3DDB2DDC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dotted" w:sz="4" w:space="0" w:color="auto"/>
            </w:tcBorders>
            <w:shd w:val="clear" w:color="auto" w:fill="FFFF99"/>
          </w:tcPr>
          <w:p w14:paraId="1C7B2B70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</w:tr>
      <w:tr w:rsidR="00285A60" w:rsidRPr="00285A60" w14:paraId="4E040E1D" w14:textId="77777777" w:rsidTr="0079439D">
        <w:tc>
          <w:tcPr>
            <w:tcW w:w="1035" w:type="dxa"/>
            <w:shd w:val="clear" w:color="auto" w:fill="FFFF99"/>
          </w:tcPr>
          <w:p w14:paraId="3811CFFF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071" w:type="dxa"/>
            <w:shd w:val="clear" w:color="auto" w:fill="FFFF99"/>
          </w:tcPr>
          <w:p w14:paraId="1E653B3C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dotted" w:sz="4" w:space="0" w:color="auto"/>
            </w:tcBorders>
            <w:shd w:val="clear" w:color="auto" w:fill="FFFF99"/>
          </w:tcPr>
          <w:p w14:paraId="2C9E3F38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dotted" w:sz="4" w:space="0" w:color="auto"/>
            </w:tcBorders>
            <w:shd w:val="clear" w:color="auto" w:fill="FFFF99"/>
          </w:tcPr>
          <w:p w14:paraId="4DEC19B0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99"/>
          </w:tcPr>
          <w:p w14:paraId="75A266AD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dotted" w:sz="4" w:space="0" w:color="auto"/>
            </w:tcBorders>
            <w:shd w:val="clear" w:color="auto" w:fill="FFFF99"/>
          </w:tcPr>
          <w:p w14:paraId="7249F0B5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99"/>
          </w:tcPr>
          <w:p w14:paraId="19A44552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</w:tr>
    </w:tbl>
    <w:p w14:paraId="0C9E58A3" w14:textId="77777777" w:rsidR="00285A60" w:rsidRPr="00285A60" w:rsidRDefault="00285A60" w:rsidP="00285A60">
      <w:pPr>
        <w:rPr>
          <w:sz w:val="20"/>
          <w:szCs w:val="20"/>
          <w:lang w:val="bg-BG"/>
        </w:rPr>
      </w:pPr>
    </w:p>
    <w:tbl>
      <w:tblPr>
        <w:tblW w:w="10395" w:type="dxa"/>
        <w:tblInd w:w="-567" w:type="dxa"/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1035"/>
        <w:gridCol w:w="2071"/>
        <w:gridCol w:w="1709"/>
        <w:gridCol w:w="1620"/>
        <w:gridCol w:w="540"/>
        <w:gridCol w:w="2880"/>
        <w:gridCol w:w="540"/>
      </w:tblGrid>
      <w:tr w:rsidR="00285A60" w:rsidRPr="00285A60" w14:paraId="6166EA4C" w14:textId="77777777" w:rsidTr="0079439D">
        <w:tc>
          <w:tcPr>
            <w:tcW w:w="1035" w:type="dxa"/>
            <w:shd w:val="clear" w:color="auto" w:fill="FFFF99"/>
          </w:tcPr>
          <w:p w14:paraId="31BB207C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071" w:type="dxa"/>
            <w:shd w:val="clear" w:color="auto" w:fill="FFFF99"/>
          </w:tcPr>
          <w:p w14:paraId="72DA0285" w14:textId="77777777" w:rsidR="00285A60" w:rsidRPr="00285A60" w:rsidRDefault="00285A60" w:rsidP="00285A6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9" w:type="dxa"/>
            <w:tcBorders>
              <w:bottom w:val="dotted" w:sz="4" w:space="0" w:color="auto"/>
            </w:tcBorders>
            <w:shd w:val="clear" w:color="auto" w:fill="FFFF99"/>
          </w:tcPr>
          <w:p w14:paraId="309FA17A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bottom w:val="dotted" w:sz="4" w:space="0" w:color="auto"/>
            </w:tcBorders>
            <w:shd w:val="clear" w:color="auto" w:fill="FFFF99"/>
          </w:tcPr>
          <w:p w14:paraId="77029437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99"/>
          </w:tcPr>
          <w:p w14:paraId="38FD0C73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880" w:type="dxa"/>
            <w:tcBorders>
              <w:bottom w:val="dotted" w:sz="4" w:space="0" w:color="auto"/>
            </w:tcBorders>
            <w:shd w:val="clear" w:color="auto" w:fill="FFFF99"/>
          </w:tcPr>
          <w:p w14:paraId="5ED36507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99"/>
          </w:tcPr>
          <w:p w14:paraId="6ED7A1CB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</w:tr>
      <w:tr w:rsidR="00285A60" w:rsidRPr="00285A60" w14:paraId="4930A1AF" w14:textId="77777777" w:rsidTr="0079439D">
        <w:tc>
          <w:tcPr>
            <w:tcW w:w="1035" w:type="dxa"/>
            <w:shd w:val="clear" w:color="auto" w:fill="FFFF99"/>
          </w:tcPr>
          <w:p w14:paraId="443741B2" w14:textId="77777777" w:rsidR="00285A60" w:rsidRPr="00285A60" w:rsidRDefault="00285A60" w:rsidP="00285A60">
            <w:pPr>
              <w:rPr>
                <w:sz w:val="20"/>
                <w:szCs w:val="20"/>
                <w:lang w:val="bg-BG"/>
              </w:rPr>
            </w:pPr>
            <w:r w:rsidRPr="00285A60">
              <w:rPr>
                <w:sz w:val="20"/>
                <w:szCs w:val="20"/>
                <w:lang w:val="bg-BG"/>
              </w:rPr>
              <w:t>В.</w:t>
            </w: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16E02C92" w14:textId="77777777" w:rsidR="00285A60" w:rsidRPr="00285A60" w:rsidRDefault="00285A60" w:rsidP="00285A60">
            <w:pPr>
              <w:rPr>
                <w:sz w:val="20"/>
                <w:szCs w:val="20"/>
              </w:rPr>
            </w:pPr>
            <w:r w:rsidRPr="00285A60">
              <w:rPr>
                <w:bCs/>
                <w:sz w:val="20"/>
                <w:szCs w:val="20"/>
                <w:lang w:val="bg-BG"/>
              </w:rPr>
              <w:t>Контрол</w:t>
            </w:r>
            <w:r w:rsidRPr="00285A60">
              <w:rPr>
                <w:bCs/>
                <w:sz w:val="20"/>
                <w:szCs w:val="20"/>
              </w:rPr>
              <w:t xml:space="preserve"> / </w:t>
            </w:r>
            <w:r w:rsidRPr="00285A60">
              <w:rPr>
                <w:bCs/>
                <w:sz w:val="20"/>
                <w:szCs w:val="20"/>
                <w:lang w:val="bg-BG"/>
              </w:rPr>
              <w:t>прегледано от</w:t>
            </w:r>
            <w:r w:rsidRPr="00285A60">
              <w:rPr>
                <w:bCs/>
                <w:sz w:val="20"/>
                <w:szCs w:val="20"/>
              </w:rPr>
              <w:t>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311AADE3" w14:textId="77777777" w:rsidR="00285A60" w:rsidRPr="00285A60" w:rsidRDefault="00285A60" w:rsidP="00285A60">
            <w:pPr>
              <w:rPr>
                <w:sz w:val="20"/>
                <w:szCs w:val="20"/>
              </w:rPr>
            </w:pPr>
            <w:r w:rsidRPr="00285A60">
              <w:rPr>
                <w:sz w:val="20"/>
                <w:szCs w:val="20"/>
                <w:lang w:val="bg-BG"/>
              </w:rPr>
              <w:t>Дата</w:t>
            </w:r>
            <w:r w:rsidRPr="00285A60">
              <w:rPr>
                <w:sz w:val="20"/>
                <w:szCs w:val="20"/>
              </w:rPr>
              <w:t xml:space="preserve">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678DB6ED" w14:textId="77777777" w:rsidR="00285A60" w:rsidRPr="00285A60" w:rsidRDefault="00285A60" w:rsidP="00285A60">
            <w:pPr>
              <w:rPr>
                <w:sz w:val="20"/>
                <w:szCs w:val="20"/>
              </w:rPr>
            </w:pPr>
            <w:r w:rsidRPr="00285A6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42AF9DA8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663FFDA9" w14:textId="77777777" w:rsidR="00285A60" w:rsidRPr="00285A60" w:rsidRDefault="00285A60" w:rsidP="00285A60">
            <w:pPr>
              <w:rPr>
                <w:sz w:val="20"/>
                <w:szCs w:val="20"/>
                <w:lang w:val="bg-BG"/>
              </w:rPr>
            </w:pPr>
            <w:r w:rsidRPr="00285A60">
              <w:rPr>
                <w:sz w:val="20"/>
                <w:szCs w:val="20"/>
                <w:lang w:val="bg-BG"/>
              </w:rPr>
              <w:t>Име</w:t>
            </w:r>
            <w:r w:rsidRPr="00285A60">
              <w:rPr>
                <w:sz w:val="20"/>
                <w:szCs w:val="20"/>
              </w:rPr>
              <w:t>/</w:t>
            </w:r>
            <w:r w:rsidRPr="00285A60">
              <w:rPr>
                <w:sz w:val="20"/>
                <w:szCs w:val="20"/>
                <w:lang w:val="bg-BG"/>
              </w:rPr>
              <w:t>Длъжност</w:t>
            </w:r>
            <w:r w:rsidRPr="00285A60">
              <w:rPr>
                <w:sz w:val="20"/>
                <w:szCs w:val="20"/>
              </w:rPr>
              <w:t xml:space="preserve">/ </w:t>
            </w:r>
            <w:r w:rsidRPr="00285A60">
              <w:rPr>
                <w:sz w:val="20"/>
                <w:szCs w:val="20"/>
                <w:lang w:val="bg-BG"/>
              </w:rPr>
              <w:t>Подпис</w:t>
            </w:r>
          </w:p>
          <w:p w14:paraId="3FF32F1C" w14:textId="77777777" w:rsidR="00285A60" w:rsidRPr="00285A60" w:rsidRDefault="00004546" w:rsidP="008303C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bg-BG"/>
              </w:rPr>
              <w:t>(</w:t>
            </w:r>
            <w:r w:rsidR="008303CF">
              <w:rPr>
                <w:b/>
                <w:sz w:val="20"/>
                <w:szCs w:val="20"/>
                <w:lang w:val="bg-BG"/>
              </w:rPr>
              <w:t>д</w:t>
            </w:r>
            <w:r>
              <w:rPr>
                <w:b/>
                <w:sz w:val="20"/>
                <w:szCs w:val="20"/>
                <w:lang w:val="bg-BG"/>
              </w:rPr>
              <w:t xml:space="preserve">иректор на </w:t>
            </w:r>
            <w:r w:rsidRPr="00271939">
              <w:rPr>
                <w:b/>
                <w:sz w:val="20"/>
                <w:szCs w:val="20"/>
                <w:lang w:val="bg-BG"/>
              </w:rPr>
              <w:t>д</w:t>
            </w:r>
            <w:r w:rsidR="00F51ACA" w:rsidRPr="00271939">
              <w:rPr>
                <w:b/>
                <w:sz w:val="20"/>
                <w:szCs w:val="20"/>
                <w:lang w:val="bg-BG"/>
              </w:rPr>
              <w:t xml:space="preserve">ирекция </w:t>
            </w:r>
            <w:r w:rsidR="00C836D2" w:rsidRPr="00271939">
              <w:rPr>
                <w:b/>
                <w:sz w:val="20"/>
                <w:szCs w:val="20"/>
                <w:lang w:val="bg-BG"/>
              </w:rPr>
              <w:t>УРК</w:t>
            </w:r>
            <w:r w:rsidR="00285A60" w:rsidRPr="00271939">
              <w:rPr>
                <w:b/>
                <w:sz w:val="20"/>
                <w:szCs w:val="20"/>
                <w:lang w:val="bg-BG"/>
              </w:rPr>
              <w:t>)</w:t>
            </w:r>
          </w:p>
        </w:tc>
        <w:tc>
          <w:tcPr>
            <w:tcW w:w="540" w:type="dxa"/>
            <w:tcBorders>
              <w:left w:val="dotted" w:sz="4" w:space="0" w:color="auto"/>
            </w:tcBorders>
            <w:shd w:val="clear" w:color="auto" w:fill="FFFF99"/>
          </w:tcPr>
          <w:p w14:paraId="6F632288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</w:tr>
      <w:tr w:rsidR="00285A60" w:rsidRPr="00285A60" w14:paraId="7CFFE24C" w14:textId="77777777" w:rsidTr="0079439D">
        <w:tc>
          <w:tcPr>
            <w:tcW w:w="1035" w:type="dxa"/>
            <w:shd w:val="clear" w:color="auto" w:fill="FFFF99"/>
          </w:tcPr>
          <w:p w14:paraId="69B78E2A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071" w:type="dxa"/>
            <w:shd w:val="clear" w:color="auto" w:fill="FFFF99"/>
          </w:tcPr>
          <w:p w14:paraId="41D5C80F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4168C961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6C027796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right w:val="dotted" w:sz="4" w:space="0" w:color="auto"/>
            </w:tcBorders>
            <w:shd w:val="clear" w:color="auto" w:fill="FFFF99"/>
          </w:tcPr>
          <w:p w14:paraId="35B29E2B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206AA805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dotted" w:sz="4" w:space="0" w:color="auto"/>
            </w:tcBorders>
            <w:shd w:val="clear" w:color="auto" w:fill="FFFF99"/>
          </w:tcPr>
          <w:p w14:paraId="36BC9DD6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</w:tr>
      <w:tr w:rsidR="00285A60" w:rsidRPr="00285A60" w14:paraId="1A330AAE" w14:textId="77777777" w:rsidTr="0079439D">
        <w:tc>
          <w:tcPr>
            <w:tcW w:w="1035" w:type="dxa"/>
            <w:shd w:val="clear" w:color="auto" w:fill="FFFF99"/>
          </w:tcPr>
          <w:p w14:paraId="7F99695A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3B6BA9B1" w14:textId="77777777" w:rsidR="00285A60" w:rsidRPr="00285A60" w:rsidRDefault="00285A60" w:rsidP="00285A60">
            <w:pPr>
              <w:rPr>
                <w:sz w:val="20"/>
                <w:szCs w:val="20"/>
              </w:rPr>
            </w:pPr>
            <w:r w:rsidRPr="00285A60">
              <w:rPr>
                <w:bCs/>
                <w:sz w:val="20"/>
                <w:szCs w:val="20"/>
                <w:lang w:val="bg-BG"/>
              </w:rPr>
              <w:t>Предадено на</w:t>
            </w:r>
            <w:r w:rsidRPr="00285A60">
              <w:rPr>
                <w:bCs/>
                <w:sz w:val="20"/>
                <w:szCs w:val="20"/>
              </w:rPr>
              <w:t>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2C59B8DA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09155CF7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139C1413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65BAD40C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dotted" w:sz="4" w:space="0" w:color="auto"/>
            </w:tcBorders>
            <w:shd w:val="clear" w:color="auto" w:fill="FFFF99"/>
          </w:tcPr>
          <w:p w14:paraId="4B65C493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</w:tr>
      <w:tr w:rsidR="00285A60" w:rsidRPr="00285A60" w14:paraId="058E2E98" w14:textId="77777777" w:rsidTr="0079439D">
        <w:tc>
          <w:tcPr>
            <w:tcW w:w="1035" w:type="dxa"/>
            <w:shd w:val="clear" w:color="auto" w:fill="FFFF99"/>
          </w:tcPr>
          <w:p w14:paraId="332D6F6E" w14:textId="77777777" w:rsidR="00285A60" w:rsidRPr="00285A60" w:rsidRDefault="00285A60" w:rsidP="00285A60"/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7118ADF8" w14:textId="77777777" w:rsidR="00285A60" w:rsidRPr="00285A60" w:rsidRDefault="00285A60" w:rsidP="00285A60"/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5AD6E938" w14:textId="77777777" w:rsidR="00285A60" w:rsidRPr="00285A60" w:rsidRDefault="00285A60" w:rsidP="00285A60">
            <w:r w:rsidRPr="00285A60">
              <w:rPr>
                <w:lang w:val="bg-BG"/>
              </w:rPr>
              <w:t>Дата</w:t>
            </w:r>
            <w:r w:rsidRPr="00285A60">
              <w:t xml:space="preserve">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01BDF95E" w14:textId="77777777" w:rsidR="00285A60" w:rsidRPr="00285A60" w:rsidRDefault="00285A60" w:rsidP="00285A60">
            <w:r w:rsidRPr="00285A60"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70142D77" w14:textId="77777777" w:rsidR="00285A60" w:rsidRPr="00285A60" w:rsidRDefault="00285A60" w:rsidP="00285A60"/>
        </w:tc>
        <w:tc>
          <w:tcPr>
            <w:tcW w:w="288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51210F6A" w14:textId="77777777" w:rsidR="00285A60" w:rsidRPr="00285A60" w:rsidRDefault="00285A60" w:rsidP="00285A60"/>
        </w:tc>
        <w:tc>
          <w:tcPr>
            <w:tcW w:w="540" w:type="dxa"/>
            <w:tcBorders>
              <w:left w:val="dotted" w:sz="4" w:space="0" w:color="auto"/>
            </w:tcBorders>
            <w:shd w:val="clear" w:color="auto" w:fill="FFFF99"/>
          </w:tcPr>
          <w:p w14:paraId="7C593689" w14:textId="77777777" w:rsidR="00285A60" w:rsidRPr="00285A60" w:rsidRDefault="00285A60" w:rsidP="00285A60"/>
        </w:tc>
      </w:tr>
      <w:tr w:rsidR="00285A60" w:rsidRPr="00285A60" w14:paraId="2D2CC7FA" w14:textId="77777777" w:rsidTr="0079439D">
        <w:tc>
          <w:tcPr>
            <w:tcW w:w="1035" w:type="dxa"/>
            <w:shd w:val="clear" w:color="auto" w:fill="FFFF99"/>
          </w:tcPr>
          <w:p w14:paraId="3A9E2468" w14:textId="77777777" w:rsidR="00285A60" w:rsidRPr="00285A60" w:rsidRDefault="00285A60" w:rsidP="00285A60"/>
        </w:tc>
        <w:tc>
          <w:tcPr>
            <w:tcW w:w="2071" w:type="dxa"/>
            <w:shd w:val="clear" w:color="auto" w:fill="FFFF99"/>
          </w:tcPr>
          <w:p w14:paraId="5FE7838B" w14:textId="77777777" w:rsidR="00285A60" w:rsidRPr="00285A60" w:rsidRDefault="00285A60" w:rsidP="00285A60"/>
        </w:tc>
        <w:tc>
          <w:tcPr>
            <w:tcW w:w="1709" w:type="dxa"/>
            <w:tcBorders>
              <w:top w:val="dotted" w:sz="4" w:space="0" w:color="auto"/>
            </w:tcBorders>
            <w:shd w:val="clear" w:color="auto" w:fill="FFFF99"/>
          </w:tcPr>
          <w:p w14:paraId="4FAE5C90" w14:textId="77777777" w:rsidR="00285A60" w:rsidRPr="00285A60" w:rsidRDefault="00285A60" w:rsidP="00285A60"/>
        </w:tc>
        <w:tc>
          <w:tcPr>
            <w:tcW w:w="1620" w:type="dxa"/>
            <w:tcBorders>
              <w:top w:val="dotted" w:sz="4" w:space="0" w:color="auto"/>
            </w:tcBorders>
            <w:shd w:val="clear" w:color="auto" w:fill="FFFF99"/>
          </w:tcPr>
          <w:p w14:paraId="6F21DDD2" w14:textId="77777777" w:rsidR="00285A60" w:rsidRPr="00285A60" w:rsidRDefault="00285A60" w:rsidP="00285A60"/>
        </w:tc>
        <w:tc>
          <w:tcPr>
            <w:tcW w:w="540" w:type="dxa"/>
            <w:shd w:val="clear" w:color="auto" w:fill="FFFF99"/>
          </w:tcPr>
          <w:p w14:paraId="0147B582" w14:textId="77777777" w:rsidR="00285A60" w:rsidRPr="00285A60" w:rsidRDefault="00285A60" w:rsidP="00285A60"/>
        </w:tc>
        <w:tc>
          <w:tcPr>
            <w:tcW w:w="2880" w:type="dxa"/>
            <w:tcBorders>
              <w:top w:val="dotted" w:sz="4" w:space="0" w:color="auto"/>
            </w:tcBorders>
            <w:shd w:val="clear" w:color="auto" w:fill="FFFF99"/>
          </w:tcPr>
          <w:p w14:paraId="370AE537" w14:textId="77777777" w:rsidR="00285A60" w:rsidRPr="00285A60" w:rsidRDefault="00285A60" w:rsidP="00285A60"/>
        </w:tc>
        <w:tc>
          <w:tcPr>
            <w:tcW w:w="540" w:type="dxa"/>
            <w:shd w:val="clear" w:color="auto" w:fill="FFFF99"/>
          </w:tcPr>
          <w:p w14:paraId="3808302C" w14:textId="77777777" w:rsidR="00285A60" w:rsidRPr="00285A60" w:rsidRDefault="00285A60" w:rsidP="00285A60"/>
        </w:tc>
      </w:tr>
    </w:tbl>
    <w:p w14:paraId="2A0079F1" w14:textId="77777777" w:rsidR="00285A60" w:rsidRPr="00285A60" w:rsidRDefault="00285A60" w:rsidP="00285A60">
      <w:pPr>
        <w:rPr>
          <w:lang w:val="bg-BG"/>
        </w:rPr>
      </w:pPr>
    </w:p>
    <w:p w14:paraId="6F52EE43" w14:textId="77777777" w:rsidR="00285A60" w:rsidRPr="00285A60" w:rsidRDefault="00285A60" w:rsidP="00456C3D">
      <w:pPr>
        <w:rPr>
          <w:lang w:val="bg-BG"/>
        </w:rPr>
      </w:pPr>
    </w:p>
    <w:sectPr w:rsidR="00285A60" w:rsidRPr="00285A60" w:rsidSect="007C650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237AC1" w14:textId="77777777" w:rsidR="00747708" w:rsidRDefault="00747708" w:rsidP="0000307A">
      <w:r>
        <w:separator/>
      </w:r>
    </w:p>
  </w:endnote>
  <w:endnote w:type="continuationSeparator" w:id="0">
    <w:p w14:paraId="3BB078F9" w14:textId="77777777" w:rsidR="00747708" w:rsidRDefault="00747708" w:rsidP="000030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83F0A4" w14:textId="77777777" w:rsidR="00747708" w:rsidRDefault="00747708" w:rsidP="0000307A">
      <w:r>
        <w:separator/>
      </w:r>
    </w:p>
  </w:footnote>
  <w:footnote w:type="continuationSeparator" w:id="0">
    <w:p w14:paraId="4500C8B8" w14:textId="77777777" w:rsidR="00747708" w:rsidRDefault="00747708" w:rsidP="000030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662"/>
      <w:gridCol w:w="1471"/>
      <w:gridCol w:w="2821"/>
      <w:gridCol w:w="2124"/>
    </w:tblGrid>
    <w:tr w:rsidR="00747708" w:rsidRPr="00785DA4" w14:paraId="4E4A2306" w14:textId="77777777" w:rsidTr="00E904E4">
      <w:trPr>
        <w:trHeight w:val="437"/>
        <w:tblHeader/>
        <w:jc w:val="center"/>
      </w:trPr>
      <w:tc>
        <w:tcPr>
          <w:tcW w:w="1466" w:type="pct"/>
          <w:vMerge w:val="restart"/>
          <w:tcBorders>
            <w:top w:val="single" w:sz="2" w:space="0" w:color="000000"/>
            <w:left w:val="single" w:sz="2" w:space="0" w:color="000000"/>
          </w:tcBorders>
          <w:vAlign w:val="center"/>
        </w:tcPr>
        <w:p w14:paraId="6D67D28C" w14:textId="77777777" w:rsidR="00747708" w:rsidRDefault="00747708" w:rsidP="00605A0E">
          <w:pPr>
            <w:pStyle w:val="TableContents"/>
            <w:spacing w:after="0" w:line="276" w:lineRule="auto"/>
            <w:jc w:val="center"/>
            <w:rPr>
              <w:b/>
              <w:sz w:val="20"/>
              <w:lang w:val="bg-BG"/>
            </w:rPr>
          </w:pPr>
          <w:r>
            <w:rPr>
              <w:b/>
              <w:sz w:val="20"/>
              <w:lang w:val="bg-BG"/>
            </w:rPr>
            <w:t xml:space="preserve">Наръчник за управление </w:t>
          </w:r>
        </w:p>
        <w:p w14:paraId="430535A0" w14:textId="77777777" w:rsidR="00747708" w:rsidRDefault="00747708" w:rsidP="00605A0E">
          <w:pPr>
            <w:pStyle w:val="TableContents"/>
            <w:spacing w:after="0" w:line="276" w:lineRule="auto"/>
            <w:jc w:val="center"/>
            <w:rPr>
              <w:b/>
              <w:sz w:val="20"/>
              <w:lang w:val="bg-BG"/>
            </w:rPr>
          </w:pPr>
          <w:r>
            <w:rPr>
              <w:b/>
              <w:sz w:val="20"/>
              <w:lang w:val="bg-BG"/>
            </w:rPr>
            <w:t xml:space="preserve">на </w:t>
          </w:r>
          <w:r w:rsidRPr="00785DA4">
            <w:rPr>
              <w:b/>
              <w:sz w:val="20"/>
              <w:lang w:val="bg-BG"/>
            </w:rPr>
            <w:t>Оперативна програма</w:t>
          </w:r>
        </w:p>
        <w:p w14:paraId="39E72333" w14:textId="77777777" w:rsidR="00747708" w:rsidRPr="00785DA4" w:rsidRDefault="00747708" w:rsidP="00605A0E">
          <w:pPr>
            <w:pStyle w:val="TableContents"/>
            <w:spacing w:after="0" w:line="276" w:lineRule="auto"/>
            <w:jc w:val="center"/>
            <w:rPr>
              <w:i/>
              <w:sz w:val="20"/>
              <w:lang w:val="ru-RU"/>
            </w:rPr>
          </w:pPr>
          <w:r w:rsidRPr="00785DA4">
            <w:rPr>
              <w:b/>
              <w:sz w:val="20"/>
              <w:lang w:val="bg-BG"/>
            </w:rPr>
            <w:t>„</w:t>
          </w:r>
          <w:r>
            <w:rPr>
              <w:b/>
              <w:sz w:val="20"/>
              <w:lang w:val="bg-BG"/>
            </w:rPr>
            <w:t>Наука и образование за интелигентен растеж“</w:t>
          </w:r>
        </w:p>
      </w:tc>
      <w:tc>
        <w:tcPr>
          <w:tcW w:w="2364" w:type="pct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vAlign w:val="center"/>
        </w:tcPr>
        <w:p w14:paraId="733E40D4" w14:textId="76B3BCF4" w:rsidR="00747708" w:rsidRPr="00062158" w:rsidRDefault="00747708" w:rsidP="004745AE">
          <w:pPr>
            <w:pStyle w:val="Index"/>
            <w:jc w:val="center"/>
            <w:rPr>
              <w:i/>
              <w:sz w:val="20"/>
            </w:rPr>
          </w:pPr>
          <w:r>
            <w:rPr>
              <w:b/>
              <w:sz w:val="20"/>
              <w:lang w:val="bg-BG"/>
            </w:rPr>
            <w:t>Приложение</w:t>
          </w:r>
          <w:r w:rsidRPr="00C245D8">
            <w:rPr>
              <w:b/>
              <w:sz w:val="20"/>
              <w:lang w:val="ru-RU"/>
            </w:rPr>
            <w:t xml:space="preserve"> </w:t>
          </w:r>
          <w:r>
            <w:rPr>
              <w:b/>
              <w:sz w:val="20"/>
            </w:rPr>
            <w:t>6</w:t>
          </w:r>
          <w:r>
            <w:rPr>
              <w:b/>
              <w:sz w:val="20"/>
              <w:lang w:val="bg-BG"/>
            </w:rPr>
            <w:t>.1</w:t>
          </w:r>
        </w:p>
      </w:tc>
      <w:tc>
        <w:tcPr>
          <w:tcW w:w="1169" w:type="pc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3649F509" w14:textId="77777777" w:rsidR="00747708" w:rsidRPr="00785DA4" w:rsidRDefault="00747708" w:rsidP="00BB4F53">
          <w:pPr>
            <w:pStyle w:val="Index"/>
            <w:jc w:val="center"/>
            <w:rPr>
              <w:sz w:val="20"/>
              <w:lang w:val="bg-BG"/>
            </w:rPr>
          </w:pPr>
          <w:r w:rsidRPr="002B1E50">
            <w:rPr>
              <w:b/>
              <w:sz w:val="20"/>
              <w:lang w:val="bg-BG"/>
            </w:rPr>
            <w:t>Глава</w:t>
          </w:r>
          <w:r w:rsidRPr="002B1E50">
            <w:rPr>
              <w:b/>
              <w:sz w:val="20"/>
            </w:rPr>
            <w:t xml:space="preserve"> </w:t>
          </w:r>
          <w:r>
            <w:rPr>
              <w:b/>
              <w:sz w:val="20"/>
              <w:lang w:val="bg-BG"/>
            </w:rPr>
            <w:t xml:space="preserve">6 </w:t>
          </w:r>
        </w:p>
      </w:tc>
    </w:tr>
    <w:tr w:rsidR="00747708" w:rsidRPr="00E904E4" w14:paraId="2972B1EB" w14:textId="77777777" w:rsidTr="00E904E4">
      <w:trPr>
        <w:trHeight w:val="703"/>
        <w:jc w:val="center"/>
      </w:trPr>
      <w:tc>
        <w:tcPr>
          <w:tcW w:w="1466" w:type="pct"/>
          <w:vMerge/>
          <w:tcBorders>
            <w:left w:val="single" w:sz="2" w:space="0" w:color="000000"/>
          </w:tcBorders>
        </w:tcPr>
        <w:p w14:paraId="0D2E8555" w14:textId="77777777" w:rsidR="00747708" w:rsidRPr="00785DA4" w:rsidRDefault="00747708" w:rsidP="0000307A">
          <w:pPr>
            <w:pStyle w:val="TableContents"/>
            <w:jc w:val="center"/>
            <w:rPr>
              <w:b/>
              <w:sz w:val="20"/>
              <w:lang w:val="bg-BG"/>
            </w:rPr>
          </w:pPr>
        </w:p>
      </w:tc>
      <w:tc>
        <w:tcPr>
          <w:tcW w:w="3534" w:type="pct"/>
          <w:gridSpan w:val="3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4CBDD3C9" w14:textId="6864DEDD" w:rsidR="00747708" w:rsidRPr="00785DA4" w:rsidRDefault="00747708" w:rsidP="0050174A">
          <w:pPr>
            <w:jc w:val="center"/>
            <w:rPr>
              <w:b/>
              <w:i/>
              <w:lang w:val="ru-RU"/>
            </w:rPr>
          </w:pPr>
          <w:r w:rsidRPr="00271939">
            <w:rPr>
              <w:b/>
              <w:lang w:val="bg-BG"/>
            </w:rPr>
            <w:t>П</w:t>
          </w:r>
          <w:r>
            <w:rPr>
              <w:b/>
              <w:lang w:val="bg-BG"/>
            </w:rPr>
            <w:t>редварителен контрол за законосъобразност и контрол по нередности по искане за плащане</w:t>
          </w:r>
        </w:p>
      </w:tc>
    </w:tr>
    <w:tr w:rsidR="00747708" w:rsidRPr="00785DA4" w14:paraId="15BC49F5" w14:textId="77777777" w:rsidTr="00E904E4">
      <w:trPr>
        <w:trHeight w:val="529"/>
        <w:jc w:val="center"/>
      </w:trPr>
      <w:tc>
        <w:tcPr>
          <w:tcW w:w="1466" w:type="pct"/>
          <w:vMerge/>
          <w:tcBorders>
            <w:left w:val="single" w:sz="2" w:space="0" w:color="000000"/>
            <w:bottom w:val="single" w:sz="2" w:space="0" w:color="000000"/>
          </w:tcBorders>
        </w:tcPr>
        <w:p w14:paraId="30204D6D" w14:textId="77777777" w:rsidR="00747708" w:rsidRPr="00785DA4" w:rsidRDefault="00747708" w:rsidP="0000307A">
          <w:pPr>
            <w:pStyle w:val="TableContents"/>
            <w:spacing w:after="0"/>
            <w:jc w:val="center"/>
            <w:rPr>
              <w:b/>
              <w:sz w:val="20"/>
              <w:lang w:val="bg-BG"/>
            </w:rPr>
          </w:pPr>
        </w:p>
      </w:tc>
      <w:tc>
        <w:tcPr>
          <w:tcW w:w="810" w:type="pct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62472C42" w14:textId="00C6B8CE" w:rsidR="00747708" w:rsidRPr="009B5BCC" w:rsidRDefault="00747708" w:rsidP="00960E04">
          <w:pPr>
            <w:pStyle w:val="TableContents"/>
            <w:spacing w:after="0"/>
            <w:jc w:val="center"/>
            <w:rPr>
              <w:sz w:val="20"/>
              <w:lang w:val="bg-BG"/>
            </w:rPr>
          </w:pPr>
          <w:r>
            <w:rPr>
              <w:sz w:val="20"/>
              <w:lang w:val="bg-BG"/>
            </w:rPr>
            <w:t>Вариант 5</w:t>
          </w:r>
        </w:p>
      </w:tc>
      <w:tc>
        <w:tcPr>
          <w:tcW w:w="1554" w:type="pct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5F79BBC3" w14:textId="77777777" w:rsidR="00747708" w:rsidRDefault="00747708" w:rsidP="0000307A">
          <w:pPr>
            <w:jc w:val="center"/>
            <w:rPr>
              <w:color w:val="000000"/>
              <w:sz w:val="20"/>
              <w:lang w:val="ru-RU"/>
            </w:rPr>
          </w:pPr>
          <w:r w:rsidRPr="00710DB2">
            <w:rPr>
              <w:sz w:val="20"/>
              <w:lang w:val="ru-RU"/>
            </w:rPr>
            <w:t>Одобрен от</w:t>
          </w:r>
          <w:r>
            <w:rPr>
              <w:sz w:val="20"/>
              <w:lang w:val="ru-RU"/>
            </w:rPr>
            <w:t>:</w:t>
          </w:r>
        </w:p>
        <w:p w14:paraId="5C25153C" w14:textId="77777777" w:rsidR="00747708" w:rsidRDefault="00747708" w:rsidP="0000307A">
          <w:pPr>
            <w:widowControl w:val="0"/>
            <w:suppressAutoHyphens/>
            <w:jc w:val="center"/>
            <w:rPr>
              <w:color w:val="000000"/>
              <w:sz w:val="20"/>
              <w:lang w:val="ru-RU"/>
            </w:rPr>
          </w:pPr>
          <w:r w:rsidRPr="00E21906">
            <w:rPr>
              <w:sz w:val="20"/>
              <w:lang w:val="bg-BG"/>
            </w:rPr>
            <w:t>Ръководителя</w:t>
          </w:r>
          <w:r w:rsidRPr="00710DB2">
            <w:rPr>
              <w:sz w:val="20"/>
              <w:lang w:val="ru-RU"/>
            </w:rPr>
            <w:t xml:space="preserve"> на УО</w:t>
          </w:r>
        </w:p>
      </w:tc>
      <w:tc>
        <w:tcPr>
          <w:tcW w:w="1169" w:type="pct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15AC8022" w14:textId="67C99F61" w:rsidR="00747708" w:rsidRPr="00FE342D" w:rsidRDefault="005B63A4" w:rsidP="005B63A4">
          <w:pPr>
            <w:jc w:val="center"/>
            <w:rPr>
              <w:sz w:val="20"/>
              <w:szCs w:val="20"/>
              <w:lang w:val="bg-BG" w:eastAsia="bg-BG"/>
            </w:rPr>
          </w:pPr>
          <w:r>
            <w:rPr>
              <w:sz w:val="20"/>
              <w:szCs w:val="20"/>
              <w:lang w:val="bg-BG" w:eastAsia="bg-BG"/>
            </w:rPr>
            <w:t xml:space="preserve"> март</w:t>
          </w:r>
          <w:r w:rsidR="00747708">
            <w:rPr>
              <w:sz w:val="20"/>
              <w:szCs w:val="20"/>
              <w:lang w:val="bg-BG" w:eastAsia="bg-BG"/>
            </w:rPr>
            <w:t xml:space="preserve"> 2020 г.</w:t>
          </w:r>
        </w:p>
      </w:tc>
    </w:tr>
  </w:tbl>
  <w:p w14:paraId="736DF8EB" w14:textId="77777777" w:rsidR="00747708" w:rsidRDefault="007477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0737B8"/>
    <w:multiLevelType w:val="hybridMultilevel"/>
    <w:tmpl w:val="0D164FB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492079"/>
    <w:multiLevelType w:val="hybridMultilevel"/>
    <w:tmpl w:val="0D0CDD0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44163"/>
    <w:multiLevelType w:val="hybridMultilevel"/>
    <w:tmpl w:val="53D4759A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DA2050"/>
    <w:multiLevelType w:val="hybridMultilevel"/>
    <w:tmpl w:val="B6406218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F94574"/>
    <w:multiLevelType w:val="hybridMultilevel"/>
    <w:tmpl w:val="92B0CD7E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71710B"/>
    <w:multiLevelType w:val="hybridMultilevel"/>
    <w:tmpl w:val="EFD0A8A8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4F3A9D"/>
    <w:multiLevelType w:val="hybridMultilevel"/>
    <w:tmpl w:val="BE56905A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E93D93"/>
    <w:multiLevelType w:val="hybridMultilevel"/>
    <w:tmpl w:val="BFD4D29E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473D2B"/>
    <w:multiLevelType w:val="hybridMultilevel"/>
    <w:tmpl w:val="BCC2110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240DF7"/>
    <w:multiLevelType w:val="hybridMultilevel"/>
    <w:tmpl w:val="F318654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BB46A8"/>
    <w:multiLevelType w:val="hybridMultilevel"/>
    <w:tmpl w:val="AD42513A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FD1245"/>
    <w:multiLevelType w:val="hybridMultilevel"/>
    <w:tmpl w:val="380EC2FE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15265A"/>
    <w:multiLevelType w:val="hybridMultilevel"/>
    <w:tmpl w:val="235AA95E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E71D62"/>
    <w:multiLevelType w:val="hybridMultilevel"/>
    <w:tmpl w:val="ED72EA8C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1C4DA1"/>
    <w:multiLevelType w:val="hybridMultilevel"/>
    <w:tmpl w:val="BB1E1996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121BA8"/>
    <w:multiLevelType w:val="hybridMultilevel"/>
    <w:tmpl w:val="774054C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14"/>
  </w:num>
  <w:num w:numId="4">
    <w:abstractNumId w:val="8"/>
  </w:num>
  <w:num w:numId="5">
    <w:abstractNumId w:val="7"/>
  </w:num>
  <w:num w:numId="6">
    <w:abstractNumId w:val="10"/>
  </w:num>
  <w:num w:numId="7">
    <w:abstractNumId w:val="9"/>
  </w:num>
  <w:num w:numId="8">
    <w:abstractNumId w:val="5"/>
  </w:num>
  <w:num w:numId="9">
    <w:abstractNumId w:val="13"/>
  </w:num>
  <w:num w:numId="10">
    <w:abstractNumId w:val="2"/>
  </w:num>
  <w:num w:numId="11">
    <w:abstractNumId w:val="6"/>
  </w:num>
  <w:num w:numId="12">
    <w:abstractNumId w:val="1"/>
  </w:num>
  <w:num w:numId="13">
    <w:abstractNumId w:val="15"/>
  </w:num>
  <w:num w:numId="14">
    <w:abstractNumId w:val="12"/>
  </w:num>
  <w:num w:numId="15">
    <w:abstractNumId w:val="4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B0141"/>
    <w:rsid w:val="0000307A"/>
    <w:rsid w:val="00004546"/>
    <w:rsid w:val="000128B2"/>
    <w:rsid w:val="00015473"/>
    <w:rsid w:val="000175ED"/>
    <w:rsid w:val="000307FA"/>
    <w:rsid w:val="000607B2"/>
    <w:rsid w:val="00062158"/>
    <w:rsid w:val="00077D58"/>
    <w:rsid w:val="00082347"/>
    <w:rsid w:val="00082B03"/>
    <w:rsid w:val="0008552D"/>
    <w:rsid w:val="0009633B"/>
    <w:rsid w:val="000A2482"/>
    <w:rsid w:val="000B27D8"/>
    <w:rsid w:val="000B2D3D"/>
    <w:rsid w:val="000C7CC8"/>
    <w:rsid w:val="000F0946"/>
    <w:rsid w:val="00112E05"/>
    <w:rsid w:val="00112F79"/>
    <w:rsid w:val="001217FE"/>
    <w:rsid w:val="0013276D"/>
    <w:rsid w:val="00143C95"/>
    <w:rsid w:val="001442AA"/>
    <w:rsid w:val="00152316"/>
    <w:rsid w:val="00153864"/>
    <w:rsid w:val="00176DA6"/>
    <w:rsid w:val="00192F79"/>
    <w:rsid w:val="00197DC9"/>
    <w:rsid w:val="001B43A5"/>
    <w:rsid w:val="001D2AFA"/>
    <w:rsid w:val="001D57E6"/>
    <w:rsid w:val="001F1F54"/>
    <w:rsid w:val="001F6D42"/>
    <w:rsid w:val="00212583"/>
    <w:rsid w:val="002250D0"/>
    <w:rsid w:val="00233016"/>
    <w:rsid w:val="00234160"/>
    <w:rsid w:val="00237923"/>
    <w:rsid w:val="00262304"/>
    <w:rsid w:val="00267D19"/>
    <w:rsid w:val="00271431"/>
    <w:rsid w:val="00271939"/>
    <w:rsid w:val="00285A60"/>
    <w:rsid w:val="002A343D"/>
    <w:rsid w:val="002C070B"/>
    <w:rsid w:val="002D2A52"/>
    <w:rsid w:val="002D6D4C"/>
    <w:rsid w:val="002E1CAB"/>
    <w:rsid w:val="00307E15"/>
    <w:rsid w:val="00311FE4"/>
    <w:rsid w:val="0031265C"/>
    <w:rsid w:val="003342A7"/>
    <w:rsid w:val="00346ABF"/>
    <w:rsid w:val="00353E85"/>
    <w:rsid w:val="0037352F"/>
    <w:rsid w:val="003802F2"/>
    <w:rsid w:val="003810A5"/>
    <w:rsid w:val="003819D0"/>
    <w:rsid w:val="00393AAF"/>
    <w:rsid w:val="003A3BFF"/>
    <w:rsid w:val="003C2EC8"/>
    <w:rsid w:val="003E52C1"/>
    <w:rsid w:val="00406798"/>
    <w:rsid w:val="00411F08"/>
    <w:rsid w:val="00420F99"/>
    <w:rsid w:val="00427BB2"/>
    <w:rsid w:val="00441321"/>
    <w:rsid w:val="004443F3"/>
    <w:rsid w:val="00456C3D"/>
    <w:rsid w:val="004745AE"/>
    <w:rsid w:val="00483402"/>
    <w:rsid w:val="004842FC"/>
    <w:rsid w:val="0049556E"/>
    <w:rsid w:val="004A41DD"/>
    <w:rsid w:val="004D045F"/>
    <w:rsid w:val="004F64F8"/>
    <w:rsid w:val="0050174A"/>
    <w:rsid w:val="00504849"/>
    <w:rsid w:val="00507425"/>
    <w:rsid w:val="0053058C"/>
    <w:rsid w:val="00533E49"/>
    <w:rsid w:val="005421C5"/>
    <w:rsid w:val="00544CAC"/>
    <w:rsid w:val="0057181A"/>
    <w:rsid w:val="00595458"/>
    <w:rsid w:val="00597904"/>
    <w:rsid w:val="005A6B2D"/>
    <w:rsid w:val="005B27F6"/>
    <w:rsid w:val="005B63A4"/>
    <w:rsid w:val="005D5DCB"/>
    <w:rsid w:val="005D6ED8"/>
    <w:rsid w:val="005D7024"/>
    <w:rsid w:val="005E19B5"/>
    <w:rsid w:val="005F0635"/>
    <w:rsid w:val="006044A9"/>
    <w:rsid w:val="00604801"/>
    <w:rsid w:val="00605A0E"/>
    <w:rsid w:val="00634973"/>
    <w:rsid w:val="00653F2F"/>
    <w:rsid w:val="00655B35"/>
    <w:rsid w:val="00661BFB"/>
    <w:rsid w:val="00682C94"/>
    <w:rsid w:val="00683CDF"/>
    <w:rsid w:val="006A2FCF"/>
    <w:rsid w:val="006A58F7"/>
    <w:rsid w:val="006A74D7"/>
    <w:rsid w:val="006B793C"/>
    <w:rsid w:val="006C6E2E"/>
    <w:rsid w:val="006E057F"/>
    <w:rsid w:val="006E0CF7"/>
    <w:rsid w:val="006E2B58"/>
    <w:rsid w:val="006E510D"/>
    <w:rsid w:val="006E72B8"/>
    <w:rsid w:val="006F09B5"/>
    <w:rsid w:val="00705B2C"/>
    <w:rsid w:val="00707B7A"/>
    <w:rsid w:val="00714176"/>
    <w:rsid w:val="0071618F"/>
    <w:rsid w:val="00724DC4"/>
    <w:rsid w:val="00735956"/>
    <w:rsid w:val="00747708"/>
    <w:rsid w:val="00752F59"/>
    <w:rsid w:val="00755B22"/>
    <w:rsid w:val="00773EE3"/>
    <w:rsid w:val="00776477"/>
    <w:rsid w:val="0079439D"/>
    <w:rsid w:val="007A33A2"/>
    <w:rsid w:val="007B5C54"/>
    <w:rsid w:val="007B7E4D"/>
    <w:rsid w:val="007C2E13"/>
    <w:rsid w:val="007C650C"/>
    <w:rsid w:val="007D1D73"/>
    <w:rsid w:val="007D20E2"/>
    <w:rsid w:val="007E1989"/>
    <w:rsid w:val="007F3422"/>
    <w:rsid w:val="0081621E"/>
    <w:rsid w:val="00821917"/>
    <w:rsid w:val="008244C1"/>
    <w:rsid w:val="00827549"/>
    <w:rsid w:val="008303CF"/>
    <w:rsid w:val="00831042"/>
    <w:rsid w:val="00835BF7"/>
    <w:rsid w:val="008433EF"/>
    <w:rsid w:val="008504F1"/>
    <w:rsid w:val="00853910"/>
    <w:rsid w:val="00862A67"/>
    <w:rsid w:val="0087749E"/>
    <w:rsid w:val="008905CD"/>
    <w:rsid w:val="008A611C"/>
    <w:rsid w:val="008B0141"/>
    <w:rsid w:val="008C30A4"/>
    <w:rsid w:val="008D1E9C"/>
    <w:rsid w:val="008F177C"/>
    <w:rsid w:val="00900A4A"/>
    <w:rsid w:val="00910CC1"/>
    <w:rsid w:val="009206A1"/>
    <w:rsid w:val="00922769"/>
    <w:rsid w:val="0092458D"/>
    <w:rsid w:val="009273B2"/>
    <w:rsid w:val="00944390"/>
    <w:rsid w:val="009518F6"/>
    <w:rsid w:val="00960E04"/>
    <w:rsid w:val="0098357D"/>
    <w:rsid w:val="0099334A"/>
    <w:rsid w:val="009A4A12"/>
    <w:rsid w:val="009B229D"/>
    <w:rsid w:val="009B5BCC"/>
    <w:rsid w:val="009C01F6"/>
    <w:rsid w:val="00A03B85"/>
    <w:rsid w:val="00A13A6A"/>
    <w:rsid w:val="00A40160"/>
    <w:rsid w:val="00A479E5"/>
    <w:rsid w:val="00A95F1F"/>
    <w:rsid w:val="00B17203"/>
    <w:rsid w:val="00B23F4F"/>
    <w:rsid w:val="00B30C6C"/>
    <w:rsid w:val="00B33461"/>
    <w:rsid w:val="00B37D7B"/>
    <w:rsid w:val="00B53FF0"/>
    <w:rsid w:val="00B64110"/>
    <w:rsid w:val="00B87B64"/>
    <w:rsid w:val="00BA3995"/>
    <w:rsid w:val="00BB4F53"/>
    <w:rsid w:val="00BC289E"/>
    <w:rsid w:val="00BD150B"/>
    <w:rsid w:val="00BD59AC"/>
    <w:rsid w:val="00C25A7B"/>
    <w:rsid w:val="00C55133"/>
    <w:rsid w:val="00C562DA"/>
    <w:rsid w:val="00C72733"/>
    <w:rsid w:val="00C81AE6"/>
    <w:rsid w:val="00C836D2"/>
    <w:rsid w:val="00C8713C"/>
    <w:rsid w:val="00C90355"/>
    <w:rsid w:val="00CB6DD0"/>
    <w:rsid w:val="00CD3435"/>
    <w:rsid w:val="00CD518F"/>
    <w:rsid w:val="00CD5DDD"/>
    <w:rsid w:val="00CE425B"/>
    <w:rsid w:val="00D30ED7"/>
    <w:rsid w:val="00D4662E"/>
    <w:rsid w:val="00D717B4"/>
    <w:rsid w:val="00D91600"/>
    <w:rsid w:val="00DC3A65"/>
    <w:rsid w:val="00DF0750"/>
    <w:rsid w:val="00E102F7"/>
    <w:rsid w:val="00E223F1"/>
    <w:rsid w:val="00E24F79"/>
    <w:rsid w:val="00E368C7"/>
    <w:rsid w:val="00E43A8F"/>
    <w:rsid w:val="00E80AF9"/>
    <w:rsid w:val="00E904E4"/>
    <w:rsid w:val="00E90CD9"/>
    <w:rsid w:val="00EA1C8A"/>
    <w:rsid w:val="00EA217E"/>
    <w:rsid w:val="00EA3A8C"/>
    <w:rsid w:val="00EB3378"/>
    <w:rsid w:val="00EC488F"/>
    <w:rsid w:val="00EE029D"/>
    <w:rsid w:val="00EF6C37"/>
    <w:rsid w:val="00F1206F"/>
    <w:rsid w:val="00F27957"/>
    <w:rsid w:val="00F34569"/>
    <w:rsid w:val="00F34E79"/>
    <w:rsid w:val="00F40A16"/>
    <w:rsid w:val="00F51ACA"/>
    <w:rsid w:val="00F5602A"/>
    <w:rsid w:val="00F708A0"/>
    <w:rsid w:val="00FB0EC3"/>
    <w:rsid w:val="00FB23EB"/>
    <w:rsid w:val="00FE342D"/>
    <w:rsid w:val="00FF1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3CBFB2EE"/>
  <w15:docId w15:val="{C14DC99E-003B-4A39-BDFE-B352202EB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30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Contents">
    <w:name w:val="Table Contents"/>
    <w:basedOn w:val="BodyText"/>
    <w:uiPriority w:val="99"/>
    <w:rsid w:val="0000307A"/>
    <w:pPr>
      <w:widowControl w:val="0"/>
      <w:suppressLineNumbers/>
      <w:suppressAutoHyphens/>
    </w:pPr>
    <w:rPr>
      <w:noProof/>
      <w:color w:val="000000"/>
      <w:szCs w:val="20"/>
      <w:lang w:val="en-US" w:eastAsia="bg-BG"/>
    </w:rPr>
  </w:style>
  <w:style w:type="paragraph" w:customStyle="1" w:styleId="Index">
    <w:name w:val="Index"/>
    <w:basedOn w:val="Normal"/>
    <w:uiPriority w:val="99"/>
    <w:rsid w:val="0000307A"/>
    <w:pPr>
      <w:widowControl w:val="0"/>
      <w:suppressLineNumbers/>
      <w:suppressAutoHyphens/>
    </w:pPr>
    <w:rPr>
      <w:noProof/>
      <w:color w:val="000000"/>
      <w:szCs w:val="20"/>
      <w:lang w:val="en-US" w:eastAsia="bg-BG"/>
    </w:rPr>
  </w:style>
  <w:style w:type="paragraph" w:styleId="BodyText">
    <w:name w:val="Body Text"/>
    <w:basedOn w:val="Normal"/>
    <w:link w:val="BodyTextChar"/>
    <w:uiPriority w:val="99"/>
    <w:semiHidden/>
    <w:unhideWhenUsed/>
    <w:rsid w:val="0000307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0307A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00307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0307A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00307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0307A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CharChar">
    <w:name w:val="Char Char"/>
    <w:basedOn w:val="Normal"/>
    <w:rsid w:val="0000307A"/>
    <w:pPr>
      <w:tabs>
        <w:tab w:val="left" w:pos="709"/>
      </w:tabs>
    </w:pPr>
    <w:rPr>
      <w:rFonts w:ascii="Tahoma" w:hAnsi="Tahoma"/>
      <w:lang w:val="pl-PL" w:eastAsia="pl-PL"/>
    </w:rPr>
  </w:style>
  <w:style w:type="character" w:styleId="CommentReference">
    <w:name w:val="annotation reference"/>
    <w:basedOn w:val="DefaultParagraphFont"/>
    <w:uiPriority w:val="99"/>
    <w:semiHidden/>
    <w:unhideWhenUsed/>
    <w:rsid w:val="001B43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43A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43A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43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43A5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43A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43A5"/>
    <w:rPr>
      <w:rFonts w:ascii="Segoe UI" w:eastAsia="Times New Roman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D4662E"/>
    <w:pPr>
      <w:ind w:left="720"/>
      <w:contextualSpacing/>
    </w:pPr>
  </w:style>
  <w:style w:type="paragraph" w:styleId="Revision">
    <w:name w:val="Revision"/>
    <w:hidden/>
    <w:uiPriority w:val="99"/>
    <w:semiHidden/>
    <w:rsid w:val="008219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samedocreference">
    <w:name w:val="samedocreference"/>
    <w:basedOn w:val="DefaultParagraphFont"/>
    <w:rsid w:val="008F177C"/>
  </w:style>
  <w:style w:type="character" w:customStyle="1" w:styleId="newdocreference">
    <w:name w:val="newdocreference"/>
    <w:basedOn w:val="DefaultParagraphFont"/>
    <w:rsid w:val="00420F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566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4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36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1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1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77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5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43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83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40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55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1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8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02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66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745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820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12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204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9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30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449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83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600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43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0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0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4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59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7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75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FE9F96-2263-40F0-89F5-F57971F48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4</Pages>
  <Words>824</Words>
  <Characters>4700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Dilyana Pancheva</dc:creator>
  <cp:lastModifiedBy>Teodora Mehandjiyska</cp:lastModifiedBy>
  <cp:revision>85</cp:revision>
  <cp:lastPrinted>2020-02-27T12:03:00Z</cp:lastPrinted>
  <dcterms:created xsi:type="dcterms:W3CDTF">2019-04-01T06:28:00Z</dcterms:created>
  <dcterms:modified xsi:type="dcterms:W3CDTF">2020-03-02T11:21:00Z</dcterms:modified>
</cp:coreProperties>
</file>